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45" w:type="dxa"/>
        <w:tblCellSpacing w:w="15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1380"/>
        <w:gridCol w:w="1486"/>
        <w:gridCol w:w="4140"/>
        <w:gridCol w:w="3780"/>
        <w:gridCol w:w="2421"/>
      </w:tblGrid>
      <w:tr w:rsidR="00941B02" w14:paraId="4B83F555" w14:textId="77777777" w:rsidTr="004D6515">
        <w:trPr>
          <w:trHeight w:val="765"/>
          <w:tblHeader/>
          <w:tblCellSpacing w:w="15" w:type="dxa"/>
        </w:trPr>
        <w:tc>
          <w:tcPr>
            <w:tcW w:w="993" w:type="dxa"/>
            <w:vAlign w:val="center"/>
          </w:tcPr>
          <w:p w14:paraId="09CE3EAC" w14:textId="77777777" w:rsidR="00941B02" w:rsidRPr="004D6515" w:rsidRDefault="00000000" w:rsidP="008A36E6">
            <w:pPr>
              <w:ind w:left="28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Nr. de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ordine</w:t>
            </w:r>
            <w:proofErr w:type="spellEnd"/>
          </w:p>
        </w:tc>
        <w:tc>
          <w:tcPr>
            <w:tcW w:w="1350" w:type="dxa"/>
            <w:vAlign w:val="center"/>
          </w:tcPr>
          <w:p w14:paraId="6C5632A9" w14:textId="77777777" w:rsidR="00941B02" w:rsidRPr="004D651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Data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adoptării</w:t>
            </w:r>
            <w:proofErr w:type="spellEnd"/>
          </w:p>
        </w:tc>
        <w:tc>
          <w:tcPr>
            <w:tcW w:w="1456" w:type="dxa"/>
            <w:vAlign w:val="center"/>
          </w:tcPr>
          <w:p w14:paraId="51CFC834" w14:textId="77777777" w:rsidR="00941B02" w:rsidRPr="004D651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Data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intrării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în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vigoare</w:t>
            </w:r>
            <w:proofErr w:type="spellEnd"/>
          </w:p>
        </w:tc>
        <w:tc>
          <w:tcPr>
            <w:tcW w:w="4110" w:type="dxa"/>
            <w:vAlign w:val="center"/>
          </w:tcPr>
          <w:p w14:paraId="6F2EC2FC" w14:textId="77777777" w:rsidR="00941B02" w:rsidRPr="004D651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Titlul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proiectului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de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hotărâre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a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consiliului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local</w:t>
            </w:r>
          </w:p>
        </w:tc>
        <w:tc>
          <w:tcPr>
            <w:tcW w:w="3750" w:type="dxa"/>
            <w:vAlign w:val="center"/>
          </w:tcPr>
          <w:p w14:paraId="30F5C79E" w14:textId="77777777" w:rsidR="00941B02" w:rsidRPr="004D651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Funcţia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,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prenumele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şi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numele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iniţiatorului</w:t>
            </w:r>
            <w:proofErr w:type="spellEnd"/>
          </w:p>
        </w:tc>
        <w:tc>
          <w:tcPr>
            <w:tcW w:w="2376" w:type="dxa"/>
            <w:vAlign w:val="center"/>
          </w:tcPr>
          <w:p w14:paraId="5AEC2F19" w14:textId="77777777" w:rsidR="00941B02" w:rsidRPr="004D651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Evenimente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</w:t>
            </w:r>
            <w:proofErr w:type="spellStart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>ulterioare</w:t>
            </w:r>
            <w:proofErr w:type="spellEnd"/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bidi="ar"/>
              </w:rPr>
              <w:t xml:space="preserve"> adoptării</w:t>
            </w:r>
            <w:r w:rsidRPr="004D6515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vertAlign w:val="superscript"/>
                <w:lang w:bidi="ar"/>
              </w:rPr>
              <w:t>2</w:t>
            </w:r>
          </w:p>
        </w:tc>
      </w:tr>
      <w:tr w:rsidR="00941B02" w14:paraId="6A1F8C43" w14:textId="77777777" w:rsidTr="00EE2AF8">
        <w:trPr>
          <w:trHeight w:val="345"/>
          <w:tblCellSpacing w:w="15" w:type="dxa"/>
        </w:trPr>
        <w:tc>
          <w:tcPr>
            <w:tcW w:w="993" w:type="dxa"/>
            <w:vAlign w:val="center"/>
          </w:tcPr>
          <w:p w14:paraId="22E2BF29" w14:textId="77777777" w:rsidR="00941B02" w:rsidRPr="00EE2AF8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>0</w:t>
            </w:r>
          </w:p>
        </w:tc>
        <w:tc>
          <w:tcPr>
            <w:tcW w:w="1350" w:type="dxa"/>
            <w:vAlign w:val="center"/>
          </w:tcPr>
          <w:p w14:paraId="4D6E112C" w14:textId="77777777" w:rsidR="00941B02" w:rsidRPr="00EE2AF8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>1</w:t>
            </w:r>
          </w:p>
        </w:tc>
        <w:tc>
          <w:tcPr>
            <w:tcW w:w="1456" w:type="dxa"/>
            <w:vAlign w:val="center"/>
          </w:tcPr>
          <w:p w14:paraId="6ACFEF58" w14:textId="77777777" w:rsidR="00941B02" w:rsidRPr="00EE2AF8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>2</w:t>
            </w:r>
          </w:p>
        </w:tc>
        <w:tc>
          <w:tcPr>
            <w:tcW w:w="4110" w:type="dxa"/>
            <w:vAlign w:val="center"/>
          </w:tcPr>
          <w:p w14:paraId="03D0A117" w14:textId="77777777" w:rsidR="00941B02" w:rsidRPr="00EE2AF8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>3</w:t>
            </w:r>
          </w:p>
        </w:tc>
        <w:tc>
          <w:tcPr>
            <w:tcW w:w="3750" w:type="dxa"/>
            <w:vAlign w:val="center"/>
          </w:tcPr>
          <w:p w14:paraId="4F1DD108" w14:textId="77777777" w:rsidR="00941B02" w:rsidRPr="00EE2AF8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>4</w:t>
            </w:r>
          </w:p>
        </w:tc>
        <w:tc>
          <w:tcPr>
            <w:tcW w:w="2376" w:type="dxa"/>
            <w:vAlign w:val="center"/>
          </w:tcPr>
          <w:p w14:paraId="13E163F5" w14:textId="77777777" w:rsidR="00941B02" w:rsidRPr="00EE2AF8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>5</w:t>
            </w:r>
          </w:p>
        </w:tc>
      </w:tr>
      <w:tr w:rsidR="00BC585F" w14:paraId="08A29461" w14:textId="77777777" w:rsidTr="00CF68AA">
        <w:trPr>
          <w:trHeight w:val="345"/>
          <w:tblCellSpacing w:w="15" w:type="dxa"/>
        </w:trPr>
        <w:tc>
          <w:tcPr>
            <w:tcW w:w="993" w:type="dxa"/>
            <w:vAlign w:val="center"/>
          </w:tcPr>
          <w:p w14:paraId="29597662" w14:textId="77777777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>1.</w:t>
            </w:r>
          </w:p>
        </w:tc>
        <w:tc>
          <w:tcPr>
            <w:tcW w:w="1350" w:type="dxa"/>
            <w:vAlign w:val="center"/>
          </w:tcPr>
          <w:p w14:paraId="7FB1AB8C" w14:textId="7DE8A745" w:rsidR="00BC585F" w:rsidRPr="00EE2AF8" w:rsidRDefault="00CF68AA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4E6F5071" w14:textId="63329F47" w:rsidR="00BC585F" w:rsidRPr="00EE2AF8" w:rsidRDefault="00CF68AA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058A81AF" w14:textId="3157C228" w:rsidR="00BC585F" w:rsidRPr="00835A36" w:rsidRDefault="00CF68AA" w:rsidP="00BC585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bookmarkStart w:id="0" w:name="_Hlk180595734"/>
            <w:r w:rsidRPr="00835A36">
              <w:rPr>
                <w:rFonts w:ascii="Times New Roman" w:eastAsia="Times New Roman" w:hAnsi="Times New Roman" w:cs="Times New Roman"/>
                <w:lang w:val="ro-RO"/>
              </w:rPr>
              <w:t>privind alegerea preşedintelui de şedinţă</w:t>
            </w:r>
            <w:bookmarkEnd w:id="0"/>
          </w:p>
        </w:tc>
        <w:tc>
          <w:tcPr>
            <w:tcW w:w="3750" w:type="dxa"/>
            <w:vAlign w:val="center"/>
          </w:tcPr>
          <w:p w14:paraId="4507B1FF" w14:textId="4E8BE50D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AF813AC" w14:textId="77777777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41542AD9" w14:textId="77777777" w:rsidTr="00CF68AA">
        <w:trPr>
          <w:trHeight w:val="345"/>
          <w:tblCellSpacing w:w="15" w:type="dxa"/>
        </w:trPr>
        <w:tc>
          <w:tcPr>
            <w:tcW w:w="993" w:type="dxa"/>
            <w:vAlign w:val="center"/>
          </w:tcPr>
          <w:p w14:paraId="02D331ED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eastAsia="SimSun" w:hAnsi="Times New Roman" w:cs="Times New Roman"/>
                <w:sz w:val="22"/>
                <w:szCs w:val="22"/>
                <w:lang w:bidi="ar"/>
              </w:rPr>
              <w:t>2.</w:t>
            </w:r>
          </w:p>
        </w:tc>
        <w:tc>
          <w:tcPr>
            <w:tcW w:w="1350" w:type="dxa"/>
            <w:vAlign w:val="center"/>
          </w:tcPr>
          <w:p w14:paraId="682F6B8C" w14:textId="3F3B51AE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1D99FA10" w14:textId="36D167C5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2D5B7E4E" w14:textId="01734647" w:rsidR="00CF68AA" w:rsidRPr="00835A36" w:rsidRDefault="00CF68AA" w:rsidP="00CF68AA">
            <w:pPr>
              <w:jc w:val="both"/>
              <w:rPr>
                <w:rFonts w:ascii="Times New Roman" w:hAnsi="Times New Roman" w:cs="Times New Roman"/>
              </w:rPr>
            </w:pPr>
            <w:r w:rsidRPr="00835A36">
              <w:rPr>
                <w:rFonts w:ascii="Times New Roman" w:eastAsia="Times New Roman" w:hAnsi="Times New Roman" w:cs="Times New Roman"/>
                <w:lang w:val="ro-RO"/>
              </w:rPr>
              <w:t>privind aprobarea ordinii de zi pentru ședința ordinară din data de 03.02.2025</w:t>
            </w:r>
          </w:p>
        </w:tc>
        <w:tc>
          <w:tcPr>
            <w:tcW w:w="3750" w:type="dxa"/>
            <w:vAlign w:val="center"/>
          </w:tcPr>
          <w:p w14:paraId="0DF7A78A" w14:textId="67DEF3F8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3A64DDA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4BF16DCF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73EB925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350" w:type="dxa"/>
            <w:vAlign w:val="center"/>
          </w:tcPr>
          <w:p w14:paraId="61012D2B" w14:textId="61B94452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5263B6F2" w14:textId="1A86D20D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08E1B54F" w14:textId="0D62AD99" w:rsidR="00CF68AA" w:rsidRPr="00835A36" w:rsidRDefault="00CF68AA" w:rsidP="00CF68AA">
            <w:pPr>
              <w:pStyle w:val="NoSpacing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5898684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privind aprobarea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proces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</w:rPr>
              <w:t>elor</w:t>
            </w:r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-verbale</w:t>
            </w:r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şedinţele Consiliului Local din data de </w:t>
            </w:r>
            <w:bookmarkEnd w:id="1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</w:rPr>
              <w:t>16.12.2024 și 18.12.2024</w:t>
            </w:r>
          </w:p>
        </w:tc>
        <w:tc>
          <w:tcPr>
            <w:tcW w:w="3750" w:type="dxa"/>
            <w:vAlign w:val="center"/>
          </w:tcPr>
          <w:p w14:paraId="205ECA23" w14:textId="6F425F89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2CC78C9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57934612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921250C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350" w:type="dxa"/>
            <w:vAlign w:val="center"/>
          </w:tcPr>
          <w:p w14:paraId="0D357B4E" w14:textId="1B7EDBE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50A7DAAF" w14:textId="4134FC43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10E0D9C9" w14:textId="1FFF9297" w:rsidR="00CF68AA" w:rsidRPr="00835A36" w:rsidRDefault="00CF68AA" w:rsidP="00CF68AA">
            <w:pPr>
              <w:jc w:val="both"/>
              <w:rPr>
                <w:rFonts w:ascii="Times New Roman" w:hAnsi="Times New Roman" w:cs="Times New Roman"/>
              </w:rPr>
            </w:pPr>
            <w:bookmarkStart w:id="2" w:name="_Hlk184727887"/>
            <w:r w:rsidRPr="00835A36">
              <w:rPr>
                <w:rFonts w:ascii="Times New Roman" w:eastAsia="Times New Roman" w:hAnsi="Times New Roman" w:cs="Times New Roman"/>
                <w:lang w:val="ro-RO"/>
              </w:rPr>
              <w:t xml:space="preserve">privind aprobarea listei consumatorilor – persoane fizice care au domiciliul stabil și locuiesc efectiv în comuna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Bulz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lang w:val="ro-RO"/>
              </w:rPr>
              <w:t xml:space="preserve"> care beneficiază de reducerea cu 50% a preţului final al energiei electrice</w:t>
            </w:r>
            <w:bookmarkEnd w:id="2"/>
          </w:p>
        </w:tc>
        <w:tc>
          <w:tcPr>
            <w:tcW w:w="3750" w:type="dxa"/>
            <w:vAlign w:val="center"/>
          </w:tcPr>
          <w:p w14:paraId="2EE529A8" w14:textId="605800EE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B08F5EF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6F5B34A6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2E67CE1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350" w:type="dxa"/>
            <w:vAlign w:val="center"/>
          </w:tcPr>
          <w:p w14:paraId="308B1C76" w14:textId="6CC6E5C9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0281ACDD" w14:textId="28BE7161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62ECB66C" w14:textId="5A439DCC" w:rsidR="00CF68AA" w:rsidRPr="00835A36" w:rsidRDefault="00CF68AA" w:rsidP="00CF68A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3" w:name="_Hlk189482024"/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privind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schimbarea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destinației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imobilului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situat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în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comuna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Bulz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, sat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Remeți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, nr. 306,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număr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cadastral 53541 -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Școala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de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patru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ani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Remeți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, din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spaţiu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pentru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învăţământ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în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spaţiu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cu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altă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destinaţie</w:t>
            </w:r>
            <w:bookmarkEnd w:id="3"/>
            <w:proofErr w:type="spellEnd"/>
          </w:p>
        </w:tc>
        <w:tc>
          <w:tcPr>
            <w:tcW w:w="3750" w:type="dxa"/>
            <w:vAlign w:val="center"/>
          </w:tcPr>
          <w:p w14:paraId="3DF135B8" w14:textId="2B289589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342037D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5CD6E417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73010EC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350" w:type="dxa"/>
            <w:vAlign w:val="center"/>
          </w:tcPr>
          <w:p w14:paraId="37CDD882" w14:textId="256A4B0E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3B5A57AD" w14:textId="2D106451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3568DEA0" w14:textId="0B1EF034" w:rsidR="00CF68AA" w:rsidRPr="00835A36" w:rsidRDefault="00CF68AA" w:rsidP="00CF68A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4" w:name="_Hlk189482117"/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privind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propunerea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schimbării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destinației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imobilului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înscris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Cartea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Funciară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nr. 52246,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situat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35A36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com. Bulz, sat. Remeți, nr. 254,</w:t>
            </w:r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din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imobil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cu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destinația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de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unitate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de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învățământ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imobil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cu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destinație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de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Clădire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cu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Activități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Social-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Culturale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Poiana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Remeți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, pe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perioadă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nedeterminată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vederea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reabilitării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acesteia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Remeți</w:t>
            </w:r>
            <w:bookmarkEnd w:id="4"/>
            <w:proofErr w:type="spellEnd"/>
          </w:p>
        </w:tc>
        <w:tc>
          <w:tcPr>
            <w:tcW w:w="3750" w:type="dxa"/>
            <w:vAlign w:val="center"/>
          </w:tcPr>
          <w:p w14:paraId="1C51571A" w14:textId="4EFD71E6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0C659A2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76F1E937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FAC4FD8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350" w:type="dxa"/>
            <w:vAlign w:val="center"/>
          </w:tcPr>
          <w:p w14:paraId="402BDF32" w14:textId="79CE1573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23D68A9E" w14:textId="68E5353D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63622288" w14:textId="5D076E7C" w:rsidR="00CF68AA" w:rsidRPr="00835A36" w:rsidRDefault="00CF68AA" w:rsidP="00CF68A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5" w:name="_Hlk189482268"/>
            <w:r w:rsidRPr="00835A36">
              <w:rPr>
                <w:rFonts w:ascii="Times New Roman" w:eastAsia="Times New Roman" w:hAnsi="Times New Roman" w:cs="Times New Roman"/>
                <w:bCs/>
                <w:lang w:val="ro-RO"/>
              </w:rPr>
              <w:t>privind însușirea documentației</w:t>
            </w:r>
            <w:r w:rsidRPr="00835A36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tehnice de actualizare a datelor cadastrale pentru imobilul situat în com. Bulz, sat. Remeți, nr. 254, nr. cad. 52246</w:t>
            </w:r>
            <w:bookmarkEnd w:id="5"/>
          </w:p>
        </w:tc>
        <w:tc>
          <w:tcPr>
            <w:tcW w:w="3750" w:type="dxa"/>
            <w:vAlign w:val="center"/>
          </w:tcPr>
          <w:p w14:paraId="6FF6DD02" w14:textId="6C07692E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D95701C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2E4AFF0A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77DFFB0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1350" w:type="dxa"/>
            <w:vAlign w:val="center"/>
          </w:tcPr>
          <w:p w14:paraId="3D03A759" w14:textId="7219D3E9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393FDCD9" w14:textId="3C385FBE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587FF4E4" w14:textId="537D5428" w:rsidR="00CF68AA" w:rsidRPr="00835A36" w:rsidRDefault="00CF68AA" w:rsidP="00CF68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5A36">
              <w:rPr>
                <w:rFonts w:ascii="Times New Roman" w:eastAsia="Times New Roman" w:hAnsi="Times New Roman" w:cs="Times New Roman"/>
                <w:bCs/>
                <w:lang w:val="ro-RO"/>
              </w:rPr>
              <w:t>privind schimbarea reprezentantului legal al Schemei de ajutor de stat – submăsura 15 ,,Servicii de silvomediu, servicii climatice și conservarea pădurilor</w:t>
            </w:r>
            <w:r w:rsidRPr="00835A36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”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lang w:eastAsia="ro-RO"/>
              </w:rPr>
              <w:t>finanțată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lang w:eastAsia="ro-RO"/>
              </w:rPr>
              <w:t>prin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lang w:eastAsia="ro-RO"/>
              </w:rPr>
              <w:t xml:space="preserve"> PNDR</w:t>
            </w:r>
          </w:p>
        </w:tc>
        <w:tc>
          <w:tcPr>
            <w:tcW w:w="3750" w:type="dxa"/>
            <w:vAlign w:val="center"/>
          </w:tcPr>
          <w:p w14:paraId="6D4EDD05" w14:textId="735B07BD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6762DD9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00E34A2A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F46DB80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350" w:type="dxa"/>
            <w:vAlign w:val="center"/>
          </w:tcPr>
          <w:p w14:paraId="4E1EEC06" w14:textId="63E38AA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5D0D9B33" w14:textId="59BDDC28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33B8D456" w14:textId="3C66B279" w:rsidR="00CF68AA" w:rsidRPr="00835A36" w:rsidRDefault="00CF68AA" w:rsidP="00CF68A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6" w:name="_Hlk189482460"/>
            <w:r w:rsidRPr="00835A36">
              <w:rPr>
                <w:rFonts w:ascii="Times New Roman" w:eastAsia="Times New Roman" w:hAnsi="Times New Roman" w:cs="Times New Roman"/>
                <w:bCs/>
                <w:lang w:val="ro-RO"/>
              </w:rPr>
              <w:t>privind însușirea documentației</w:t>
            </w:r>
            <w:r w:rsidRPr="00835A36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 tehnice de actualizare a datelor cadastrale pentru imobilul situat în com. Bulz, sat. Bulz, nr. 134B, 134C, 134D, nr. cad. 50340</w:t>
            </w:r>
            <w:bookmarkEnd w:id="6"/>
          </w:p>
        </w:tc>
        <w:tc>
          <w:tcPr>
            <w:tcW w:w="3750" w:type="dxa"/>
            <w:vAlign w:val="center"/>
          </w:tcPr>
          <w:p w14:paraId="6F006038" w14:textId="0644CB95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680C95E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58C5827F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92E2CF9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350" w:type="dxa"/>
            <w:vAlign w:val="center"/>
          </w:tcPr>
          <w:p w14:paraId="2413395F" w14:textId="2B4B0FFF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75711C3F" w14:textId="63B3C61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07529F62" w14:textId="2F1B94E0" w:rsidR="00CF68AA" w:rsidRPr="00835A36" w:rsidRDefault="00CF68AA" w:rsidP="00CF68A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privind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constatarea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încetării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prin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demisie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 a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mandatului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 de administrator al SC AQUA VALEA IADULUI SRL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și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numirea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unui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 nou administrator</w:t>
            </w:r>
          </w:p>
        </w:tc>
        <w:tc>
          <w:tcPr>
            <w:tcW w:w="3750" w:type="dxa"/>
            <w:vAlign w:val="center"/>
          </w:tcPr>
          <w:p w14:paraId="30064529" w14:textId="4CF9E3C8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Vicep</w:t>
            </w: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rimar</w:t>
            </w:r>
            <w:proofErr w:type="spellEnd"/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–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Sorin-Teodor COTUNA</w:t>
            </w:r>
          </w:p>
        </w:tc>
        <w:tc>
          <w:tcPr>
            <w:tcW w:w="2376" w:type="dxa"/>
            <w:vAlign w:val="center"/>
          </w:tcPr>
          <w:p w14:paraId="1BDBB645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CF68AA" w14:paraId="67BC314F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0C450D1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350" w:type="dxa"/>
            <w:vAlign w:val="center"/>
          </w:tcPr>
          <w:p w14:paraId="665DE298" w14:textId="79B16F9E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8F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03.02.2025</w:t>
            </w:r>
          </w:p>
        </w:tc>
        <w:tc>
          <w:tcPr>
            <w:tcW w:w="1456" w:type="dxa"/>
            <w:vAlign w:val="center"/>
          </w:tcPr>
          <w:p w14:paraId="73E8F363" w14:textId="02C35F3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C78">
              <w:rPr>
                <w:rFonts w:ascii="Times New Roman" w:hAnsi="Times New Roman" w:cs="Times New Roman"/>
                <w:sz w:val="22"/>
                <w:szCs w:val="22"/>
              </w:rPr>
              <w:t>04.02.2025</w:t>
            </w:r>
          </w:p>
        </w:tc>
        <w:tc>
          <w:tcPr>
            <w:tcW w:w="4110" w:type="dxa"/>
            <w:vAlign w:val="center"/>
          </w:tcPr>
          <w:p w14:paraId="21D9B307" w14:textId="042F3FE9" w:rsidR="00CF68AA" w:rsidRPr="00835A36" w:rsidRDefault="00CF68AA" w:rsidP="00CF68A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privind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aprobarea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dezmembrării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nr. cad. 50340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3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loturi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și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însușirea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documentației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cadastrale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pentru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formarea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numerelor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cadastrale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rezultate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urma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bCs/>
              </w:rPr>
              <w:t>dezmembrării</w:t>
            </w:r>
            <w:proofErr w:type="spellEnd"/>
          </w:p>
        </w:tc>
        <w:tc>
          <w:tcPr>
            <w:tcW w:w="3750" w:type="dxa"/>
            <w:vAlign w:val="center"/>
          </w:tcPr>
          <w:p w14:paraId="1CDEA110" w14:textId="577BDAF1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BF286DB" w14:textId="77777777" w:rsidR="00CF68AA" w:rsidRPr="00EE2AF8" w:rsidRDefault="00CF68AA" w:rsidP="00CF68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BC585F" w14:paraId="1E776D3A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7D6D2AB" w14:textId="77777777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350" w:type="dxa"/>
            <w:vAlign w:val="center"/>
          </w:tcPr>
          <w:p w14:paraId="3FDB0BCC" w14:textId="326B1FB8" w:rsidR="00BC585F" w:rsidRPr="00EE2AF8" w:rsidRDefault="008333C5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13.02.2025</w:t>
            </w:r>
          </w:p>
        </w:tc>
        <w:tc>
          <w:tcPr>
            <w:tcW w:w="1456" w:type="dxa"/>
            <w:vAlign w:val="center"/>
          </w:tcPr>
          <w:p w14:paraId="471F8489" w14:textId="1E337C41" w:rsidR="00BC585F" w:rsidRPr="00EE2AF8" w:rsidRDefault="008333C5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13.02.2025</w:t>
            </w:r>
          </w:p>
        </w:tc>
        <w:tc>
          <w:tcPr>
            <w:tcW w:w="4110" w:type="dxa"/>
            <w:vAlign w:val="center"/>
          </w:tcPr>
          <w:p w14:paraId="299C99A1" w14:textId="63EC0B87" w:rsidR="00BC585F" w:rsidRPr="00835A36" w:rsidRDefault="008333C5" w:rsidP="00BC585F">
            <w:pPr>
              <w:jc w:val="both"/>
              <w:rPr>
                <w:rFonts w:ascii="Times New Roman" w:hAnsi="Times New Roman" w:cs="Times New Roman"/>
              </w:rPr>
            </w:pPr>
            <w:r w:rsidRPr="00835A36">
              <w:rPr>
                <w:rFonts w:ascii="Times New Roman" w:eastAsia="Times New Roman" w:hAnsi="Times New Roman" w:cs="Times New Roman"/>
                <w:lang w:val="ro-RO"/>
              </w:rPr>
              <w:t>privind constatarea încetării prin demisie a mandatului de administrator al SC AQUA VALEA IADULUI SRL și numirea unui nou administrator</w:t>
            </w:r>
          </w:p>
        </w:tc>
        <w:tc>
          <w:tcPr>
            <w:tcW w:w="3750" w:type="dxa"/>
            <w:vAlign w:val="center"/>
          </w:tcPr>
          <w:p w14:paraId="57E4187C" w14:textId="458B3155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990FE1D" w14:textId="77777777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0B57DA" w14:paraId="4CFBA4DA" w14:textId="77777777" w:rsidTr="0059352E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9DA377E" w14:textId="77777777" w:rsidR="000B57DA" w:rsidRPr="00EE2AF8" w:rsidRDefault="000B57DA" w:rsidP="000B5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350" w:type="dxa"/>
            <w:vAlign w:val="center"/>
          </w:tcPr>
          <w:p w14:paraId="6E329398" w14:textId="7D096D60" w:rsidR="000B57DA" w:rsidRPr="00EE2AF8" w:rsidRDefault="000B57DA" w:rsidP="000B57D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2A1B2737" w14:textId="73FD76EA" w:rsidR="000B57DA" w:rsidRPr="00EE2AF8" w:rsidRDefault="00E71C00" w:rsidP="000B57D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49EC9" w14:textId="697182F3" w:rsidR="000B57DA" w:rsidRPr="00835A36" w:rsidRDefault="000B57DA" w:rsidP="000B57DA">
            <w:pPr>
              <w:jc w:val="both"/>
              <w:rPr>
                <w:rFonts w:ascii="Times New Roman" w:hAnsi="Times New Roman" w:cs="Times New Roman"/>
              </w:rPr>
            </w:pPr>
            <w:r w:rsidRPr="00835A36">
              <w:rPr>
                <w:rFonts w:ascii="Times New Roman" w:eastAsia="Times New Roman" w:hAnsi="Times New Roman" w:cs="Times New Roman"/>
                <w:lang w:val="ro-RO"/>
              </w:rPr>
              <w:t>privind aprobarea ordinii de zi pentru ședința ordinară din data de 11.03.2025</w:t>
            </w:r>
          </w:p>
        </w:tc>
        <w:tc>
          <w:tcPr>
            <w:tcW w:w="3750" w:type="dxa"/>
            <w:vAlign w:val="center"/>
          </w:tcPr>
          <w:p w14:paraId="74C94CD1" w14:textId="07F0654C" w:rsidR="000B57DA" w:rsidRPr="00EE2AF8" w:rsidRDefault="000B57DA" w:rsidP="000B5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03A266C" w14:textId="77777777" w:rsidR="000B57DA" w:rsidRPr="00EE2AF8" w:rsidRDefault="000B57DA" w:rsidP="000B5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0048F7D3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0DBDE72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350" w:type="dxa"/>
            <w:vAlign w:val="center"/>
          </w:tcPr>
          <w:p w14:paraId="6ACD81E5" w14:textId="20D3E5E4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4FD89B19" w14:textId="58C4799F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D4DC2" w14:textId="42B996FE" w:rsidR="00E71C00" w:rsidRPr="00835A36" w:rsidRDefault="00E71C00" w:rsidP="00E71C00">
            <w:pPr>
              <w:pStyle w:val="NoSpacing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privind aprobarea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proces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</w:rPr>
              <w:t>elor</w:t>
            </w:r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-verbale</w:t>
            </w:r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şedinţele Consiliului Local din data de 03.02.2025 și 13.02.2025</w:t>
            </w:r>
          </w:p>
        </w:tc>
        <w:tc>
          <w:tcPr>
            <w:tcW w:w="3750" w:type="dxa"/>
            <w:vAlign w:val="center"/>
          </w:tcPr>
          <w:p w14:paraId="250030DC" w14:textId="2C6AB8CD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A7110C1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55947472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AABD42C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350" w:type="dxa"/>
            <w:vAlign w:val="center"/>
          </w:tcPr>
          <w:p w14:paraId="05740316" w14:textId="7C272149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2CF3253C" w14:textId="047A9BC9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09CBF" w14:textId="64E26BA2" w:rsidR="00E71C00" w:rsidRPr="00835A36" w:rsidRDefault="00E71C00" w:rsidP="00E71C00">
            <w:pPr>
              <w:jc w:val="both"/>
              <w:rPr>
                <w:rFonts w:ascii="Times New Roman" w:hAnsi="Times New Roman" w:cs="Times New Roman"/>
              </w:rPr>
            </w:pPr>
            <w:r w:rsidRPr="00835A36">
              <w:rPr>
                <w:rFonts w:ascii="Times New Roman" w:eastAsia="Times New Roman" w:hAnsi="Times New Roman" w:cs="Times New Roman"/>
                <w:lang w:val="ro-RO"/>
              </w:rPr>
              <w:t xml:space="preserve">privind aprobarea listei consumatorilor – persoane fizice care au domiciliul stabil și locuiesc efectiv în comuna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Bulz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lang w:val="ro-RO"/>
              </w:rPr>
              <w:t xml:space="preserve"> care beneficiază de reducerea cu </w:t>
            </w:r>
            <w:r w:rsidRPr="00835A36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50% a preţului final al energiei electrice</w:t>
            </w:r>
          </w:p>
        </w:tc>
        <w:tc>
          <w:tcPr>
            <w:tcW w:w="3750" w:type="dxa"/>
            <w:vAlign w:val="center"/>
          </w:tcPr>
          <w:p w14:paraId="39E3DADB" w14:textId="1540600D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6F73F8A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73983F46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A8783D6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350" w:type="dxa"/>
            <w:vAlign w:val="center"/>
          </w:tcPr>
          <w:p w14:paraId="0DA15825" w14:textId="0434D5F9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7F72E295" w14:textId="6EB72B62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36B52" w14:textId="5D480C21" w:rsidR="00E71C00" w:rsidRPr="00835A36" w:rsidRDefault="00E71C00" w:rsidP="00E71C00">
            <w:pPr>
              <w:jc w:val="both"/>
              <w:rPr>
                <w:rFonts w:ascii="Times New Roman" w:hAnsi="Times New Roman" w:cs="Times New Roman"/>
              </w:rPr>
            </w:pPr>
            <w:r w:rsidRPr="00835A36">
              <w:rPr>
                <w:rFonts w:ascii="Times New Roman" w:eastAsia="Times New Roman" w:hAnsi="Times New Roman" w:cs="Times New Roman"/>
                <w:lang w:val="ro-RO"/>
              </w:rPr>
              <w:t>privind aprobarea rezilierii contractului de prestări servicii silvice nr. 2 din 30.01.2017 încheiat între Ocolul Silvic Crișul Negru Superior Lunca SRL și Comuna Bulz și încheierea unui</w:t>
            </w:r>
            <w:r w:rsidRPr="00835A3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contract de prestări servicii silvice (pază și administrare) cu un alt ocol silvic</w:t>
            </w:r>
          </w:p>
        </w:tc>
        <w:tc>
          <w:tcPr>
            <w:tcW w:w="3750" w:type="dxa"/>
            <w:vAlign w:val="center"/>
          </w:tcPr>
          <w:p w14:paraId="58384EFE" w14:textId="61B18273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5716C50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07F5489F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148677C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350" w:type="dxa"/>
            <w:vAlign w:val="center"/>
          </w:tcPr>
          <w:p w14:paraId="65617036" w14:textId="7A016D06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266C7755" w14:textId="040845BE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8501" w14:textId="30062581" w:rsidR="00E71C00" w:rsidRPr="00835A36" w:rsidRDefault="00E71C00" w:rsidP="00E71C00">
            <w:pPr>
              <w:pStyle w:val="NoSpacing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privind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aprobarea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Regulamentului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pentru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stabilirea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metodologiei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cadru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repartizare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și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atribuire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terenurilor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în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baza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Legii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nr. 15/2003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privind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sprijinul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acordat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tinerilor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pentru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construirea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unei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locuințe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proprietate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personală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o-RO"/>
              </w:rPr>
              <w:t xml:space="preserve"> în comuna Bulz</w:t>
            </w:r>
          </w:p>
        </w:tc>
        <w:tc>
          <w:tcPr>
            <w:tcW w:w="3750" w:type="dxa"/>
            <w:vAlign w:val="center"/>
          </w:tcPr>
          <w:p w14:paraId="13BA820F" w14:textId="71E66AAA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BB20692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0A9D09A5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DE3ECDD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350" w:type="dxa"/>
            <w:vAlign w:val="center"/>
          </w:tcPr>
          <w:p w14:paraId="3E099C5D" w14:textId="23C06888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0FFAAE14" w14:textId="4C68364E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2B092" w14:textId="76D9A5B2" w:rsidR="00E71C00" w:rsidRPr="00835A36" w:rsidRDefault="00E71C00" w:rsidP="00E71C00">
            <w:pPr>
              <w:pStyle w:val="NoSpacing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validarea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inventarului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terenurilor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disponibile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punerea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aplicare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Legii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nr. 15/2003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sprijinul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acordat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tinerilor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construirea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locuinţe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proprietate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personală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aflate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privat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comunei</w:t>
            </w:r>
            <w:proofErr w:type="spellEnd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Bulz</w:t>
            </w:r>
            <w:proofErr w:type="spellEnd"/>
          </w:p>
        </w:tc>
        <w:tc>
          <w:tcPr>
            <w:tcW w:w="3750" w:type="dxa"/>
            <w:vAlign w:val="center"/>
          </w:tcPr>
          <w:p w14:paraId="16DCC193" w14:textId="2F96E363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2301447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013D834D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526EC3F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350" w:type="dxa"/>
            <w:vAlign w:val="center"/>
          </w:tcPr>
          <w:p w14:paraId="7828A9D7" w14:textId="2776EBDF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426A08AC" w14:textId="54F83596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3F5C" w14:textId="16B683B8" w:rsidR="00E71C00" w:rsidRPr="00835A36" w:rsidRDefault="00E71C00" w:rsidP="00E71C00">
            <w:pPr>
              <w:pStyle w:val="NoSpacing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A36">
              <w:rPr>
                <w:rFonts w:ascii="Times New Roman" w:eastAsia="Times New Roman" w:hAnsi="Times New Roman" w:cs="Times New Roman"/>
                <w:sz w:val="20"/>
                <w:szCs w:val="20"/>
              </w:rPr>
              <w:t>privind aprobarea atribuirii în folosință gratuită a unui teren situat în comuna Bulz, sat Remeți, în suprafață de 1085 mp, CF 54812, pentru construirea unei locuințe proprietate personală, domnului Cosmin-Ioan BILA</w:t>
            </w:r>
          </w:p>
        </w:tc>
        <w:tc>
          <w:tcPr>
            <w:tcW w:w="3750" w:type="dxa"/>
            <w:vAlign w:val="center"/>
          </w:tcPr>
          <w:p w14:paraId="00B76B79" w14:textId="4A9E0888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3B7EFBB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5840DD7C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F763535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350" w:type="dxa"/>
            <w:vAlign w:val="center"/>
          </w:tcPr>
          <w:p w14:paraId="792F5F97" w14:textId="184381E9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25FD17FE" w14:textId="512CA0DF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8228A" w14:textId="72E7EC9A" w:rsidR="00E71C00" w:rsidRPr="00835A36" w:rsidRDefault="00E71C00" w:rsidP="00E71C00">
            <w:pPr>
              <w:jc w:val="both"/>
              <w:rPr>
                <w:rFonts w:ascii="Times New Roman" w:hAnsi="Times New Roman" w:cs="Times New Roman"/>
              </w:rPr>
            </w:pPr>
            <w:r w:rsidRPr="00835A36">
              <w:rPr>
                <w:rFonts w:ascii="Times New Roman" w:eastAsia="Times New Roman" w:hAnsi="Times New Roman" w:cs="Times New Roman"/>
                <w:lang w:val="ro-RO"/>
              </w:rPr>
              <w:t>privind aprobarea anulării numărului cadastral 54161 în suprafață de 896 mp. și a numărului cadastral 50706 în suprafață de 50.000 mp</w:t>
            </w:r>
          </w:p>
        </w:tc>
        <w:tc>
          <w:tcPr>
            <w:tcW w:w="3750" w:type="dxa"/>
            <w:vAlign w:val="center"/>
          </w:tcPr>
          <w:p w14:paraId="598823D3" w14:textId="2BBA32C2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1F2F339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370DA376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55A4443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350" w:type="dxa"/>
            <w:vAlign w:val="center"/>
          </w:tcPr>
          <w:p w14:paraId="20AEC3EE" w14:textId="70DB8E73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47EF1FE5" w14:textId="38245BA3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988C3" w14:textId="466CCA14" w:rsidR="00E71C00" w:rsidRPr="00835A36" w:rsidRDefault="00E71C00" w:rsidP="00E71C00">
            <w:pPr>
              <w:pStyle w:val="NoSpacing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77992070"/>
            <w:bookmarkStart w:id="8" w:name="_Hlk193112131"/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privind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 xml:space="preserve">aprobarea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procedur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ii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de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repozi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ț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ionare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a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lastRenderedPageBreak/>
              <w:t>unei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suprafe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ț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e de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teren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situate 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î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n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intravilanul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83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"/>
              </w:rPr>
              <w:t>comunei Bulz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,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identificat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prin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nr. cad. 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52851,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î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nscris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î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n CF 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52851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Bulz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, 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î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n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suprafa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ță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de 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 xml:space="preserve">11.300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mp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, cu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categoria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de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>folosin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ță</w:t>
            </w:r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val="en-US" w:bidi="ar"/>
              </w:rPr>
              <w:t xml:space="preserve"> </w:t>
            </w:r>
            <w:bookmarkEnd w:id="7"/>
            <w:r w:rsidRPr="00835A36">
              <w:rPr>
                <w:rFonts w:ascii="Times New Roman" w:eastAsia="TimesNewRomanPS-BoldMT" w:hAnsi="Times New Roman" w:cs="Times New Roman"/>
                <w:color w:val="000000"/>
                <w:sz w:val="20"/>
                <w:szCs w:val="20"/>
                <w:lang w:bidi="ar"/>
              </w:rPr>
              <w:t>neproductiv</w:t>
            </w:r>
            <w:bookmarkEnd w:id="8"/>
          </w:p>
        </w:tc>
        <w:tc>
          <w:tcPr>
            <w:tcW w:w="3750" w:type="dxa"/>
            <w:vAlign w:val="center"/>
          </w:tcPr>
          <w:p w14:paraId="59DE8847" w14:textId="2139FECA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3A52625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2DBB3D2A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6FCF948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350" w:type="dxa"/>
            <w:vAlign w:val="center"/>
          </w:tcPr>
          <w:p w14:paraId="19226B46" w14:textId="31F4C492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417DEEE5" w14:textId="65DC40C6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9D07F" w14:textId="56913E1A" w:rsidR="00E71C00" w:rsidRPr="00835A36" w:rsidRDefault="00E71C00" w:rsidP="00E71C00">
            <w:pPr>
              <w:jc w:val="both"/>
              <w:rPr>
                <w:rFonts w:ascii="Times New Roman" w:hAnsi="Times New Roman" w:cs="Times New Roman"/>
              </w:rPr>
            </w:pPr>
            <w:bookmarkStart w:id="9" w:name="_Hlk193112231"/>
            <w:r w:rsidRPr="00835A36">
              <w:rPr>
                <w:rFonts w:ascii="Times New Roman" w:eastAsia="Times New Roman" w:hAnsi="Times New Roman" w:cs="Times New Roman"/>
                <w:lang w:val="ro-RO" w:eastAsia="ro-RO"/>
              </w:rPr>
              <w:t>privind aprobarea inventarului actualizat a bunurilor ce alcătuiesc domeniul privat al comunei Bulz</w:t>
            </w:r>
            <w:bookmarkEnd w:id="9"/>
          </w:p>
        </w:tc>
        <w:tc>
          <w:tcPr>
            <w:tcW w:w="3750" w:type="dxa"/>
            <w:vAlign w:val="center"/>
          </w:tcPr>
          <w:p w14:paraId="7EA871DF" w14:textId="48F05BB5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4DB309B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4ECD1A5D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4CD75E8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350" w:type="dxa"/>
            <w:vAlign w:val="center"/>
          </w:tcPr>
          <w:p w14:paraId="3545362F" w14:textId="1625D302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4BA1FFE5" w14:textId="4DADCD7C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EEB6F" w14:textId="1D08474F" w:rsidR="00E71C00" w:rsidRPr="00835A36" w:rsidRDefault="00E71C00" w:rsidP="00E71C00">
            <w:pPr>
              <w:jc w:val="both"/>
              <w:rPr>
                <w:rFonts w:ascii="Times New Roman" w:hAnsi="Times New Roman" w:cs="Times New Roman"/>
              </w:rPr>
            </w:pPr>
            <w:bookmarkStart w:id="10" w:name="_Hlk193112288"/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aprobarea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executării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lucrărilor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pe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domeniul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public al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comunei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Bulz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35A36">
              <w:rPr>
                <w:rFonts w:ascii="Times New Roman" w:eastAsia="Times New Roman" w:hAnsi="Times New Roman" w:cs="Times New Roman"/>
              </w:rPr>
              <w:t>investiția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,,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Alimentare</w:t>
            </w:r>
            <w:proofErr w:type="spellEnd"/>
            <w:proofErr w:type="gramEnd"/>
            <w:r w:rsidRPr="00835A36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apă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la SC JAQY &amp; ALY TOUR SRL, sat.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Remeți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comuna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Bulz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, nr. cad. 53929, 53300, 51579, 53299, 53297, 53301, 1612,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județul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Bihor” –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beneficiar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SC JAQY &amp; ALY TOUR SRL </w:t>
            </w:r>
            <w:proofErr w:type="spellStart"/>
            <w:r w:rsidRPr="00835A36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835A36">
              <w:rPr>
                <w:rFonts w:ascii="Times New Roman" w:eastAsia="Times New Roman" w:hAnsi="Times New Roman" w:cs="Times New Roman"/>
              </w:rPr>
              <w:t xml:space="preserve"> administrator Casian-Alin BLAGA</w:t>
            </w:r>
            <w:bookmarkEnd w:id="10"/>
          </w:p>
        </w:tc>
        <w:tc>
          <w:tcPr>
            <w:tcW w:w="3750" w:type="dxa"/>
            <w:vAlign w:val="center"/>
          </w:tcPr>
          <w:p w14:paraId="1CA0B2A3" w14:textId="47FAFDCE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A65B809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0F5FC657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F518A8B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350" w:type="dxa"/>
            <w:vAlign w:val="center"/>
          </w:tcPr>
          <w:p w14:paraId="614A02DE" w14:textId="441CAF85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5AA61B24" w14:textId="1FB0FAEC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E2E39" w14:textId="61A46FB3" w:rsidR="00E71C00" w:rsidRPr="00835A36" w:rsidRDefault="00E71C00" w:rsidP="00E71C00">
            <w:pPr>
              <w:jc w:val="both"/>
              <w:rPr>
                <w:rFonts w:ascii="Times New Roman" w:hAnsi="Times New Roman" w:cs="Times New Roman"/>
              </w:rPr>
            </w:pPr>
            <w:bookmarkStart w:id="11" w:name="_Hlk193112414"/>
            <w:r w:rsidRPr="00835A36">
              <w:rPr>
                <w:rFonts w:ascii="Times New Roman" w:eastAsia="Times New Roman" w:hAnsi="Times New Roman" w:cs="Times New Roman"/>
                <w:lang w:val="ro-RO"/>
              </w:rPr>
              <w:t xml:space="preserve">privind aprobarea Planului Anual de Acțiune privind Serviciile Sociale administrate și finanțate din bugetul local al comunei Bulz pentru anul </w:t>
            </w:r>
            <w:r w:rsidRPr="00835A36">
              <w:rPr>
                <w:rFonts w:ascii="Times New Roman" w:eastAsia="Times New Roman" w:hAnsi="Times New Roman" w:cs="Times New Roman"/>
              </w:rPr>
              <w:t>2025</w:t>
            </w:r>
            <w:bookmarkEnd w:id="11"/>
          </w:p>
        </w:tc>
        <w:tc>
          <w:tcPr>
            <w:tcW w:w="3750" w:type="dxa"/>
            <w:vAlign w:val="center"/>
          </w:tcPr>
          <w:p w14:paraId="3C5BA8BF" w14:textId="02E79384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B2C16AB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107BBBB5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B510C91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350" w:type="dxa"/>
            <w:vAlign w:val="center"/>
          </w:tcPr>
          <w:p w14:paraId="564C22D6" w14:textId="1B865936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4C8A4484" w14:textId="6396E049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BCCEB" w14:textId="7C5E033C" w:rsidR="00E71C00" w:rsidRPr="00835A36" w:rsidRDefault="00E71C00" w:rsidP="00E71C00">
            <w:pPr>
              <w:jc w:val="both"/>
              <w:rPr>
                <w:rFonts w:ascii="Times New Roman" w:hAnsi="Times New Roman" w:cs="Times New Roman"/>
              </w:rPr>
            </w:pPr>
            <w:bookmarkStart w:id="12" w:name="_Hlk193112583"/>
            <w:r w:rsidRPr="00835A36">
              <w:rPr>
                <w:rFonts w:ascii="Times New Roman" w:eastAsia="Times New Roman" w:hAnsi="Times New Roman" w:cs="Times New Roman"/>
                <w:lang w:val="ro-RO"/>
              </w:rPr>
              <w:t>privind însușirea documentației</w:t>
            </w:r>
            <w:r w:rsidRPr="00835A36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tehnice de actualizare a datelor cadastrale pentru imobilele situate în com. Bulz, sat. Bulz, nr. cad. 54836, 54837 și 54838</w:t>
            </w:r>
            <w:bookmarkEnd w:id="12"/>
          </w:p>
        </w:tc>
        <w:tc>
          <w:tcPr>
            <w:tcW w:w="3750" w:type="dxa"/>
            <w:vAlign w:val="center"/>
          </w:tcPr>
          <w:p w14:paraId="214A1AB8" w14:textId="0912F3F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A9EED81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E71C00" w14:paraId="48121737" w14:textId="77777777" w:rsidTr="00E71C0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F687EF1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1350" w:type="dxa"/>
            <w:vAlign w:val="center"/>
          </w:tcPr>
          <w:p w14:paraId="01B74119" w14:textId="0C192292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E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11.03.2025</w:t>
            </w:r>
          </w:p>
        </w:tc>
        <w:tc>
          <w:tcPr>
            <w:tcW w:w="1456" w:type="dxa"/>
            <w:vAlign w:val="center"/>
          </w:tcPr>
          <w:p w14:paraId="669B0599" w14:textId="2E274556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35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19.03.2025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04741" w14:textId="3DAF1380" w:rsidR="00E71C00" w:rsidRPr="00835A36" w:rsidRDefault="00E71C00" w:rsidP="00E71C00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bookmarkStart w:id="13" w:name="_Hlk193112601"/>
            <w:r w:rsidRPr="00835A3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/>
              </w:rPr>
              <w:t>privind aprobarea atribuirii în folosință gratuită a unui teren situat în comuna Bulz, sat Remeți, în suprafață de 1085 mp, CF 54811, pentru construirea unei locuințe proprietate personală, domnului Florin-Nicolae PER</w:t>
            </w:r>
            <w:r w:rsidRPr="00835A36">
              <w:rPr>
                <w:rFonts w:ascii="Times New Roman" w:eastAsia="Times New Roman" w:hAnsi="Times New Roman" w:cs="Times New Roman"/>
                <w:b w:val="0"/>
                <w:bCs w:val="0"/>
                <w:sz w:val="20"/>
              </w:rPr>
              <w:t>Ț</w:t>
            </w:r>
            <w:bookmarkEnd w:id="13"/>
          </w:p>
        </w:tc>
        <w:tc>
          <w:tcPr>
            <w:tcW w:w="3750" w:type="dxa"/>
            <w:vAlign w:val="center"/>
          </w:tcPr>
          <w:p w14:paraId="2FEF40FB" w14:textId="37260960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ED73EA1" w14:textId="77777777" w:rsidR="00E71C00" w:rsidRPr="00EE2AF8" w:rsidRDefault="00E71C00" w:rsidP="00E71C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BC585F" w14:paraId="36341E4C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41A90B1" w14:textId="77777777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</w:t>
            </w:r>
          </w:p>
        </w:tc>
        <w:tc>
          <w:tcPr>
            <w:tcW w:w="1350" w:type="dxa"/>
            <w:vAlign w:val="center"/>
          </w:tcPr>
          <w:p w14:paraId="36A7718B" w14:textId="42E8F229" w:rsidR="00BC585F" w:rsidRPr="00EE2AF8" w:rsidRDefault="000B57DA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17.03.2025</w:t>
            </w:r>
          </w:p>
        </w:tc>
        <w:tc>
          <w:tcPr>
            <w:tcW w:w="1456" w:type="dxa"/>
            <w:vAlign w:val="center"/>
          </w:tcPr>
          <w:p w14:paraId="5E8BEEED" w14:textId="514414D5" w:rsidR="00BC585F" w:rsidRPr="00EE2AF8" w:rsidRDefault="00835A36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19.03.2025</w:t>
            </w:r>
          </w:p>
        </w:tc>
        <w:tc>
          <w:tcPr>
            <w:tcW w:w="4110" w:type="dxa"/>
            <w:vAlign w:val="center"/>
          </w:tcPr>
          <w:p w14:paraId="75512447" w14:textId="144FA3EF" w:rsidR="00BC585F" w:rsidRPr="00835A36" w:rsidRDefault="000B57DA" w:rsidP="00BC58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aprobarea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contractului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concesiune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spaţiului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destinaţia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de cabinet medical,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situat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Comuna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Bulz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satul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color w:val="000000"/>
              </w:rPr>
              <w:t>Bulz</w:t>
            </w:r>
            <w:proofErr w:type="spellEnd"/>
            <w:r w:rsidRPr="00835A36">
              <w:rPr>
                <w:rFonts w:ascii="Times New Roman" w:hAnsi="Times New Roman" w:cs="Times New Roman"/>
                <w:color w:val="000000"/>
              </w:rPr>
              <w:t>, nr. 134A</w:t>
            </w:r>
          </w:p>
        </w:tc>
        <w:tc>
          <w:tcPr>
            <w:tcW w:w="3750" w:type="dxa"/>
            <w:vAlign w:val="center"/>
          </w:tcPr>
          <w:p w14:paraId="1E630AD6" w14:textId="49426CA6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E8D3431" w14:textId="4930D00D" w:rsidR="00BC585F" w:rsidRPr="00EE2AF8" w:rsidRDefault="00835A36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Modificată și completată prin HCL nr. 28/24.03.2025</w:t>
            </w:r>
          </w:p>
        </w:tc>
      </w:tr>
      <w:tr w:rsidR="00BC585F" w14:paraId="5507F8ED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4B011DC" w14:textId="77777777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350" w:type="dxa"/>
            <w:vAlign w:val="center"/>
          </w:tcPr>
          <w:p w14:paraId="14307C0C" w14:textId="267D62AE" w:rsidR="00BC585F" w:rsidRPr="00EE2AF8" w:rsidRDefault="00835A36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24.03.2025</w:t>
            </w:r>
          </w:p>
        </w:tc>
        <w:tc>
          <w:tcPr>
            <w:tcW w:w="1456" w:type="dxa"/>
            <w:vAlign w:val="center"/>
          </w:tcPr>
          <w:p w14:paraId="607B79D4" w14:textId="1E978DA6" w:rsidR="00BC585F" w:rsidRPr="00EE2AF8" w:rsidRDefault="00835A36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25.03.2025</w:t>
            </w:r>
          </w:p>
        </w:tc>
        <w:tc>
          <w:tcPr>
            <w:tcW w:w="4110" w:type="dxa"/>
            <w:vAlign w:val="center"/>
          </w:tcPr>
          <w:p w14:paraId="5F681732" w14:textId="0A1432E4" w:rsidR="00BC585F" w:rsidRPr="00835A36" w:rsidRDefault="00835A36" w:rsidP="00BC585F">
            <w:pPr>
              <w:jc w:val="both"/>
              <w:rPr>
                <w:rFonts w:ascii="Times New Roman" w:hAnsi="Times New Roman" w:cs="Times New Roman"/>
              </w:rPr>
            </w:pPr>
            <w:r w:rsidRPr="00835A36">
              <w:rPr>
                <w:rFonts w:ascii="Times New Roman" w:eastAsia="Times New Roman" w:hAnsi="Times New Roman" w:cs="Times New Roman"/>
                <w:lang w:val="ro-RO" w:eastAsia="ro-RO"/>
              </w:rPr>
              <w:t>privind modificarea HCL nr. 27 din 17.03.2025 privind aprobarea contractului de concesiune a spaţiului cu destinaţia de cabinet medical, situat în Comuna Bulz, satul Bulz, nr. 134A</w:t>
            </w:r>
          </w:p>
        </w:tc>
        <w:tc>
          <w:tcPr>
            <w:tcW w:w="3750" w:type="dxa"/>
            <w:vAlign w:val="center"/>
          </w:tcPr>
          <w:p w14:paraId="268D07FB" w14:textId="144F037C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E17A2E6" w14:textId="77777777" w:rsidR="00BC585F" w:rsidRPr="00EE2AF8" w:rsidRDefault="00BC585F" w:rsidP="00BC58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026D22B7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503617B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1350" w:type="dxa"/>
            <w:vAlign w:val="center"/>
          </w:tcPr>
          <w:p w14:paraId="0E78AC80" w14:textId="3D7D3736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298D0C1C" w14:textId="5A9903A8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14A2B" w14:textId="1FBC4536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35A36">
              <w:rPr>
                <w:rFonts w:ascii="Times New Roman" w:eastAsia="SimSun" w:hAnsi="Times New Roman" w:cs="Times New Roman"/>
              </w:rPr>
              <w:t>privind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SimSun" w:hAnsi="Times New Roman" w:cs="Times New Roman"/>
              </w:rPr>
              <w:t>alegerea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SimSun" w:hAnsi="Times New Roman" w:cs="Times New Roman"/>
              </w:rPr>
              <w:t>preşedintelui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 de </w:t>
            </w:r>
            <w:proofErr w:type="spellStart"/>
            <w:r w:rsidRPr="00835A36">
              <w:rPr>
                <w:rFonts w:ascii="Times New Roman" w:eastAsia="SimSun" w:hAnsi="Times New Roman" w:cs="Times New Roman"/>
              </w:rPr>
              <w:t>şedinţă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SimSun" w:hAnsi="Times New Roman" w:cs="Times New Roman"/>
              </w:rPr>
              <w:t>pentru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SimSun" w:hAnsi="Times New Roman" w:cs="Times New Roman"/>
              </w:rPr>
              <w:t>lunile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SimSun" w:hAnsi="Times New Roman" w:cs="Times New Roman"/>
              </w:rPr>
              <w:t>aprilie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, </w:t>
            </w:r>
            <w:proofErr w:type="spellStart"/>
            <w:r w:rsidRPr="00835A36">
              <w:rPr>
                <w:rFonts w:ascii="Times New Roman" w:eastAsia="SimSun" w:hAnsi="Times New Roman" w:cs="Times New Roman"/>
              </w:rPr>
              <w:t>mai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SimSun" w:hAnsi="Times New Roman" w:cs="Times New Roman"/>
              </w:rPr>
              <w:t>și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eastAsia="SimSun" w:hAnsi="Times New Roman" w:cs="Times New Roman"/>
              </w:rPr>
              <w:t>iunie</w:t>
            </w:r>
            <w:proofErr w:type="spellEnd"/>
            <w:r w:rsidRPr="00835A36">
              <w:rPr>
                <w:rFonts w:ascii="Times New Roman" w:eastAsia="SimSun" w:hAnsi="Times New Roman" w:cs="Times New Roman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4A5C89A1" w14:textId="36456418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C2FC564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18503B05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38538AA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1350" w:type="dxa"/>
            <w:vAlign w:val="center"/>
          </w:tcPr>
          <w:p w14:paraId="668E2793" w14:textId="7CEC434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0EF4379C" w14:textId="0EDDECFD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58B61" w14:textId="09E0A728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14" w:name="_Hlk194668125"/>
            <w:proofErr w:type="spellStart"/>
            <w:r w:rsidRPr="00835A36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aprobarea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ordinii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de zi </w:t>
            </w:r>
            <w:proofErr w:type="spellStart"/>
            <w:r w:rsidRPr="00835A36">
              <w:rPr>
                <w:rFonts w:ascii="Times New Roman" w:hAnsi="Times New Roman" w:cs="Times New Roman"/>
              </w:rPr>
              <w:t>pentru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şedinţa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ordinară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din data de 09.04.2025</w:t>
            </w:r>
            <w:bookmarkEnd w:id="14"/>
          </w:p>
        </w:tc>
        <w:tc>
          <w:tcPr>
            <w:tcW w:w="3750" w:type="dxa"/>
            <w:vAlign w:val="center"/>
          </w:tcPr>
          <w:p w14:paraId="1F840C99" w14:textId="1F1DC1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97F645A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22DDC55C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22EC1CD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1350" w:type="dxa"/>
            <w:vAlign w:val="center"/>
          </w:tcPr>
          <w:p w14:paraId="37CE01BD" w14:textId="72D9527D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5632E180" w14:textId="163E888A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E3B12" w14:textId="6E18A427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_Hlk194668158"/>
            <w:proofErr w:type="spellStart"/>
            <w:r w:rsidRPr="00835A36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aprobarea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proceselor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-verbale de la </w:t>
            </w:r>
            <w:proofErr w:type="spellStart"/>
            <w:r w:rsidRPr="00835A36">
              <w:rPr>
                <w:rFonts w:ascii="Times New Roman" w:hAnsi="Times New Roman" w:cs="Times New Roman"/>
              </w:rPr>
              <w:t>ședințele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Consiliului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Local din data de 11.03.2025, 17.03.2025 </w:t>
            </w:r>
            <w:proofErr w:type="spellStart"/>
            <w:r w:rsidRPr="00835A36">
              <w:rPr>
                <w:rFonts w:ascii="Times New Roman" w:hAnsi="Times New Roman" w:cs="Times New Roman"/>
              </w:rPr>
              <w:t>și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24.03.2025</w:t>
            </w:r>
            <w:bookmarkEnd w:id="15"/>
          </w:p>
        </w:tc>
        <w:tc>
          <w:tcPr>
            <w:tcW w:w="3750" w:type="dxa"/>
            <w:vAlign w:val="center"/>
          </w:tcPr>
          <w:p w14:paraId="7826A4E1" w14:textId="5393B66A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319F9A0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4FF6390F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6AA74C1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1350" w:type="dxa"/>
            <w:vAlign w:val="center"/>
          </w:tcPr>
          <w:p w14:paraId="602BE7F0" w14:textId="7808C4CF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3EF3DDFD" w14:textId="03733FA0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33B93" w14:textId="425E664D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6" w:name="_Hlk194668283"/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nominalizarea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de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către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Consiliul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local al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comunei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Bulz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a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doi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consilieri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locali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care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vor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avea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calitatea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de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evaluatori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în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cadrul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comisiei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de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evaluare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a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performanțelor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profesionale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individuale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ale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secretarului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general al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comunei</w:t>
            </w:r>
            <w:proofErr w:type="spellEnd"/>
            <w:r w:rsidRPr="00835A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  <w:lang w:eastAsia="en-US"/>
              </w:rPr>
              <w:t>Bulz</w:t>
            </w:r>
            <w:bookmarkEnd w:id="16"/>
            <w:proofErr w:type="spellEnd"/>
          </w:p>
        </w:tc>
        <w:tc>
          <w:tcPr>
            <w:tcW w:w="3750" w:type="dxa"/>
            <w:vAlign w:val="center"/>
          </w:tcPr>
          <w:p w14:paraId="0F7AE6FF" w14:textId="64C9E596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6BA0291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36D7F1E7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162EDDD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1350" w:type="dxa"/>
            <w:vAlign w:val="center"/>
          </w:tcPr>
          <w:p w14:paraId="1129ACCA" w14:textId="775C8B81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3B726A60" w14:textId="3460BE6A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A8617" w14:textId="3A8774CF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7" w:name="_Hlk194668299"/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aprobarea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reactualizării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organigramei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compartimentului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SVSU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încheierii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asigurărilor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viață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pompierii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voluntari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ai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comunei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Bulz</w:t>
            </w:r>
            <w:bookmarkEnd w:id="17"/>
            <w:proofErr w:type="spellEnd"/>
          </w:p>
        </w:tc>
        <w:tc>
          <w:tcPr>
            <w:tcW w:w="3750" w:type="dxa"/>
            <w:vAlign w:val="center"/>
          </w:tcPr>
          <w:p w14:paraId="0E638A48" w14:textId="3079869B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5C0A77C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631D6C36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0799B89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1350" w:type="dxa"/>
            <w:vAlign w:val="center"/>
          </w:tcPr>
          <w:p w14:paraId="266F0EEA" w14:textId="7E75A75F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6F85800F" w14:textId="02A2D091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08DD3" w14:textId="7999050F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8" w:name="_Hlk194668339"/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privind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participarea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Comunei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Bulz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la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Programul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privind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acordarea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de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sprijin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în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vederea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achiziționării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de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aparate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pentru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încălzirea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lastRenderedPageBreak/>
              <w:t>locuințelor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pentru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localitățile</w:t>
            </w:r>
            <w:proofErr w:type="spellEnd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 xml:space="preserve"> din zona </w:t>
            </w:r>
            <w:proofErr w:type="spellStart"/>
            <w:r w:rsidRPr="00835A36">
              <w:rPr>
                <w:rFonts w:ascii="Times New Roman" w:eastAsia="Calibri" w:hAnsi="Times New Roman" w:cs="Times New Roman"/>
                <w:bCs/>
                <w:lang w:val="en-GB" w:eastAsia="en-US"/>
              </w:rPr>
              <w:t>montană</w:t>
            </w:r>
            <w:bookmarkEnd w:id="18"/>
            <w:proofErr w:type="spellEnd"/>
          </w:p>
        </w:tc>
        <w:tc>
          <w:tcPr>
            <w:tcW w:w="3750" w:type="dxa"/>
            <w:vAlign w:val="center"/>
          </w:tcPr>
          <w:p w14:paraId="0AECA877" w14:textId="412DBD5A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7098451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18C439D6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489ACF6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1350" w:type="dxa"/>
            <w:vAlign w:val="center"/>
          </w:tcPr>
          <w:p w14:paraId="104CAA60" w14:textId="3B27F144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725D6D0D" w14:textId="065F861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748E4" w14:textId="7E6404CF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9" w:name="_Hlk194668374"/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aprobarea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Planului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Asigurare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Resurse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Umane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Materiale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şi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Financiare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necesare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gestionarea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situaţiilor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urgenţă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anul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2025</w:t>
            </w:r>
            <w:bookmarkEnd w:id="19"/>
          </w:p>
        </w:tc>
        <w:tc>
          <w:tcPr>
            <w:tcW w:w="3750" w:type="dxa"/>
            <w:vAlign w:val="center"/>
          </w:tcPr>
          <w:p w14:paraId="537F6428" w14:textId="12C605C2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FB7AA55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3CE41D75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7EC2578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1350" w:type="dxa"/>
            <w:vAlign w:val="center"/>
          </w:tcPr>
          <w:p w14:paraId="0A93D51A" w14:textId="19A7D64E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4FA36007" w14:textId="56D53FC8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16291" w14:textId="5E197CD9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0" w:name="_Hlk194668387"/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aprobarea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Planului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Analiză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Acoperire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Riscurilor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al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comunei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Bulz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  <w:bCs/>
              </w:rPr>
              <w:t>anul</w:t>
            </w:r>
            <w:proofErr w:type="spellEnd"/>
            <w:r w:rsidRPr="00835A36">
              <w:rPr>
                <w:rFonts w:ascii="Times New Roman" w:hAnsi="Times New Roman" w:cs="Times New Roman"/>
                <w:bCs/>
              </w:rPr>
              <w:t xml:space="preserve"> 2025</w:t>
            </w:r>
            <w:bookmarkEnd w:id="20"/>
          </w:p>
        </w:tc>
        <w:tc>
          <w:tcPr>
            <w:tcW w:w="3750" w:type="dxa"/>
            <w:vAlign w:val="center"/>
          </w:tcPr>
          <w:p w14:paraId="50697BDB" w14:textId="51D791B5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9A60470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57D988DC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0F71A52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1350" w:type="dxa"/>
            <w:vAlign w:val="center"/>
          </w:tcPr>
          <w:p w14:paraId="17376F80" w14:textId="4DFCC681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4B8B4D06" w14:textId="75581D73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7A4F3" w14:textId="12D77038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1" w:name="_Hlk194668436"/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privind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aprobarea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procedurii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de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repoziționare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a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unei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suprafețe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de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teren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,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situat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în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intravilanul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SimSun" w:hAnsi="Times New Roman" w:cs="Times New Roman"/>
                <w:color w:val="000000"/>
                <w:lang w:bidi="ar"/>
              </w:rPr>
              <w:t>comunei</w:t>
            </w:r>
            <w:proofErr w:type="spellEnd"/>
            <w:r w:rsidRPr="00835A36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SimSun" w:hAnsi="Times New Roman" w:cs="Times New Roman"/>
                <w:color w:val="000000"/>
                <w:lang w:bidi="ar"/>
              </w:rPr>
              <w:t>Bulz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,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identificat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prin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nr. cad. 53401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înscris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în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CF 53401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Bulz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,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în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suprafață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de 1324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mp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cu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categoria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de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folosință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curți</w:t>
            </w:r>
            <w:proofErr w:type="spellEnd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835A36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construcții</w:t>
            </w:r>
            <w:bookmarkEnd w:id="21"/>
            <w:proofErr w:type="spellEnd"/>
          </w:p>
        </w:tc>
        <w:tc>
          <w:tcPr>
            <w:tcW w:w="3750" w:type="dxa"/>
            <w:vAlign w:val="center"/>
          </w:tcPr>
          <w:p w14:paraId="4D314980" w14:textId="55FDA95D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AD3F32E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09E36256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B1A1D24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1350" w:type="dxa"/>
            <w:vAlign w:val="center"/>
          </w:tcPr>
          <w:p w14:paraId="4E0A7B33" w14:textId="506EB5C5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2FD75FF0" w14:textId="42401D1C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21AB6" w14:textId="6DF8D095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2" w:name="_Hlk194668472"/>
            <w:proofErr w:type="spellStart"/>
            <w:r w:rsidRPr="00835A36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aprobarea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executării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lucrărilor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835A36">
              <w:rPr>
                <w:rFonts w:ascii="Times New Roman" w:hAnsi="Times New Roman" w:cs="Times New Roman"/>
              </w:rPr>
              <w:t>domeniul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public al </w:t>
            </w:r>
            <w:proofErr w:type="spellStart"/>
            <w:r w:rsidRPr="00835A36">
              <w:rPr>
                <w:rFonts w:ascii="Times New Roman" w:hAnsi="Times New Roman" w:cs="Times New Roman"/>
              </w:rPr>
              <w:t>comunei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Bulz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pentru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35A36">
              <w:rPr>
                <w:rFonts w:ascii="Times New Roman" w:hAnsi="Times New Roman" w:cs="Times New Roman"/>
              </w:rPr>
              <w:t>investiția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,,</w:t>
            </w:r>
            <w:proofErr w:type="spellStart"/>
            <w:r w:rsidRPr="00835A36">
              <w:rPr>
                <w:rFonts w:ascii="Times New Roman" w:hAnsi="Times New Roman" w:cs="Times New Roman"/>
              </w:rPr>
              <w:t>Amenajare</w:t>
            </w:r>
            <w:proofErr w:type="spellEnd"/>
            <w:proofErr w:type="gramEnd"/>
            <w:r w:rsidRPr="00835A36">
              <w:rPr>
                <w:rFonts w:ascii="Times New Roman" w:hAnsi="Times New Roman" w:cs="Times New Roman"/>
              </w:rPr>
              <w:t xml:space="preserve"> parc </w:t>
            </w:r>
            <w:proofErr w:type="spellStart"/>
            <w:r w:rsidRPr="00835A36">
              <w:rPr>
                <w:rFonts w:ascii="Times New Roman" w:hAnsi="Times New Roman" w:cs="Times New Roman"/>
              </w:rPr>
              <w:t>și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teren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nr. cad. 53401, loc. </w:t>
            </w:r>
            <w:proofErr w:type="spellStart"/>
            <w:r w:rsidRPr="00835A36">
              <w:rPr>
                <w:rFonts w:ascii="Times New Roman" w:hAnsi="Times New Roman" w:cs="Times New Roman"/>
              </w:rPr>
              <w:t>Munteni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, com. </w:t>
            </w:r>
            <w:proofErr w:type="spellStart"/>
            <w:r w:rsidRPr="00835A36">
              <w:rPr>
                <w:rFonts w:ascii="Times New Roman" w:hAnsi="Times New Roman" w:cs="Times New Roman"/>
              </w:rPr>
              <w:t>Bulz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5A36">
              <w:rPr>
                <w:rFonts w:ascii="Times New Roman" w:hAnsi="Times New Roman" w:cs="Times New Roman"/>
              </w:rPr>
              <w:t>județul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Bihor” – </w:t>
            </w:r>
            <w:proofErr w:type="spellStart"/>
            <w:r w:rsidRPr="00835A36">
              <w:rPr>
                <w:rFonts w:ascii="Times New Roman" w:hAnsi="Times New Roman" w:cs="Times New Roman"/>
              </w:rPr>
              <w:t>beneficiar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Comuna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Bulz</w:t>
            </w:r>
            <w:bookmarkEnd w:id="22"/>
            <w:proofErr w:type="spellEnd"/>
          </w:p>
        </w:tc>
        <w:tc>
          <w:tcPr>
            <w:tcW w:w="3750" w:type="dxa"/>
            <w:vAlign w:val="center"/>
          </w:tcPr>
          <w:p w14:paraId="0DC95DAC" w14:textId="7F57421A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7303571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835A36" w14:paraId="1E34B7F0" w14:textId="77777777" w:rsidTr="00311A24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418333A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1350" w:type="dxa"/>
            <w:vAlign w:val="center"/>
          </w:tcPr>
          <w:p w14:paraId="083D7CDC" w14:textId="30A98D25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1456" w:type="dxa"/>
            <w:vAlign w:val="center"/>
          </w:tcPr>
          <w:p w14:paraId="4797F51A" w14:textId="7398935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BCE3A" w14:textId="7D66E5D4" w:rsidR="00835A36" w:rsidRPr="00835A36" w:rsidRDefault="00835A36" w:rsidP="00835A3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35A36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îndreptarea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erorii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materiale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strecurate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în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HCL nr. 46 </w:t>
            </w:r>
            <w:proofErr w:type="gramStart"/>
            <w:r w:rsidRPr="00835A36">
              <w:rPr>
                <w:rFonts w:ascii="Times New Roman" w:hAnsi="Times New Roman" w:cs="Times New Roman"/>
              </w:rPr>
              <w:t>din</w:t>
            </w:r>
            <w:proofErr w:type="gramEnd"/>
            <w:r w:rsidRPr="00835A36">
              <w:rPr>
                <w:rFonts w:ascii="Times New Roman" w:hAnsi="Times New Roman" w:cs="Times New Roman"/>
              </w:rPr>
              <w:t xml:space="preserve"> 19.06.2015 </w:t>
            </w:r>
            <w:proofErr w:type="spellStart"/>
            <w:r w:rsidRPr="00835A36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însușirea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Acordului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35A36">
              <w:rPr>
                <w:rFonts w:ascii="Times New Roman" w:hAnsi="Times New Roman" w:cs="Times New Roman"/>
              </w:rPr>
              <w:t>cooperare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privind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organizarea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și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exercitarea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A36">
              <w:rPr>
                <w:rFonts w:ascii="Times New Roman" w:hAnsi="Times New Roman" w:cs="Times New Roman"/>
              </w:rPr>
              <w:t>activității</w:t>
            </w:r>
            <w:proofErr w:type="spellEnd"/>
            <w:r w:rsidRPr="00835A36">
              <w:rPr>
                <w:rFonts w:ascii="Times New Roman" w:hAnsi="Times New Roman" w:cs="Times New Roman"/>
              </w:rPr>
              <w:t xml:space="preserve"> de audit public intern</w:t>
            </w:r>
          </w:p>
        </w:tc>
        <w:tc>
          <w:tcPr>
            <w:tcW w:w="3750" w:type="dxa"/>
            <w:vAlign w:val="center"/>
          </w:tcPr>
          <w:p w14:paraId="168F0C1C" w14:textId="518FE02C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3657E22" w14:textId="77777777" w:rsidR="00835A36" w:rsidRPr="00EE2AF8" w:rsidRDefault="00835A36" w:rsidP="00835A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9F2850" w14:paraId="4ED68AB5" w14:textId="77777777" w:rsidTr="009F285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7DCC86D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1350" w:type="dxa"/>
            <w:vAlign w:val="center"/>
          </w:tcPr>
          <w:p w14:paraId="16D24656" w14:textId="6489A883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28.04.2025</w:t>
            </w:r>
          </w:p>
        </w:tc>
        <w:tc>
          <w:tcPr>
            <w:tcW w:w="1456" w:type="dxa"/>
            <w:vAlign w:val="center"/>
          </w:tcPr>
          <w:p w14:paraId="031C9722" w14:textId="5C96BFEA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BD1"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4110" w:type="dxa"/>
            <w:vAlign w:val="center"/>
          </w:tcPr>
          <w:p w14:paraId="69AD7BD7" w14:textId="2B6C6C32" w:rsidR="009F2850" w:rsidRPr="00A00332" w:rsidRDefault="009F2850" w:rsidP="009F2850">
            <w:pPr>
              <w:jc w:val="both"/>
              <w:rPr>
                <w:rFonts w:ascii="Times New Roman" w:hAnsi="Times New Roman" w:cs="Times New Roman"/>
              </w:rPr>
            </w:pPr>
            <w:r w:rsidRPr="00A00332">
              <w:rPr>
                <w:rFonts w:ascii="Times New Roman" w:eastAsia="Times New Roman" w:hAnsi="Times New Roman" w:cs="Times New Roman"/>
                <w:lang w:val="ro-RO"/>
              </w:rPr>
              <w:t>privind aprobarea ordinii de zi pentru şedinţa ordinară din data de 28.04.2025</w:t>
            </w:r>
          </w:p>
        </w:tc>
        <w:tc>
          <w:tcPr>
            <w:tcW w:w="3750" w:type="dxa"/>
            <w:vAlign w:val="center"/>
          </w:tcPr>
          <w:p w14:paraId="459DE9BB" w14:textId="1797D439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6CD0716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9F2850" w14:paraId="5D3E5FC8" w14:textId="77777777" w:rsidTr="009F285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8EAF726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1350" w:type="dxa"/>
            <w:vAlign w:val="center"/>
          </w:tcPr>
          <w:p w14:paraId="640AC69C" w14:textId="4F78752D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1C1">
              <w:rPr>
                <w:rFonts w:ascii="Times New Roman" w:hAnsi="Times New Roman" w:cs="Times New Roman"/>
                <w:sz w:val="22"/>
                <w:szCs w:val="22"/>
              </w:rPr>
              <w:t>28.04.2025</w:t>
            </w:r>
          </w:p>
        </w:tc>
        <w:tc>
          <w:tcPr>
            <w:tcW w:w="1456" w:type="dxa"/>
            <w:vAlign w:val="center"/>
          </w:tcPr>
          <w:p w14:paraId="72F3060F" w14:textId="1E4D5DBC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37BD1"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4110" w:type="dxa"/>
            <w:vAlign w:val="center"/>
          </w:tcPr>
          <w:p w14:paraId="2278DDF9" w14:textId="1171141F" w:rsidR="009F2850" w:rsidRPr="00A00332" w:rsidRDefault="009F2850" w:rsidP="009F2850">
            <w:pPr>
              <w:jc w:val="both"/>
              <w:rPr>
                <w:rFonts w:ascii="Times New Roman" w:hAnsi="Times New Roman" w:cs="Times New Roman"/>
              </w:rPr>
            </w:pPr>
            <w:r w:rsidRPr="00A00332">
              <w:rPr>
                <w:rFonts w:ascii="Times New Roman" w:eastAsia="Times New Roman" w:hAnsi="Times New Roman" w:cs="Times New Roman"/>
                <w:lang w:val="ro-RO"/>
              </w:rPr>
              <w:t>privind aprobarea procesului-verbal de la ședința Consiliului Local din data de 28.04.2025</w:t>
            </w:r>
          </w:p>
        </w:tc>
        <w:tc>
          <w:tcPr>
            <w:tcW w:w="3750" w:type="dxa"/>
            <w:vAlign w:val="center"/>
          </w:tcPr>
          <w:p w14:paraId="2C304D96" w14:textId="36B55930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CB0302F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9F2850" w14:paraId="128AD668" w14:textId="77777777" w:rsidTr="009F285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8B06C1C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42.</w:t>
            </w:r>
          </w:p>
        </w:tc>
        <w:tc>
          <w:tcPr>
            <w:tcW w:w="1350" w:type="dxa"/>
            <w:vAlign w:val="center"/>
          </w:tcPr>
          <w:p w14:paraId="7C44C4A9" w14:textId="5B34258C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1C1">
              <w:rPr>
                <w:rFonts w:ascii="Times New Roman" w:hAnsi="Times New Roman" w:cs="Times New Roman"/>
                <w:sz w:val="22"/>
                <w:szCs w:val="22"/>
              </w:rPr>
              <w:t>28.04.2025</w:t>
            </w:r>
          </w:p>
        </w:tc>
        <w:tc>
          <w:tcPr>
            <w:tcW w:w="1456" w:type="dxa"/>
            <w:vAlign w:val="center"/>
          </w:tcPr>
          <w:p w14:paraId="43F7FA10" w14:textId="1911B41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BD1"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4110" w:type="dxa"/>
            <w:vAlign w:val="center"/>
          </w:tcPr>
          <w:p w14:paraId="59331224" w14:textId="7329C5A7" w:rsidR="009F2850" w:rsidRPr="00A00332" w:rsidRDefault="009F2850" w:rsidP="009F2850">
            <w:pPr>
              <w:jc w:val="both"/>
              <w:rPr>
                <w:rFonts w:ascii="Times New Roman" w:hAnsi="Times New Roman" w:cs="Times New Roman"/>
              </w:rPr>
            </w:pPr>
            <w:r w:rsidRPr="00A00332">
              <w:rPr>
                <w:rFonts w:ascii="Times New Roman" w:eastAsia="Times New Roman" w:hAnsi="Times New Roman" w:cs="Times New Roman"/>
                <w:lang w:val="pt-BR"/>
              </w:rPr>
              <w:t>privind constatarea încetării de drept, prin deces, a mandatului de consilier local al domnului Teodor NEGREA și vacantarea locului de consilier local în cadrul Consiliului Local al Comunei Bulz</w:t>
            </w:r>
          </w:p>
        </w:tc>
        <w:tc>
          <w:tcPr>
            <w:tcW w:w="3750" w:type="dxa"/>
            <w:vAlign w:val="center"/>
          </w:tcPr>
          <w:p w14:paraId="56BCB2BB" w14:textId="662B4F0A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84AFFD2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9F2850" w14:paraId="71487395" w14:textId="77777777" w:rsidTr="009F285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D9B5CAD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</w:p>
        </w:tc>
        <w:tc>
          <w:tcPr>
            <w:tcW w:w="1350" w:type="dxa"/>
            <w:vAlign w:val="center"/>
          </w:tcPr>
          <w:p w14:paraId="3D3AE011" w14:textId="7A9162C4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1C1">
              <w:rPr>
                <w:rFonts w:ascii="Times New Roman" w:hAnsi="Times New Roman" w:cs="Times New Roman"/>
                <w:sz w:val="22"/>
                <w:szCs w:val="22"/>
              </w:rPr>
              <w:t>28.04.2025</w:t>
            </w:r>
          </w:p>
        </w:tc>
        <w:tc>
          <w:tcPr>
            <w:tcW w:w="1456" w:type="dxa"/>
            <w:vAlign w:val="center"/>
          </w:tcPr>
          <w:p w14:paraId="6494B39A" w14:textId="57369212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37BD1"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4110" w:type="dxa"/>
            <w:vAlign w:val="center"/>
          </w:tcPr>
          <w:p w14:paraId="6433A316" w14:textId="7074DAD1" w:rsidR="009F2850" w:rsidRPr="00A00332" w:rsidRDefault="009F2850" w:rsidP="009F2850">
            <w:pPr>
              <w:jc w:val="both"/>
              <w:rPr>
                <w:rFonts w:ascii="Times New Roman" w:hAnsi="Times New Roman" w:cs="Times New Roman"/>
              </w:rPr>
            </w:pPr>
            <w:r w:rsidRPr="00A00332">
              <w:rPr>
                <w:rFonts w:ascii="Times New Roman" w:eastAsia="Times New Roman" w:hAnsi="Times New Roman" w:cs="Times New Roman"/>
                <w:lang w:val="ro-RO"/>
              </w:rPr>
              <w:t>privind aprobarea utilizării excedentului bugetului local din anul 2024 pentru finanțarea cheltuielilor în anul 2025</w:t>
            </w:r>
          </w:p>
        </w:tc>
        <w:tc>
          <w:tcPr>
            <w:tcW w:w="3750" w:type="dxa"/>
            <w:vAlign w:val="center"/>
          </w:tcPr>
          <w:p w14:paraId="739531DF" w14:textId="26843336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7D728B7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9F2850" w14:paraId="3C187B9D" w14:textId="77777777" w:rsidTr="009F285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B6E52E7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1350" w:type="dxa"/>
            <w:vAlign w:val="center"/>
          </w:tcPr>
          <w:p w14:paraId="7BF5D732" w14:textId="36870386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6531C1">
              <w:rPr>
                <w:rFonts w:ascii="Times New Roman" w:hAnsi="Times New Roman" w:cs="Times New Roman"/>
                <w:sz w:val="22"/>
                <w:szCs w:val="22"/>
              </w:rPr>
              <w:t>28.04.2025</w:t>
            </w:r>
          </w:p>
        </w:tc>
        <w:tc>
          <w:tcPr>
            <w:tcW w:w="1456" w:type="dxa"/>
            <w:vAlign w:val="center"/>
          </w:tcPr>
          <w:p w14:paraId="4ADFD77F" w14:textId="638EB3D3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BD1"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4110" w:type="dxa"/>
            <w:vAlign w:val="center"/>
          </w:tcPr>
          <w:p w14:paraId="381347AF" w14:textId="3E3B8E55" w:rsidR="009F2850" w:rsidRPr="00A00332" w:rsidRDefault="009F2850" w:rsidP="009F2850">
            <w:pPr>
              <w:jc w:val="both"/>
              <w:rPr>
                <w:rFonts w:ascii="Times New Roman" w:hAnsi="Times New Roman" w:cs="Times New Roman"/>
              </w:rPr>
            </w:pPr>
            <w:r w:rsidRPr="00A00332">
              <w:rPr>
                <w:rFonts w:ascii="Times New Roman" w:eastAsia="Times New Roman" w:hAnsi="Times New Roman" w:cs="Times New Roman"/>
                <w:color w:val="000000"/>
                <w:lang w:val="ro-RO" w:eastAsia="en-US"/>
              </w:rPr>
              <w:t>privind aprobarea bugetului de venituri și cheltuieli al comunei Bulz în anul 2025</w:t>
            </w:r>
          </w:p>
        </w:tc>
        <w:tc>
          <w:tcPr>
            <w:tcW w:w="3750" w:type="dxa"/>
            <w:vAlign w:val="center"/>
          </w:tcPr>
          <w:p w14:paraId="501AB953" w14:textId="38AD6CC5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06B9E85" w14:textId="77777777" w:rsidR="009F2850" w:rsidRPr="00EE2AF8" w:rsidRDefault="009F2850" w:rsidP="009F28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00332" w14:paraId="3679B0B7" w14:textId="77777777" w:rsidTr="009F2850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768F644" w14:textId="77777777" w:rsidR="00A00332" w:rsidRPr="00EE2AF8" w:rsidRDefault="00A00332" w:rsidP="00A00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45.</w:t>
            </w:r>
          </w:p>
        </w:tc>
        <w:tc>
          <w:tcPr>
            <w:tcW w:w="1350" w:type="dxa"/>
            <w:vAlign w:val="center"/>
          </w:tcPr>
          <w:p w14:paraId="7A2BEEE3" w14:textId="749EEB24" w:rsidR="00A00332" w:rsidRPr="00EE2AF8" w:rsidRDefault="00A00332" w:rsidP="00A00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1C1">
              <w:rPr>
                <w:rFonts w:ascii="Times New Roman" w:hAnsi="Times New Roman" w:cs="Times New Roman"/>
                <w:sz w:val="22"/>
                <w:szCs w:val="22"/>
              </w:rPr>
              <w:t>28.04.2025</w:t>
            </w:r>
          </w:p>
        </w:tc>
        <w:tc>
          <w:tcPr>
            <w:tcW w:w="1456" w:type="dxa"/>
            <w:vAlign w:val="center"/>
          </w:tcPr>
          <w:p w14:paraId="2DFFC5CE" w14:textId="5D36317A" w:rsidR="00A00332" w:rsidRPr="00EE2AF8" w:rsidRDefault="009F2850" w:rsidP="00A00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4110" w:type="dxa"/>
            <w:vAlign w:val="center"/>
          </w:tcPr>
          <w:p w14:paraId="423D2CFC" w14:textId="3E143EDD" w:rsidR="00A00332" w:rsidRPr="00A00332" w:rsidRDefault="00A00332" w:rsidP="00A00332">
            <w:pPr>
              <w:jc w:val="both"/>
              <w:rPr>
                <w:rFonts w:ascii="Times New Roman" w:hAnsi="Times New Roman" w:cs="Times New Roman"/>
              </w:rPr>
            </w:pPr>
            <w:r w:rsidRPr="00A00332">
              <w:rPr>
                <w:rFonts w:ascii="Times New Roman" w:eastAsia="Times New Roman" w:hAnsi="Times New Roman" w:cs="Times New Roman"/>
                <w:lang w:val="ro-RO"/>
              </w:rPr>
              <w:t>privind atestarea inventarului bunurilor care aparțin domeniului public al comunei Bulz, județul Bihor</w:t>
            </w:r>
          </w:p>
        </w:tc>
        <w:tc>
          <w:tcPr>
            <w:tcW w:w="3750" w:type="dxa"/>
            <w:vAlign w:val="center"/>
          </w:tcPr>
          <w:p w14:paraId="0797DC34" w14:textId="70328659" w:rsidR="00A00332" w:rsidRPr="00EE2AF8" w:rsidRDefault="00A00332" w:rsidP="00A00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5A75BFC" w14:textId="77777777" w:rsidR="00A00332" w:rsidRPr="00EE2AF8" w:rsidRDefault="00A00332" w:rsidP="00A00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0D98BC24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5B25727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1350" w:type="dxa"/>
            <w:vAlign w:val="center"/>
          </w:tcPr>
          <w:p w14:paraId="7D0CF1C9" w14:textId="3CA9364D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0D613E1D" w14:textId="39B20090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884A" w14:textId="33D1770B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hAnsi="Times New Roman" w:cs="Times New Roman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aprobarea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ordinii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de zi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pentru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şedinţa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ordinară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din data de 21.05.2025</w:t>
            </w:r>
          </w:p>
        </w:tc>
        <w:tc>
          <w:tcPr>
            <w:tcW w:w="3750" w:type="dxa"/>
            <w:vAlign w:val="center"/>
          </w:tcPr>
          <w:p w14:paraId="22F9C2C2" w14:textId="5D58FACB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6229137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09EF31BE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DA8CB9F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1350" w:type="dxa"/>
            <w:vAlign w:val="center"/>
          </w:tcPr>
          <w:p w14:paraId="1E083B2A" w14:textId="73972F7E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4787C2C8" w14:textId="0A05F4D4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566" w14:textId="05D0C2A2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hAnsi="Times New Roman" w:cs="Times New Roman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aprobarea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procesului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-verbal de la </w:t>
            </w:r>
            <w:proofErr w:type="spellStart"/>
            <w:r w:rsidRPr="00665702">
              <w:rPr>
                <w:rFonts w:ascii="Times New Roman" w:hAnsi="Times New Roman" w:cs="Times New Roman"/>
              </w:rPr>
              <w:t>ședința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Consiliului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Bulz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din data de 28.04.2025</w:t>
            </w:r>
          </w:p>
        </w:tc>
        <w:tc>
          <w:tcPr>
            <w:tcW w:w="3750" w:type="dxa"/>
            <w:vAlign w:val="center"/>
          </w:tcPr>
          <w:p w14:paraId="49065728" w14:textId="399A1E54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CA9912C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032D193A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2266E26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1350" w:type="dxa"/>
            <w:vAlign w:val="center"/>
          </w:tcPr>
          <w:p w14:paraId="56A7A14D" w14:textId="218E2CD4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6EF48E94" w14:textId="665A8340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07F8" w14:textId="34C767F7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hAnsi="Times New Roman" w:cs="Times New Roman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aprobarea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contului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anual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65702">
              <w:rPr>
                <w:rFonts w:ascii="Times New Roman" w:hAnsi="Times New Roman" w:cs="Times New Roman"/>
              </w:rPr>
              <w:t>încheiere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65702">
              <w:rPr>
                <w:rFonts w:ascii="Times New Roman" w:hAnsi="Times New Roman" w:cs="Times New Roman"/>
              </w:rPr>
              <w:t>a</w:t>
            </w:r>
            <w:proofErr w:type="gram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exerciţiului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bugetar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comunei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Bulz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anul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3750" w:type="dxa"/>
            <w:vAlign w:val="center"/>
          </w:tcPr>
          <w:p w14:paraId="5963B2F8" w14:textId="688A5B86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295CB5C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7532290A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34F6773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1350" w:type="dxa"/>
            <w:vAlign w:val="center"/>
          </w:tcPr>
          <w:p w14:paraId="48894B28" w14:textId="396A1DF8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0933CC2A" w14:textId="370C8644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DA8" w14:textId="60EC4186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aprobarea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utilizării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excedentului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bugetului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665702">
              <w:rPr>
                <w:rFonts w:ascii="Times New Roman" w:hAnsi="Times New Roman" w:cs="Times New Roman"/>
                <w:lang w:eastAsia="en-US"/>
              </w:rPr>
              <w:t>local  al</w:t>
            </w:r>
            <w:proofErr w:type="gram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comunei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Bulz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din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anul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665702">
              <w:rPr>
                <w:rFonts w:ascii="Times New Roman" w:hAnsi="Times New Roman" w:cs="Times New Roman"/>
                <w:lang w:eastAsia="en-US"/>
              </w:rPr>
              <w:t xml:space="preserve">2024 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pentru</w:t>
            </w:r>
            <w:proofErr w:type="spellEnd"/>
            <w:proofErr w:type="gram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finanțarea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cheltuielilor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în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  <w:lang w:eastAsia="en-US"/>
              </w:rPr>
              <w:t>anul</w:t>
            </w:r>
            <w:proofErr w:type="spellEnd"/>
            <w:r w:rsidRPr="00665702">
              <w:rPr>
                <w:rFonts w:ascii="Times New Roman" w:hAnsi="Times New Roman" w:cs="Times New Roman"/>
                <w:lang w:eastAsia="en-US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4BF5D2EC" w14:textId="1EE609CF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36FE5EA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4DB6E70E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D284ED7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1350" w:type="dxa"/>
            <w:vAlign w:val="center"/>
          </w:tcPr>
          <w:p w14:paraId="1B3B4F65" w14:textId="7687AA01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38E0D506" w14:textId="4D91D742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E86F" w14:textId="629AA6DE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hAnsi="Times New Roman" w:cs="Times New Roman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aprobarea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bugetului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rectificat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comunei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Bulz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pentru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anul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0E05F6E7" w14:textId="7A1313C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9FD1AB6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3C7CB8FF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29B4F18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</w:p>
        </w:tc>
        <w:tc>
          <w:tcPr>
            <w:tcW w:w="1350" w:type="dxa"/>
            <w:vAlign w:val="center"/>
          </w:tcPr>
          <w:p w14:paraId="62037D31" w14:textId="6EFBD238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4F51C9D4" w14:textId="4DBCA6FA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4FB" w14:textId="62006FC8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hAnsi="Times New Roman" w:cs="Times New Roman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aprobarea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listei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consumatorilor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persoane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fizice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665702">
              <w:rPr>
                <w:rFonts w:ascii="Times New Roman" w:hAnsi="Times New Roman" w:cs="Times New Roman"/>
              </w:rPr>
              <w:t>domiciliul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stabil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și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locuiesc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efectiv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în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comuna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Bulz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beneficiază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65702">
              <w:rPr>
                <w:rFonts w:ascii="Times New Roman" w:hAnsi="Times New Roman" w:cs="Times New Roman"/>
              </w:rPr>
              <w:t>reducerea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cu 50% a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preţului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final al </w:t>
            </w:r>
            <w:proofErr w:type="spellStart"/>
            <w:r w:rsidRPr="00665702">
              <w:rPr>
                <w:rFonts w:ascii="Times New Roman" w:hAnsi="Times New Roman" w:cs="Times New Roman"/>
              </w:rPr>
              <w:t>energiei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electrice</w:t>
            </w:r>
            <w:proofErr w:type="spellEnd"/>
          </w:p>
        </w:tc>
        <w:tc>
          <w:tcPr>
            <w:tcW w:w="3750" w:type="dxa"/>
            <w:vAlign w:val="center"/>
          </w:tcPr>
          <w:p w14:paraId="35F963B1" w14:textId="48EAA15E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B88E989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67E7D66F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81C0788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52.</w:t>
            </w:r>
          </w:p>
        </w:tc>
        <w:tc>
          <w:tcPr>
            <w:tcW w:w="1350" w:type="dxa"/>
            <w:vAlign w:val="center"/>
          </w:tcPr>
          <w:p w14:paraId="4D4EFB7C" w14:textId="595EAFBE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78FD7363" w14:textId="2088ED95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09C" w14:textId="45CD4364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hAnsi="Times New Roman" w:cs="Times New Roman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aprobarea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dezmembrării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nr. cad. 54811, 54812, 54777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Bulz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în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665702">
              <w:rPr>
                <w:rFonts w:ascii="Times New Roman" w:hAnsi="Times New Roman" w:cs="Times New Roman"/>
              </w:rPr>
              <w:t>loturi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fiecare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și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însușirea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documentației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cadastrale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pentru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formarea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numerelor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cadastrale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rezultate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în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urma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dezmembrărilor</w:t>
            </w:r>
            <w:proofErr w:type="spellEnd"/>
          </w:p>
        </w:tc>
        <w:tc>
          <w:tcPr>
            <w:tcW w:w="3750" w:type="dxa"/>
            <w:vAlign w:val="center"/>
          </w:tcPr>
          <w:p w14:paraId="6ABDA57E" w14:textId="6C3D7886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9611B1B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75998D99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681618C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1350" w:type="dxa"/>
            <w:vAlign w:val="center"/>
          </w:tcPr>
          <w:p w14:paraId="40559376" w14:textId="400F33A3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45A95AC1" w14:textId="223CCB22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A402" w14:textId="6E9F3734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hAnsi="Times New Roman" w:cs="Times New Roman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aprobarea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revocării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HCL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Bulz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nr. 26 </w:t>
            </w:r>
            <w:proofErr w:type="gramStart"/>
            <w:r w:rsidRPr="00665702">
              <w:rPr>
                <w:rFonts w:ascii="Times New Roman" w:hAnsi="Times New Roman" w:cs="Times New Roman"/>
              </w:rPr>
              <w:t>din</w:t>
            </w:r>
            <w:proofErr w:type="gramEnd"/>
            <w:r w:rsidRPr="00665702">
              <w:rPr>
                <w:rFonts w:ascii="Times New Roman" w:hAnsi="Times New Roman" w:cs="Times New Roman"/>
              </w:rPr>
              <w:t xml:space="preserve"> 11.03.2025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aprobarea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atribuirii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în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folosință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gratuită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65702">
              <w:rPr>
                <w:rFonts w:ascii="Times New Roman" w:hAnsi="Times New Roman" w:cs="Times New Roman"/>
              </w:rPr>
              <w:t>unui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teren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situat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în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comuna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Bulz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, sat </w:t>
            </w:r>
            <w:proofErr w:type="spellStart"/>
            <w:r w:rsidRPr="00665702">
              <w:rPr>
                <w:rFonts w:ascii="Times New Roman" w:hAnsi="Times New Roman" w:cs="Times New Roman"/>
              </w:rPr>
              <w:t>Remeți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5702">
              <w:rPr>
                <w:rFonts w:ascii="Times New Roman" w:hAnsi="Times New Roman" w:cs="Times New Roman"/>
              </w:rPr>
              <w:t>în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suprafață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de 1085 </w:t>
            </w:r>
            <w:proofErr w:type="spellStart"/>
            <w:r w:rsidRPr="00665702">
              <w:rPr>
                <w:rFonts w:ascii="Times New Roman" w:hAnsi="Times New Roman" w:cs="Times New Roman"/>
              </w:rPr>
              <w:t>mp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, CF 54811,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pentru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construirea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unei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locuințe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proprietate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personală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5702">
              <w:rPr>
                <w:rFonts w:ascii="Times New Roman" w:hAnsi="Times New Roman" w:cs="Times New Roman"/>
              </w:rPr>
              <w:t>domnului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Florin-Nicolae PERȚ</w:t>
            </w:r>
          </w:p>
        </w:tc>
        <w:tc>
          <w:tcPr>
            <w:tcW w:w="3750" w:type="dxa"/>
            <w:vAlign w:val="center"/>
          </w:tcPr>
          <w:p w14:paraId="4EF28367" w14:textId="0D45A3AB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29877307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7BF4501C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7796011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54.</w:t>
            </w:r>
          </w:p>
        </w:tc>
        <w:tc>
          <w:tcPr>
            <w:tcW w:w="1350" w:type="dxa"/>
            <w:vAlign w:val="center"/>
          </w:tcPr>
          <w:p w14:paraId="0BA92DB2" w14:textId="1149A5CE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7A3F7941" w14:textId="516A8A21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2B8" w14:textId="6D15CAF6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privind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aprobarea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participării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Comunei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Bulz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la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Apelul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de </w:t>
            </w:r>
            <w:proofErr w:type="spellStart"/>
            <w:proofErr w:type="gram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proiecte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,,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Programul</w:t>
            </w:r>
            <w:proofErr w:type="spellEnd"/>
            <w:proofErr w:type="gram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Incluziune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și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Demnitate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Socială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2021-2027”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lansat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prin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Ordinul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ministrului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investițiilor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și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proiectelor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665702">
              <w:rPr>
                <w:rFonts w:ascii="Times New Roman" w:eastAsia="Calibri" w:hAnsi="Times New Roman" w:cs="Times New Roman"/>
                <w:lang w:eastAsia="en-US"/>
              </w:rPr>
              <w:t>europene</w:t>
            </w:r>
            <w:proofErr w:type="spellEnd"/>
            <w:r w:rsidRPr="00665702">
              <w:rPr>
                <w:rFonts w:ascii="Times New Roman" w:eastAsia="Calibri" w:hAnsi="Times New Roman" w:cs="Times New Roman"/>
                <w:lang w:eastAsia="en-US"/>
              </w:rPr>
              <w:t xml:space="preserve"> nr. 622/2025</w:t>
            </w:r>
          </w:p>
        </w:tc>
        <w:tc>
          <w:tcPr>
            <w:tcW w:w="3750" w:type="dxa"/>
            <w:vAlign w:val="center"/>
          </w:tcPr>
          <w:p w14:paraId="096B9B27" w14:textId="43A49BAE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400137D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665702" w14:paraId="5F180FB3" w14:textId="77777777" w:rsidTr="00B87225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BD7D5E6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</w:p>
        </w:tc>
        <w:tc>
          <w:tcPr>
            <w:tcW w:w="1350" w:type="dxa"/>
            <w:vAlign w:val="center"/>
          </w:tcPr>
          <w:p w14:paraId="6839FCD4" w14:textId="7F41F9F6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21.05.2025</w:t>
            </w:r>
          </w:p>
        </w:tc>
        <w:tc>
          <w:tcPr>
            <w:tcW w:w="1456" w:type="dxa"/>
            <w:vAlign w:val="center"/>
          </w:tcPr>
          <w:p w14:paraId="318D034E" w14:textId="211F5ABD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26.05.2025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64D4" w14:textId="78182FFB" w:rsidR="00665702" w:rsidRPr="00665702" w:rsidRDefault="00665702" w:rsidP="00665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5702">
              <w:rPr>
                <w:rFonts w:ascii="Times New Roman" w:hAnsi="Times New Roman" w:cs="Times New Roman"/>
              </w:rPr>
              <w:t>privind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stabilirea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preţului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lemnului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65702">
              <w:rPr>
                <w:rFonts w:ascii="Times New Roman" w:hAnsi="Times New Roman" w:cs="Times New Roman"/>
              </w:rPr>
              <w:t>lucru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pentru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vânzarea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directă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către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persoanele</w:t>
            </w:r>
            <w:proofErr w:type="spellEnd"/>
            <w:r w:rsidRPr="006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702">
              <w:rPr>
                <w:rFonts w:ascii="Times New Roman" w:hAnsi="Times New Roman" w:cs="Times New Roman"/>
              </w:rPr>
              <w:t>fizice</w:t>
            </w:r>
            <w:proofErr w:type="spellEnd"/>
          </w:p>
        </w:tc>
        <w:tc>
          <w:tcPr>
            <w:tcW w:w="3750" w:type="dxa"/>
            <w:vAlign w:val="center"/>
          </w:tcPr>
          <w:p w14:paraId="5B1D11D6" w14:textId="1CF543C5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2D335F9D" w14:textId="77777777" w:rsidR="00665702" w:rsidRPr="00EE2AF8" w:rsidRDefault="00665702" w:rsidP="006657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338AD" w14:paraId="3B253D0E" w14:textId="77777777" w:rsidTr="0075281D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5260462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56.</w:t>
            </w:r>
          </w:p>
        </w:tc>
        <w:tc>
          <w:tcPr>
            <w:tcW w:w="1350" w:type="dxa"/>
            <w:vAlign w:val="center"/>
          </w:tcPr>
          <w:p w14:paraId="15014A7D" w14:textId="7E82A312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1456" w:type="dxa"/>
            <w:vAlign w:val="center"/>
          </w:tcPr>
          <w:p w14:paraId="368D6012" w14:textId="10B087CC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F9C67" w14:textId="22DC9339" w:rsidR="005338AD" w:rsidRPr="005338AD" w:rsidRDefault="005338AD" w:rsidP="005338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8AD">
              <w:rPr>
                <w:rFonts w:ascii="Times New Roman" w:hAnsi="Times New Roman" w:cs="Times New Roman"/>
              </w:rPr>
              <w:t>privind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aprobarea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ordinii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de zi </w:t>
            </w:r>
            <w:proofErr w:type="spellStart"/>
            <w:r w:rsidRPr="005338AD">
              <w:rPr>
                <w:rFonts w:ascii="Times New Roman" w:hAnsi="Times New Roman" w:cs="Times New Roman"/>
              </w:rPr>
              <w:t>pentru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şedinţa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</w:rPr>
              <w:t>ordinară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</w:rPr>
              <w:t xml:space="preserve"> din data de 25.06.2025</w:t>
            </w:r>
          </w:p>
        </w:tc>
        <w:tc>
          <w:tcPr>
            <w:tcW w:w="3750" w:type="dxa"/>
            <w:vAlign w:val="center"/>
          </w:tcPr>
          <w:p w14:paraId="3DA73A67" w14:textId="0835A314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2B3E4BB4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338AD" w14:paraId="19C7E72C" w14:textId="77777777" w:rsidTr="0075281D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2E95E7B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57.</w:t>
            </w:r>
          </w:p>
        </w:tc>
        <w:tc>
          <w:tcPr>
            <w:tcW w:w="1350" w:type="dxa"/>
            <w:vAlign w:val="center"/>
          </w:tcPr>
          <w:p w14:paraId="136A1BC4" w14:textId="1301A378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1456" w:type="dxa"/>
            <w:vAlign w:val="center"/>
          </w:tcPr>
          <w:p w14:paraId="69FBF30A" w14:textId="40E8E16D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B48B5" w14:textId="0308B6A5" w:rsidR="005338AD" w:rsidRPr="005338AD" w:rsidRDefault="005338AD" w:rsidP="005338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8AD">
              <w:rPr>
                <w:rFonts w:ascii="Times New Roman" w:hAnsi="Times New Roman" w:cs="Times New Roman"/>
              </w:rPr>
              <w:t>privind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aprobarea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procesului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-verbal de la </w:t>
            </w:r>
            <w:proofErr w:type="spellStart"/>
            <w:r w:rsidRPr="005338AD">
              <w:rPr>
                <w:rFonts w:ascii="Times New Roman" w:hAnsi="Times New Roman" w:cs="Times New Roman"/>
              </w:rPr>
              <w:t>ședința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Consiliului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Local din data de 25.06.2025</w:t>
            </w:r>
          </w:p>
        </w:tc>
        <w:tc>
          <w:tcPr>
            <w:tcW w:w="3750" w:type="dxa"/>
            <w:vAlign w:val="center"/>
          </w:tcPr>
          <w:p w14:paraId="604CB715" w14:textId="0CBDE6D3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E3CFF72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338AD" w14:paraId="6973E967" w14:textId="77777777" w:rsidTr="0075281D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11F898D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58.</w:t>
            </w:r>
          </w:p>
        </w:tc>
        <w:tc>
          <w:tcPr>
            <w:tcW w:w="1350" w:type="dxa"/>
            <w:vAlign w:val="center"/>
          </w:tcPr>
          <w:p w14:paraId="7266968A" w14:textId="411CDA3B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1456" w:type="dxa"/>
            <w:vAlign w:val="center"/>
          </w:tcPr>
          <w:p w14:paraId="39EE6B04" w14:textId="0AECD5CA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A262F" w14:textId="00538F9E" w:rsidR="005338AD" w:rsidRPr="005338AD" w:rsidRDefault="005338AD" w:rsidP="005338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privind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validarea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mandatului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 xml:space="preserve"> de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consilier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 xml:space="preserve"> local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în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cadrul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Consiliului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 xml:space="preserve"> Local al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comunei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Bulz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, al</w:t>
            </w:r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>domnului</w:t>
            </w:r>
            <w:proofErr w:type="spellEnd"/>
            <w:r w:rsidRPr="005338AD">
              <w:rPr>
                <w:rFonts w:ascii="Times New Roman" w:hAnsi="Times New Roman" w:cs="Times New Roman"/>
                <w:color w:val="000000"/>
                <w:lang w:bidi="ar"/>
              </w:rPr>
              <w:t xml:space="preserve"> Claudiu-Petrică NEGREA</w:t>
            </w:r>
          </w:p>
        </w:tc>
        <w:tc>
          <w:tcPr>
            <w:tcW w:w="3750" w:type="dxa"/>
            <w:vAlign w:val="center"/>
          </w:tcPr>
          <w:p w14:paraId="7596315F" w14:textId="6C4CD4BD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DE87462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338AD" w14:paraId="36F3A858" w14:textId="77777777" w:rsidTr="0075281D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E7D5E3E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59.</w:t>
            </w:r>
          </w:p>
        </w:tc>
        <w:tc>
          <w:tcPr>
            <w:tcW w:w="1350" w:type="dxa"/>
            <w:vAlign w:val="center"/>
          </w:tcPr>
          <w:p w14:paraId="660BAA77" w14:textId="3AD25D61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1456" w:type="dxa"/>
            <w:vAlign w:val="center"/>
          </w:tcPr>
          <w:p w14:paraId="3C79FCA1" w14:textId="33553884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BB33E" w14:textId="20B9524E" w:rsidR="005338AD" w:rsidRPr="005338AD" w:rsidRDefault="005338AD" w:rsidP="005338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privind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aprobarea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prelungirii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scrisorii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de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garanție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bancară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pentru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restituirea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avansului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din grant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aferent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proiectului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„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Dotarea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Căminului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Cultural </w:t>
            </w:r>
            <w:r w:rsidRPr="005338AD">
              <w:rPr>
                <w:rFonts w:ascii="Times New Roman" w:hAnsi="Times New Roman" w:cs="Times New Roman"/>
                <w:lang w:eastAsia="en-US"/>
              </w:rPr>
              <w:lastRenderedPageBreak/>
              <w:t xml:space="preserve">din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satul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Remeți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comuna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Bulz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județul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Bihor” </w:t>
            </w:r>
            <w:proofErr w:type="spellStart"/>
            <w:r w:rsidRPr="005338AD">
              <w:rPr>
                <w:rFonts w:ascii="Times New Roman" w:hAnsi="Times New Roman" w:cs="Times New Roman"/>
                <w:lang w:eastAsia="en-US"/>
              </w:rPr>
              <w:t>până</w:t>
            </w:r>
            <w:proofErr w:type="spellEnd"/>
            <w:r w:rsidRPr="005338AD">
              <w:rPr>
                <w:rFonts w:ascii="Times New Roman" w:hAnsi="Times New Roman" w:cs="Times New Roman"/>
                <w:lang w:eastAsia="en-US"/>
              </w:rPr>
              <w:t xml:space="preserve"> la data de 31.12.2025</w:t>
            </w:r>
          </w:p>
        </w:tc>
        <w:tc>
          <w:tcPr>
            <w:tcW w:w="3750" w:type="dxa"/>
            <w:vAlign w:val="center"/>
          </w:tcPr>
          <w:p w14:paraId="02C1D16C" w14:textId="5A8A3751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E34BA5D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338AD" w14:paraId="7CC96E1A" w14:textId="77777777" w:rsidTr="0075281D">
        <w:trPr>
          <w:trHeight w:val="839"/>
          <w:tblCellSpacing w:w="15" w:type="dxa"/>
        </w:trPr>
        <w:tc>
          <w:tcPr>
            <w:tcW w:w="993" w:type="dxa"/>
            <w:vAlign w:val="center"/>
          </w:tcPr>
          <w:p w14:paraId="7BAB745A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60.</w:t>
            </w:r>
          </w:p>
        </w:tc>
        <w:tc>
          <w:tcPr>
            <w:tcW w:w="1350" w:type="dxa"/>
            <w:vAlign w:val="center"/>
          </w:tcPr>
          <w:p w14:paraId="76FC0E6C" w14:textId="6765F778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1456" w:type="dxa"/>
            <w:vAlign w:val="center"/>
          </w:tcPr>
          <w:p w14:paraId="3F43DC53" w14:textId="4DD3966D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8B95C" w14:textId="009743C4" w:rsidR="005338AD" w:rsidRPr="005338AD" w:rsidRDefault="005338AD" w:rsidP="005338AD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privind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aprobarea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devizului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general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actualizat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pentru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obiectivul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de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investiții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„MODERNIZARE ȘI EXTINDERE LA ȘCOALA GIMNAZIALĂ NR. 1 BULZ ȘI GRĂDINIȚA CU PROGRAM NORMAL NR. 1 BULZ, COMUNA BULZ„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aprobat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pentru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finanțare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prin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Programul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Național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de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Dezvoltare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Locală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coordonat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de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către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Ministerul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Dezvoltării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,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Lucrărilor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Publice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</w:t>
            </w:r>
            <w:proofErr w:type="spellStart"/>
            <w:proofErr w:type="gram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și</w:t>
            </w:r>
            <w:proofErr w:type="spellEnd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 xml:space="preserve">  </w:t>
            </w:r>
            <w:proofErr w:type="spellStart"/>
            <w:r w:rsidRPr="005338AD">
              <w:rPr>
                <w:rFonts w:ascii="Times New Roman" w:hAnsi="Times New Roman" w:cs="Times New Roman"/>
                <w:b w:val="0"/>
                <w:bCs w:val="0"/>
                <w:kern w:val="1"/>
                <w:sz w:val="20"/>
              </w:rPr>
              <w:t>Administrației</w:t>
            </w:r>
            <w:proofErr w:type="spellEnd"/>
            <w:proofErr w:type="gramEnd"/>
          </w:p>
        </w:tc>
        <w:tc>
          <w:tcPr>
            <w:tcW w:w="3750" w:type="dxa"/>
            <w:vAlign w:val="center"/>
          </w:tcPr>
          <w:p w14:paraId="70292050" w14:textId="0379048F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64E707B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338AD" w14:paraId="4AC879C5" w14:textId="77777777" w:rsidTr="0075281D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801BE83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61.</w:t>
            </w:r>
          </w:p>
        </w:tc>
        <w:tc>
          <w:tcPr>
            <w:tcW w:w="1350" w:type="dxa"/>
            <w:vAlign w:val="center"/>
          </w:tcPr>
          <w:p w14:paraId="41E9165C" w14:textId="493EB9A6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1456" w:type="dxa"/>
            <w:vAlign w:val="center"/>
          </w:tcPr>
          <w:p w14:paraId="4CF7FD9A" w14:textId="0664FE48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D8BF" w14:textId="460F59B8" w:rsidR="005338AD" w:rsidRPr="005338AD" w:rsidRDefault="005338AD" w:rsidP="005338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8AD">
              <w:rPr>
                <w:rFonts w:ascii="Times New Roman" w:hAnsi="Times New Roman" w:cs="Times New Roman"/>
              </w:rPr>
              <w:t>privind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aprobarea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devizului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actualizat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pentru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lucrările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suplimentare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338AD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338AD">
              <w:rPr>
                <w:rFonts w:ascii="Times New Roman" w:hAnsi="Times New Roman" w:cs="Times New Roman"/>
              </w:rPr>
              <w:t>investiții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„REABILITARE TERMO-ENERGETICĂ GRĂDINIȚA CU PROGRAM NORMAL NR. 3 MUNTENI, COMUNA BULZ„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aprobat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pentru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finanțare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prin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Administrația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Fondului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pentru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Mediu</w:t>
            </w:r>
            <w:proofErr w:type="spellEnd"/>
          </w:p>
        </w:tc>
        <w:tc>
          <w:tcPr>
            <w:tcW w:w="3750" w:type="dxa"/>
            <w:vAlign w:val="center"/>
          </w:tcPr>
          <w:p w14:paraId="2E37C854" w14:textId="54B0852A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446DCD8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338AD" w14:paraId="09A9B2FA" w14:textId="77777777" w:rsidTr="0075281D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63111B4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62.</w:t>
            </w:r>
          </w:p>
        </w:tc>
        <w:tc>
          <w:tcPr>
            <w:tcW w:w="1350" w:type="dxa"/>
            <w:vAlign w:val="center"/>
          </w:tcPr>
          <w:p w14:paraId="1FDFC636" w14:textId="6B7BD5FD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1456" w:type="dxa"/>
            <w:vAlign w:val="center"/>
          </w:tcPr>
          <w:p w14:paraId="46C4E1A1" w14:textId="08CD2FD8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C041A" w14:textId="55F1C56E" w:rsidR="005338AD" w:rsidRPr="005338AD" w:rsidRDefault="005338AD" w:rsidP="005338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8AD">
              <w:rPr>
                <w:rFonts w:ascii="Times New Roman" w:hAnsi="Times New Roman" w:cs="Times New Roman"/>
              </w:rPr>
              <w:t>privind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aprobarea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bugetului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rectificat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5338AD">
              <w:rPr>
                <w:rFonts w:ascii="Times New Roman" w:hAnsi="Times New Roman" w:cs="Times New Roman"/>
              </w:rPr>
              <w:t>comunei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Bulz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pentru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anul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1B121C7F" w14:textId="12F18456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7097577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338AD" w14:paraId="0CE98F1B" w14:textId="77777777" w:rsidTr="0075281D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F056D4F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63.</w:t>
            </w:r>
          </w:p>
        </w:tc>
        <w:tc>
          <w:tcPr>
            <w:tcW w:w="1350" w:type="dxa"/>
            <w:vAlign w:val="center"/>
          </w:tcPr>
          <w:p w14:paraId="4FABE0B1" w14:textId="42B1185B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1456" w:type="dxa"/>
            <w:vAlign w:val="center"/>
          </w:tcPr>
          <w:p w14:paraId="19CA6565" w14:textId="1F003F51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2CEDF" w14:textId="372FED3F" w:rsidR="005338AD" w:rsidRPr="005338AD" w:rsidRDefault="005338AD" w:rsidP="005338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38AD">
              <w:rPr>
                <w:rFonts w:ascii="Times New Roman" w:hAnsi="Times New Roman" w:cs="Times New Roman"/>
              </w:rPr>
              <w:t>privind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aprobarea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bugetului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338AD">
              <w:rPr>
                <w:rFonts w:ascii="Times New Roman" w:hAnsi="Times New Roman" w:cs="Times New Roman"/>
              </w:rPr>
              <w:t>venituri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și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338AD">
              <w:rPr>
                <w:rFonts w:ascii="Times New Roman" w:hAnsi="Times New Roman" w:cs="Times New Roman"/>
              </w:rPr>
              <w:t>cheltuieli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38AD">
              <w:rPr>
                <w:rFonts w:ascii="Times New Roman" w:hAnsi="Times New Roman" w:cs="Times New Roman"/>
              </w:rPr>
              <w:t>pentru</w:t>
            </w:r>
            <w:proofErr w:type="spellEnd"/>
            <w:proofErr w:type="gram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anul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 w:rsidRPr="005338AD">
              <w:rPr>
                <w:rFonts w:ascii="Times New Roman" w:hAnsi="Times New Roman" w:cs="Times New Roman"/>
              </w:rPr>
              <w:t>pentru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SC AQUA VALEA IADULUI SRL din </w:t>
            </w:r>
            <w:proofErr w:type="spellStart"/>
            <w:r w:rsidRPr="005338AD">
              <w:rPr>
                <w:rFonts w:ascii="Times New Roman" w:hAnsi="Times New Roman" w:cs="Times New Roman"/>
              </w:rPr>
              <w:t>subordinea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</w:rPr>
              <w:t>Consiliului</w:t>
            </w:r>
            <w:proofErr w:type="spellEnd"/>
            <w:r w:rsidRPr="005338AD"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 w:rsidRPr="005338AD">
              <w:rPr>
                <w:rFonts w:ascii="Times New Roman" w:hAnsi="Times New Roman" w:cs="Times New Roman"/>
              </w:rPr>
              <w:t>Bulz</w:t>
            </w:r>
            <w:proofErr w:type="spellEnd"/>
            <w:r w:rsidRPr="005338AD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ar-SA"/>
              </w:rPr>
              <w:t>și</w:t>
            </w:r>
            <w:proofErr w:type="spellEnd"/>
            <w:r w:rsidRPr="005338AD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ar-SA"/>
              </w:rPr>
              <w:t>stabilirea</w:t>
            </w:r>
            <w:proofErr w:type="spellEnd"/>
            <w:r w:rsidRPr="005338AD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ar-SA"/>
              </w:rPr>
              <w:t>prețului</w:t>
            </w:r>
            <w:proofErr w:type="spellEnd"/>
            <w:r w:rsidRPr="005338AD">
              <w:rPr>
                <w:rFonts w:ascii="Times New Roman" w:hAnsi="Times New Roman" w:cs="Times New Roman"/>
                <w:lang w:eastAsia="ar-SA"/>
              </w:rPr>
              <w:t xml:space="preserve"> la </w:t>
            </w:r>
            <w:proofErr w:type="spellStart"/>
            <w:r w:rsidRPr="005338AD">
              <w:rPr>
                <w:rFonts w:ascii="Times New Roman" w:hAnsi="Times New Roman" w:cs="Times New Roman"/>
                <w:lang w:eastAsia="ar-SA"/>
              </w:rPr>
              <w:t>apă</w:t>
            </w:r>
            <w:proofErr w:type="spellEnd"/>
            <w:r w:rsidRPr="005338AD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ar-SA"/>
              </w:rPr>
              <w:t>și</w:t>
            </w:r>
            <w:proofErr w:type="spellEnd"/>
            <w:r w:rsidRPr="005338AD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5338AD">
              <w:rPr>
                <w:rFonts w:ascii="Times New Roman" w:hAnsi="Times New Roman" w:cs="Times New Roman"/>
                <w:lang w:eastAsia="ar-SA"/>
              </w:rPr>
              <w:t>canalizare</w:t>
            </w:r>
            <w:proofErr w:type="spellEnd"/>
          </w:p>
        </w:tc>
        <w:tc>
          <w:tcPr>
            <w:tcW w:w="3750" w:type="dxa"/>
            <w:vAlign w:val="center"/>
          </w:tcPr>
          <w:p w14:paraId="4B30C3A8" w14:textId="566E962E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3B1F29B" w14:textId="77777777" w:rsidR="005338AD" w:rsidRPr="00EE2AF8" w:rsidRDefault="005338AD" w:rsidP="005338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B74D7D" w14:paraId="79BE1B5F" w14:textId="77777777" w:rsidTr="00D31F52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64973AA" w14:textId="77777777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64.</w:t>
            </w:r>
          </w:p>
        </w:tc>
        <w:tc>
          <w:tcPr>
            <w:tcW w:w="1350" w:type="dxa"/>
            <w:vAlign w:val="center"/>
          </w:tcPr>
          <w:p w14:paraId="0A9FF6D3" w14:textId="3AA86EDE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10.07.2025</w:t>
            </w:r>
          </w:p>
        </w:tc>
        <w:tc>
          <w:tcPr>
            <w:tcW w:w="1456" w:type="dxa"/>
            <w:vAlign w:val="center"/>
          </w:tcPr>
          <w:p w14:paraId="3FE030E8" w14:textId="0E4EAC24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F75A" w14:textId="462B4B20" w:rsidR="00B74D7D" w:rsidRPr="00B74D7D" w:rsidRDefault="00B74D7D" w:rsidP="00B74D7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B74D7D">
              <w:rPr>
                <w:rFonts w:ascii="Times New Roman" w:eastAsia="SimSun" w:hAnsi="Times New Roman" w:cs="Times New Roman"/>
              </w:rPr>
              <w:t>privind</w:t>
            </w:r>
            <w:proofErr w:type="spellEnd"/>
            <w:r w:rsidRPr="00B74D7D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eastAsia="SimSun" w:hAnsi="Times New Roman" w:cs="Times New Roman"/>
              </w:rPr>
              <w:t>alegerea</w:t>
            </w:r>
            <w:proofErr w:type="spellEnd"/>
            <w:r w:rsidRPr="00B74D7D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eastAsia="SimSun" w:hAnsi="Times New Roman" w:cs="Times New Roman"/>
              </w:rPr>
              <w:t>preşedintelui</w:t>
            </w:r>
            <w:proofErr w:type="spellEnd"/>
            <w:r w:rsidRPr="00B74D7D">
              <w:rPr>
                <w:rFonts w:ascii="Times New Roman" w:eastAsia="SimSun" w:hAnsi="Times New Roman" w:cs="Times New Roman"/>
              </w:rPr>
              <w:t xml:space="preserve"> de </w:t>
            </w:r>
            <w:proofErr w:type="spellStart"/>
            <w:r w:rsidRPr="00B74D7D">
              <w:rPr>
                <w:rFonts w:ascii="Times New Roman" w:eastAsia="SimSun" w:hAnsi="Times New Roman" w:cs="Times New Roman"/>
              </w:rPr>
              <w:t>şedinţă</w:t>
            </w:r>
            <w:proofErr w:type="spellEnd"/>
            <w:r w:rsidRPr="00B74D7D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eastAsia="SimSun" w:hAnsi="Times New Roman" w:cs="Times New Roman"/>
              </w:rPr>
              <w:t>pentru</w:t>
            </w:r>
            <w:proofErr w:type="spellEnd"/>
            <w:r w:rsidRPr="00B74D7D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eastAsia="SimSun" w:hAnsi="Times New Roman" w:cs="Times New Roman"/>
              </w:rPr>
              <w:t>lunile</w:t>
            </w:r>
            <w:proofErr w:type="spellEnd"/>
            <w:r w:rsidRPr="00B74D7D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eastAsia="SimSun" w:hAnsi="Times New Roman" w:cs="Times New Roman"/>
              </w:rPr>
              <w:t>iulie</w:t>
            </w:r>
            <w:proofErr w:type="spellEnd"/>
            <w:r w:rsidRPr="00B74D7D">
              <w:rPr>
                <w:rFonts w:ascii="Times New Roman" w:eastAsia="SimSun" w:hAnsi="Times New Roman" w:cs="Times New Roman"/>
              </w:rPr>
              <w:t xml:space="preserve">, august </w:t>
            </w:r>
            <w:proofErr w:type="spellStart"/>
            <w:r w:rsidRPr="00B74D7D">
              <w:rPr>
                <w:rFonts w:ascii="Times New Roman" w:eastAsia="SimSun" w:hAnsi="Times New Roman" w:cs="Times New Roman"/>
              </w:rPr>
              <w:t>și</w:t>
            </w:r>
            <w:proofErr w:type="spellEnd"/>
            <w:r w:rsidRPr="00B74D7D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eastAsia="SimSun" w:hAnsi="Times New Roman" w:cs="Times New Roman"/>
              </w:rPr>
              <w:t>septembrie</w:t>
            </w:r>
            <w:proofErr w:type="spellEnd"/>
            <w:r w:rsidRPr="00B74D7D">
              <w:rPr>
                <w:rFonts w:ascii="Times New Roman" w:eastAsia="SimSun" w:hAnsi="Times New Roman" w:cs="Times New Roman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74A21F25" w14:textId="6B8452BA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88BAF2D" w14:textId="77777777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B74D7D" w14:paraId="41A87230" w14:textId="77777777" w:rsidTr="00D31F52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B045D58" w14:textId="77777777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65.</w:t>
            </w:r>
          </w:p>
        </w:tc>
        <w:tc>
          <w:tcPr>
            <w:tcW w:w="1350" w:type="dxa"/>
            <w:vAlign w:val="center"/>
          </w:tcPr>
          <w:p w14:paraId="7AE057CA" w14:textId="69481A08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10.07.2025</w:t>
            </w:r>
          </w:p>
        </w:tc>
        <w:tc>
          <w:tcPr>
            <w:tcW w:w="1456" w:type="dxa"/>
            <w:vAlign w:val="center"/>
          </w:tcPr>
          <w:p w14:paraId="030C5C5B" w14:textId="0E1BA08B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FE09D" w14:textId="05EDDA94" w:rsidR="00B74D7D" w:rsidRPr="00B74D7D" w:rsidRDefault="00B74D7D" w:rsidP="00B74D7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B74D7D">
              <w:rPr>
                <w:rFonts w:ascii="Times New Roman" w:hAnsi="Times New Roman" w:cs="Times New Roman"/>
              </w:rPr>
              <w:t>privind</w:t>
            </w:r>
            <w:proofErr w:type="spellEnd"/>
            <w:r w:rsidRPr="00B74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hAnsi="Times New Roman" w:cs="Times New Roman"/>
              </w:rPr>
              <w:t>aprobarea</w:t>
            </w:r>
            <w:proofErr w:type="spellEnd"/>
            <w:r w:rsidRPr="00B74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hAnsi="Times New Roman" w:cs="Times New Roman"/>
              </w:rPr>
              <w:t>ordinii</w:t>
            </w:r>
            <w:proofErr w:type="spellEnd"/>
            <w:r w:rsidRPr="00B74D7D">
              <w:rPr>
                <w:rFonts w:ascii="Times New Roman" w:hAnsi="Times New Roman" w:cs="Times New Roman"/>
              </w:rPr>
              <w:t xml:space="preserve"> de zi </w:t>
            </w:r>
            <w:proofErr w:type="spellStart"/>
            <w:r w:rsidRPr="00B74D7D">
              <w:rPr>
                <w:rFonts w:ascii="Times New Roman" w:hAnsi="Times New Roman" w:cs="Times New Roman"/>
              </w:rPr>
              <w:t>pentru</w:t>
            </w:r>
            <w:proofErr w:type="spellEnd"/>
            <w:r w:rsidRPr="00B74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hAnsi="Times New Roman" w:cs="Times New Roman"/>
              </w:rPr>
              <w:t>şedinţa</w:t>
            </w:r>
            <w:proofErr w:type="spellEnd"/>
            <w:r w:rsidRPr="00B74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hAnsi="Times New Roman" w:cs="Times New Roman"/>
              </w:rPr>
              <w:t>extraordinară</w:t>
            </w:r>
            <w:proofErr w:type="spellEnd"/>
            <w:r w:rsidRPr="00B74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D7D">
              <w:rPr>
                <w:rFonts w:ascii="Times New Roman" w:hAnsi="Times New Roman" w:cs="Times New Roman"/>
              </w:rPr>
              <w:t>convocată</w:t>
            </w:r>
            <w:proofErr w:type="spellEnd"/>
            <w:r w:rsidRPr="00B74D7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74D7D">
              <w:rPr>
                <w:rFonts w:ascii="Times New Roman" w:hAnsi="Times New Roman" w:cs="Times New Roman"/>
              </w:rPr>
              <w:t>îndată</w:t>
            </w:r>
            <w:proofErr w:type="spellEnd"/>
            <w:r w:rsidRPr="00B74D7D">
              <w:rPr>
                <w:rFonts w:ascii="Times New Roman" w:hAnsi="Times New Roman" w:cs="Times New Roman"/>
              </w:rPr>
              <w:t xml:space="preserve"> la data de 10.07.2025</w:t>
            </w:r>
          </w:p>
        </w:tc>
        <w:tc>
          <w:tcPr>
            <w:tcW w:w="3750" w:type="dxa"/>
            <w:vAlign w:val="center"/>
          </w:tcPr>
          <w:p w14:paraId="6B6426DD" w14:textId="4E66989D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AEF0EE8" w14:textId="77777777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B74D7D" w14:paraId="1D73C047" w14:textId="77777777" w:rsidTr="00D31F52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1241A88" w14:textId="77777777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66.</w:t>
            </w:r>
          </w:p>
        </w:tc>
        <w:tc>
          <w:tcPr>
            <w:tcW w:w="1350" w:type="dxa"/>
            <w:vAlign w:val="center"/>
          </w:tcPr>
          <w:p w14:paraId="76EC3F23" w14:textId="54EA9CBB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10.07.2025</w:t>
            </w:r>
          </w:p>
        </w:tc>
        <w:tc>
          <w:tcPr>
            <w:tcW w:w="1456" w:type="dxa"/>
            <w:vAlign w:val="center"/>
          </w:tcPr>
          <w:p w14:paraId="120A0A19" w14:textId="478BA087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11.07.2025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BF769" w14:textId="10E70BFA" w:rsidR="00B74D7D" w:rsidRPr="0022037B" w:rsidRDefault="00B74D7D" w:rsidP="00B74D7D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3" w:name="_Hlk192426330"/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încetarea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prin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acordul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părților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prestări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servicii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silvice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nr. 2 </w:t>
            </w:r>
            <w:proofErr w:type="gramStart"/>
            <w:r w:rsidRPr="0022037B">
              <w:rPr>
                <w:rFonts w:ascii="Times New Roman" w:hAnsi="Times New Roman" w:cs="Times New Roman"/>
              </w:rPr>
              <w:t>din</w:t>
            </w:r>
            <w:proofErr w:type="gramEnd"/>
            <w:r w:rsidRPr="0022037B">
              <w:rPr>
                <w:rFonts w:ascii="Times New Roman" w:hAnsi="Times New Roman" w:cs="Times New Roman"/>
              </w:rPr>
              <w:t xml:space="preserve"> 30.01.2017 </w:t>
            </w:r>
            <w:proofErr w:type="spellStart"/>
            <w:r w:rsidRPr="0022037B">
              <w:rPr>
                <w:rFonts w:ascii="Times New Roman" w:hAnsi="Times New Roman" w:cs="Times New Roman"/>
              </w:rPr>
              <w:t>încheiat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între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Ocolul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Silvic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Crișul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Negru Superior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Lunca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SRL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Comuna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Bulz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încheierea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unui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contract de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prestări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servicii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silvice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(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pază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administrare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) cu un alt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ocol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silvic</w:t>
            </w:r>
            <w:bookmarkEnd w:id="23"/>
            <w:r w:rsidRPr="0022037B">
              <w:rPr>
                <w:rFonts w:ascii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regim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care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funcționează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ca regie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autănămă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  <w:lang w:eastAsia="ro-RO"/>
              </w:rPr>
              <w:t>interes</w:t>
            </w:r>
            <w:proofErr w:type="spellEnd"/>
            <w:r w:rsidRPr="0022037B">
              <w:rPr>
                <w:rFonts w:ascii="Times New Roman" w:hAnsi="Times New Roman" w:cs="Times New Roman"/>
                <w:lang w:eastAsia="ro-RO"/>
              </w:rPr>
              <w:t xml:space="preserve"> local</w:t>
            </w:r>
          </w:p>
        </w:tc>
        <w:tc>
          <w:tcPr>
            <w:tcW w:w="3750" w:type="dxa"/>
            <w:vAlign w:val="center"/>
          </w:tcPr>
          <w:p w14:paraId="3843AAF4" w14:textId="50F9A05E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97A8DD8" w14:textId="77777777" w:rsidR="00B74D7D" w:rsidRPr="00EE2AF8" w:rsidRDefault="00B74D7D" w:rsidP="00B74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096951CB" w14:textId="77777777" w:rsidTr="0022037B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08D2491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67.</w:t>
            </w:r>
          </w:p>
        </w:tc>
        <w:tc>
          <w:tcPr>
            <w:tcW w:w="1350" w:type="dxa"/>
            <w:vAlign w:val="center"/>
          </w:tcPr>
          <w:p w14:paraId="43890C87" w14:textId="58E6B92F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BF47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25.07.2025</w:t>
            </w:r>
          </w:p>
        </w:tc>
        <w:tc>
          <w:tcPr>
            <w:tcW w:w="1456" w:type="dxa"/>
            <w:vAlign w:val="center"/>
          </w:tcPr>
          <w:p w14:paraId="2BC46673" w14:textId="10A1D050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7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25.07.2025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14FC6" w14:textId="41538446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ordinii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zi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şedinţa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ordinară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din data de 25.07.2025</w:t>
            </w:r>
          </w:p>
        </w:tc>
        <w:tc>
          <w:tcPr>
            <w:tcW w:w="3750" w:type="dxa"/>
            <w:vAlign w:val="center"/>
          </w:tcPr>
          <w:p w14:paraId="31219FD3" w14:textId="138A0E1E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6C57000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691D49CC" w14:textId="77777777" w:rsidTr="0022037B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312584B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68.</w:t>
            </w:r>
          </w:p>
        </w:tc>
        <w:tc>
          <w:tcPr>
            <w:tcW w:w="1350" w:type="dxa"/>
            <w:vAlign w:val="center"/>
          </w:tcPr>
          <w:p w14:paraId="6CEF9A6A" w14:textId="265B1E30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BF47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25.07.2025</w:t>
            </w:r>
          </w:p>
        </w:tc>
        <w:tc>
          <w:tcPr>
            <w:tcW w:w="1456" w:type="dxa"/>
            <w:vAlign w:val="center"/>
          </w:tcPr>
          <w:p w14:paraId="321E3911" w14:textId="2AC13B5F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7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25.07.2025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06169" w14:textId="3C064919" w:rsidR="0022037B" w:rsidRPr="0022037B" w:rsidRDefault="0022037B" w:rsidP="0022037B">
            <w:pPr>
              <w:spacing w:line="244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privind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majorarea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contribuţiei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Comunei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Bulz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pentru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organizarea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şi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exercitarea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activităţii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administrative (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drepturi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>salariale</w:t>
            </w:r>
            <w:proofErr w:type="spellEnd"/>
            <w:r w:rsidRPr="0022037B">
              <w:rPr>
                <w:rFonts w:ascii="Times New Roman" w:eastAsia="SimSun" w:hAnsi="Times New Roman" w:cs="Times New Roman"/>
                <w:spacing w:val="10"/>
                <w:szCs w:val="16"/>
                <w:lang w:eastAsia="ro-RO"/>
              </w:rPr>
              <w:t xml:space="preserve"> personal)</w:t>
            </w:r>
          </w:p>
        </w:tc>
        <w:tc>
          <w:tcPr>
            <w:tcW w:w="3750" w:type="dxa"/>
            <w:vAlign w:val="center"/>
          </w:tcPr>
          <w:p w14:paraId="7CAF48B9" w14:textId="324C51D1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2AF7695" w14:textId="01810D0D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78886E74" w14:textId="77777777" w:rsidTr="003F02C8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1C70F18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69.</w:t>
            </w:r>
          </w:p>
        </w:tc>
        <w:tc>
          <w:tcPr>
            <w:tcW w:w="1350" w:type="dxa"/>
            <w:vAlign w:val="center"/>
          </w:tcPr>
          <w:p w14:paraId="6B16C76E" w14:textId="273F5B7B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30.07.2025</w:t>
            </w:r>
          </w:p>
        </w:tc>
        <w:tc>
          <w:tcPr>
            <w:tcW w:w="1456" w:type="dxa"/>
            <w:vAlign w:val="center"/>
          </w:tcPr>
          <w:p w14:paraId="2196CCF1" w14:textId="5A446705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E94D8" w14:textId="70A9801C" w:rsidR="0022037B" w:rsidRPr="0022037B" w:rsidRDefault="0022037B" w:rsidP="0022037B">
            <w:pPr>
              <w:spacing w:line="244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ordinii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zi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şedinţa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ordinară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din data de 31.07.2025</w:t>
            </w:r>
          </w:p>
        </w:tc>
        <w:tc>
          <w:tcPr>
            <w:tcW w:w="3750" w:type="dxa"/>
            <w:vAlign w:val="center"/>
          </w:tcPr>
          <w:p w14:paraId="165933BE" w14:textId="34EB8C41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5EB9DAE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1E222263" w14:textId="77777777" w:rsidTr="003F02C8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5BD5C27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70.</w:t>
            </w:r>
          </w:p>
        </w:tc>
        <w:tc>
          <w:tcPr>
            <w:tcW w:w="1350" w:type="dxa"/>
            <w:vAlign w:val="center"/>
          </w:tcPr>
          <w:p w14:paraId="23B684F5" w14:textId="4F5E9F7B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30.07.2025</w:t>
            </w:r>
          </w:p>
        </w:tc>
        <w:tc>
          <w:tcPr>
            <w:tcW w:w="1456" w:type="dxa"/>
            <w:vAlign w:val="center"/>
          </w:tcPr>
          <w:p w14:paraId="0F9C4291" w14:textId="02B2E256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26411" w14:textId="31A4AB09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22037B">
              <w:rPr>
                <w:rFonts w:ascii="Times New Roman" w:hAnsi="Times New Roman" w:cs="Times New Roman"/>
                <w:spacing w:val="10"/>
                <w:lang w:eastAsia="ro-RO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  <w:spacing w:val="10"/>
                <w:lang w:eastAsia="ro-RO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bugetului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venituri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cheltuieli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planului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anual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achiziții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22037B">
              <w:rPr>
                <w:rFonts w:ascii="Times New Roman" w:hAnsi="Times New Roman" w:cs="Times New Roman"/>
              </w:rPr>
              <w:t>a</w:t>
            </w:r>
            <w:proofErr w:type="gram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organigramei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statului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funcții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anul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RA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Ocolul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Silvic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Brătcuța</w:t>
            </w:r>
            <w:proofErr w:type="spellEnd"/>
          </w:p>
        </w:tc>
        <w:tc>
          <w:tcPr>
            <w:tcW w:w="3750" w:type="dxa"/>
            <w:vAlign w:val="center"/>
          </w:tcPr>
          <w:p w14:paraId="52CC436C" w14:textId="4B705E79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7AA67BC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1AB4D48A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85A1E5B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71.</w:t>
            </w:r>
          </w:p>
        </w:tc>
        <w:tc>
          <w:tcPr>
            <w:tcW w:w="1350" w:type="dxa"/>
            <w:vAlign w:val="center"/>
          </w:tcPr>
          <w:p w14:paraId="1BAEAF06" w14:textId="0E392F3A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3D2D356A" w14:textId="28E1C916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E3CB6" w14:textId="38578228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ordinii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zi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şedinţa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</w:rPr>
              <w:t>ordinară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</w:rPr>
              <w:t xml:space="preserve"> din data de 22.08.2025</w:t>
            </w:r>
          </w:p>
        </w:tc>
        <w:tc>
          <w:tcPr>
            <w:tcW w:w="3750" w:type="dxa"/>
            <w:vAlign w:val="center"/>
          </w:tcPr>
          <w:p w14:paraId="35021982" w14:textId="30E51F06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A52CC16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62E771F2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CBFD92D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72.</w:t>
            </w:r>
          </w:p>
        </w:tc>
        <w:tc>
          <w:tcPr>
            <w:tcW w:w="1350" w:type="dxa"/>
            <w:vAlign w:val="center"/>
          </w:tcPr>
          <w:p w14:paraId="56DD1861" w14:textId="5307120F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35A874C4" w14:textId="514CA4DD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21B84" w14:textId="10291CF0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proceselor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-verbale de la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ședințele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Consiliului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Local din data de 23.06.2025, 10.07.2025, 25.07.2025 </w:t>
            </w:r>
            <w:proofErr w:type="spellStart"/>
            <w:r w:rsidRPr="0022037B">
              <w:rPr>
                <w:rFonts w:ascii="Times New Roman" w:hAnsi="Times New Roman" w:cs="Times New Roman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31.07.2025</w:t>
            </w:r>
          </w:p>
        </w:tc>
        <w:tc>
          <w:tcPr>
            <w:tcW w:w="3750" w:type="dxa"/>
            <w:vAlign w:val="center"/>
          </w:tcPr>
          <w:p w14:paraId="4090E4A3" w14:textId="60E40591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14CF5B6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4D505D30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199586B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73.</w:t>
            </w:r>
          </w:p>
        </w:tc>
        <w:tc>
          <w:tcPr>
            <w:tcW w:w="1350" w:type="dxa"/>
            <w:vAlign w:val="center"/>
          </w:tcPr>
          <w:p w14:paraId="44BAC33E" w14:textId="045D884F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057695C9" w14:textId="1342DFE5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8F115" w14:textId="1447E5F4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listei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consumatorilor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persoane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fizice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Pr="0022037B">
              <w:rPr>
                <w:rFonts w:ascii="Times New Roman" w:hAnsi="Times New Roman" w:cs="Times New Roman"/>
              </w:rPr>
              <w:t>domiciliul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stabil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locuiesc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efectiv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în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comuna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Bulz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beneficiază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reducerea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cu 50% 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preţului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final 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energiei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electrice</w:t>
            </w:r>
            <w:proofErr w:type="spellEnd"/>
          </w:p>
        </w:tc>
        <w:tc>
          <w:tcPr>
            <w:tcW w:w="3750" w:type="dxa"/>
            <w:vAlign w:val="center"/>
          </w:tcPr>
          <w:p w14:paraId="4CF0DFD5" w14:textId="26B66418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D48E6ED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02C82958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CF2DB7D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74.</w:t>
            </w:r>
          </w:p>
        </w:tc>
        <w:tc>
          <w:tcPr>
            <w:tcW w:w="1350" w:type="dxa"/>
            <w:vAlign w:val="center"/>
          </w:tcPr>
          <w:p w14:paraId="6F4F8DDE" w14:textId="07941994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63603377" w14:textId="57A5FDE2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61E95" w14:textId="254D6F0D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modificarea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Regulamentului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stabilirea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metodologiei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cadru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repartizare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atribuire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a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terenurilor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în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baza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Legii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nr. 15/2003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sprijinul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acordat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tinerilor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construirea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unei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locuințe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proprietate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personală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în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comuna</w:t>
            </w:r>
            <w:proofErr w:type="spellEnd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color w:val="000000"/>
                <w:lang w:eastAsia="en-US"/>
              </w:rPr>
              <w:t>Bulz</w:t>
            </w:r>
            <w:proofErr w:type="spellEnd"/>
          </w:p>
        </w:tc>
        <w:tc>
          <w:tcPr>
            <w:tcW w:w="3750" w:type="dxa"/>
            <w:vAlign w:val="center"/>
          </w:tcPr>
          <w:p w14:paraId="2E396C88" w14:textId="3E2AAD15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2B780946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4D61BB64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B4C51D5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75.</w:t>
            </w:r>
          </w:p>
        </w:tc>
        <w:tc>
          <w:tcPr>
            <w:tcW w:w="1350" w:type="dxa"/>
            <w:vAlign w:val="center"/>
          </w:tcPr>
          <w:p w14:paraId="2915984E" w14:textId="1609AD02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78DAD765" w14:textId="0C3EDA68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A7F60" w14:textId="26A9FC0C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actualizarea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inventarului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terenurilor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punerea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în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aplicare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Legii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nr. 15/2003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sprijinul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acordat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tinerilor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construirea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unei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locuinţe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proprietate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personală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aflate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în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domeniul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privat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comunei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Bulz</w:t>
            </w:r>
            <w:proofErr w:type="spellEnd"/>
          </w:p>
        </w:tc>
        <w:tc>
          <w:tcPr>
            <w:tcW w:w="3750" w:type="dxa"/>
            <w:vAlign w:val="center"/>
          </w:tcPr>
          <w:p w14:paraId="7D5A2E53" w14:textId="063ED999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97A16E6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1DCD8C93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AD271A8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76.</w:t>
            </w:r>
          </w:p>
        </w:tc>
        <w:tc>
          <w:tcPr>
            <w:tcW w:w="1350" w:type="dxa"/>
            <w:vAlign w:val="center"/>
          </w:tcPr>
          <w:p w14:paraId="5E87C6A3" w14:textId="624D6F7E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0481EE36" w14:textId="4FBB18F4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084F7" w14:textId="62372648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actului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adițional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nr. 1 la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Contractul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comodat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nr. 28/B17/09.05.2025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încheiat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între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Comuna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Bulz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lang w:eastAsia="en-US"/>
              </w:rPr>
              <w:t>domnul</w:t>
            </w:r>
            <w:proofErr w:type="spellEnd"/>
            <w:r w:rsidRPr="0022037B">
              <w:rPr>
                <w:rFonts w:ascii="Times New Roman" w:hAnsi="Times New Roman" w:cs="Times New Roman"/>
                <w:lang w:eastAsia="en-US"/>
              </w:rPr>
              <w:t xml:space="preserve"> Cosmin-Ioan BILA</w:t>
            </w:r>
          </w:p>
        </w:tc>
        <w:tc>
          <w:tcPr>
            <w:tcW w:w="3750" w:type="dxa"/>
            <w:vAlign w:val="center"/>
          </w:tcPr>
          <w:p w14:paraId="19837EFD" w14:textId="342E6354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859D5BF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512872EB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C39894D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77.</w:t>
            </w:r>
          </w:p>
        </w:tc>
        <w:tc>
          <w:tcPr>
            <w:tcW w:w="1350" w:type="dxa"/>
            <w:vAlign w:val="center"/>
          </w:tcPr>
          <w:p w14:paraId="680C89A9" w14:textId="57B91CDC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1A162798" w14:textId="7395040D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60DAD" w14:textId="78C494C2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privind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stadiul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de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înscriere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a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datelor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în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Registrul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agricol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al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comunei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Bulz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pentru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semestrul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I al </w:t>
            </w:r>
            <w:proofErr w:type="spellStart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>anului</w:t>
            </w:r>
            <w:proofErr w:type="spellEnd"/>
            <w:r w:rsidRPr="0022037B">
              <w:rPr>
                <w:rFonts w:ascii="Times New Roman" w:eastAsia="Times-Bold" w:hAnsi="Times New Roman" w:cs="Times New Roman"/>
                <w:color w:val="000000"/>
                <w:lang w:bidi="ar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7E8891C9" w14:textId="72A54F73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CE85FC9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3978AC9E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C3A8965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78.</w:t>
            </w:r>
          </w:p>
        </w:tc>
        <w:tc>
          <w:tcPr>
            <w:tcW w:w="1350" w:type="dxa"/>
            <w:vAlign w:val="center"/>
          </w:tcPr>
          <w:p w14:paraId="7104169A" w14:textId="36C968A6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1957BF91" w14:textId="67C080F1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AC616" w14:textId="288BD94E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devizului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inițial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lucrările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investiții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„STAȚII DE REÎNCĂRCARE PENTRU VEHICULE ELECTRICE ÎN COMUNA BULZ, JUDEȚUL BIHOR„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finanțare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prin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Administrația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Fondului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Mediu</w:t>
            </w:r>
            <w:proofErr w:type="spellEnd"/>
          </w:p>
        </w:tc>
        <w:tc>
          <w:tcPr>
            <w:tcW w:w="3750" w:type="dxa"/>
            <w:vAlign w:val="center"/>
          </w:tcPr>
          <w:p w14:paraId="0B8E3989" w14:textId="4AE5E8FC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4BA8AB5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20B3DA41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C43FCB4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79.</w:t>
            </w:r>
          </w:p>
        </w:tc>
        <w:tc>
          <w:tcPr>
            <w:tcW w:w="1350" w:type="dxa"/>
            <w:vAlign w:val="center"/>
          </w:tcPr>
          <w:p w14:paraId="43B5D143" w14:textId="5F1F992E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22FFA8FC" w14:textId="5A446EAC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7FBD3" w14:textId="181C3E82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bookmarkStart w:id="24" w:name="_Hlk201736927"/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devizului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actualizat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bookmarkStart w:id="25" w:name="_Hlk201740099"/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lucrările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investiții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„REABILITAREA ȘI EFICIENTIZAREA CLĂDIRII PRIMĂRIEI COMUNEI BULZ, JUDEȚUL BIHOR„</w:t>
            </w:r>
            <w:bookmarkEnd w:id="25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finanțare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prin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Planul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Național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Redresare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și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Reziliență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României</w:t>
            </w:r>
            <w:bookmarkEnd w:id="24"/>
            <w:proofErr w:type="spellEnd"/>
          </w:p>
        </w:tc>
        <w:tc>
          <w:tcPr>
            <w:tcW w:w="3750" w:type="dxa"/>
            <w:vAlign w:val="center"/>
          </w:tcPr>
          <w:p w14:paraId="4EB7C4D7" w14:textId="7127EF46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5BDA8ED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34AFC22C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65CE5EA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80.</w:t>
            </w:r>
          </w:p>
        </w:tc>
        <w:tc>
          <w:tcPr>
            <w:tcW w:w="1350" w:type="dxa"/>
            <w:vAlign w:val="center"/>
          </w:tcPr>
          <w:p w14:paraId="763EBDA9" w14:textId="0E56AB15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5E5C797A" w14:textId="2DEDFC01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1F191" w14:textId="0E96CB69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devizului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actualizat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restul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executat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investiții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„TEREN DE SPORT MULTIFUNCȚIONAL ÎN LOCALITATEA BULZ, JUDEȚUL BIHOR„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finanțare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prin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Agenția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Finanțarea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Investițiilor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Rurale</w:t>
            </w:r>
            <w:proofErr w:type="spellEnd"/>
          </w:p>
        </w:tc>
        <w:tc>
          <w:tcPr>
            <w:tcW w:w="3750" w:type="dxa"/>
            <w:vAlign w:val="center"/>
          </w:tcPr>
          <w:p w14:paraId="6379EA00" w14:textId="24134791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4A73B6B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6F01F122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6146577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81.</w:t>
            </w:r>
          </w:p>
        </w:tc>
        <w:tc>
          <w:tcPr>
            <w:tcW w:w="1350" w:type="dxa"/>
            <w:vAlign w:val="center"/>
          </w:tcPr>
          <w:p w14:paraId="0270D1C8" w14:textId="1DE96EC2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6C251D7B" w14:textId="1F4ACB64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325F1" w14:textId="4A0627E0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devizului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lucrările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investiții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„AMENAJARE PARC ȘI ÎMPREJMUIRE TEREN NR. CAD. 53401„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finanțat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bugetul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local 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comunei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Bulz</w:t>
            </w:r>
            <w:proofErr w:type="spellEnd"/>
          </w:p>
        </w:tc>
        <w:tc>
          <w:tcPr>
            <w:tcW w:w="3750" w:type="dxa"/>
            <w:vAlign w:val="center"/>
          </w:tcPr>
          <w:p w14:paraId="74CA6D5A" w14:textId="12AD5853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8AF4EEB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595C7596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6079667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82.</w:t>
            </w:r>
          </w:p>
        </w:tc>
        <w:tc>
          <w:tcPr>
            <w:tcW w:w="1350" w:type="dxa"/>
            <w:vAlign w:val="center"/>
          </w:tcPr>
          <w:p w14:paraId="0FEE559E" w14:textId="136976AD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4A7636E4" w14:textId="4FFA78EE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BABB0" w14:textId="6934A712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  <w:lang w:val="pt-BR" w:eastAsia="en-US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devizului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lucrările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investiții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„LUCRĂRI DE REPARAȚII SPAȚIU POȘTĂ ÎN LOC. MUNTENI„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finanțat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bugetul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local 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comunei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Bulz</w:t>
            </w:r>
            <w:proofErr w:type="spellEnd"/>
          </w:p>
        </w:tc>
        <w:tc>
          <w:tcPr>
            <w:tcW w:w="3750" w:type="dxa"/>
            <w:vAlign w:val="center"/>
          </w:tcPr>
          <w:p w14:paraId="0600D596" w14:textId="1F22290B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CAFF8A0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1E98C856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0AD629D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83.</w:t>
            </w:r>
          </w:p>
        </w:tc>
        <w:tc>
          <w:tcPr>
            <w:tcW w:w="1350" w:type="dxa"/>
            <w:vAlign w:val="center"/>
          </w:tcPr>
          <w:p w14:paraId="1F50FF6F" w14:textId="56FE1122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59BDF8A3" w14:textId="6BE43AE9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70C47" w14:textId="23FA508E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  <w:lang w:val="pt-BR" w:eastAsia="en-US"/>
              </w:rPr>
            </w:pPr>
            <w:proofErr w:type="spellStart"/>
            <w:r w:rsidRPr="0022037B">
              <w:rPr>
                <w:rFonts w:ascii="Times New Roma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devizului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lucrările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2037B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hAnsi="Times New Roman" w:cs="Times New Roman"/>
              </w:rPr>
              <w:t>investiții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„LUCRĂRI DE REPARAȚII SPAȚIU POȘTĂ ÎN LOC. REMEȚI„ </w:t>
            </w:r>
            <w:proofErr w:type="spellStart"/>
            <w:r w:rsidRPr="0022037B">
              <w:rPr>
                <w:rFonts w:ascii="Times New Roman" w:hAnsi="Times New Roman" w:cs="Times New Roman"/>
              </w:rPr>
              <w:t>finanțat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bugetu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local al </w:t>
            </w:r>
            <w:proofErr w:type="spellStart"/>
            <w:r w:rsidRPr="0022037B">
              <w:rPr>
                <w:rFonts w:ascii="Times New Roman" w:hAnsi="Times New Roman" w:cs="Times New Roman"/>
              </w:rPr>
              <w:t>comunei</w:t>
            </w:r>
            <w:proofErr w:type="spellEnd"/>
            <w:r w:rsidRPr="002203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</w:rPr>
              <w:t>Bulz</w:t>
            </w:r>
            <w:proofErr w:type="spellEnd"/>
          </w:p>
        </w:tc>
        <w:tc>
          <w:tcPr>
            <w:tcW w:w="3750" w:type="dxa"/>
            <w:vAlign w:val="center"/>
          </w:tcPr>
          <w:p w14:paraId="5DE1A909" w14:textId="7C8D4A02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57FC918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6736E8AA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816EA2D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84.</w:t>
            </w:r>
          </w:p>
        </w:tc>
        <w:tc>
          <w:tcPr>
            <w:tcW w:w="1350" w:type="dxa"/>
            <w:vAlign w:val="center"/>
          </w:tcPr>
          <w:p w14:paraId="34971F69" w14:textId="2DB4FCA0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7770456C" w14:textId="134C42E5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80AB6" w14:textId="54F12A75" w:rsidR="0022037B" w:rsidRPr="0022037B" w:rsidRDefault="0022037B" w:rsidP="0022037B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lang w:val="pt-BR" w:eastAsia="en-US"/>
              </w:rPr>
            </w:pP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aprobarea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utilizării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excedentului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bugetului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</w:t>
            </w:r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lastRenderedPageBreak/>
              <w:t xml:space="preserve">local din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anul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2024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pentru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finanțarea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cheltuielilor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în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>anul</w:t>
            </w:r>
            <w:proofErr w:type="spellEnd"/>
            <w:r w:rsidRPr="0022037B">
              <w:rPr>
                <w:rFonts w:ascii="Times New Roman" w:eastAsia="SimSun" w:hAnsi="Times New Roman" w:cs="Times New Roman"/>
                <w:b w:val="0"/>
                <w:bCs w:val="0"/>
                <w:sz w:val="20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589AB286" w14:textId="535D25B6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65CC35E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601122DD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700ED66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85.</w:t>
            </w:r>
          </w:p>
        </w:tc>
        <w:tc>
          <w:tcPr>
            <w:tcW w:w="1350" w:type="dxa"/>
            <w:vAlign w:val="center"/>
          </w:tcPr>
          <w:p w14:paraId="20790D5A" w14:textId="6FAF0A94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5268B048" w14:textId="2935C33B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C54BE" w14:textId="42F6A04C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  <w:lang w:val="pt-BR" w:eastAsia="en-US"/>
              </w:rPr>
            </w:pPr>
            <w:proofErr w:type="spellStart"/>
            <w:r w:rsidRPr="0022037B">
              <w:rPr>
                <w:rFonts w:ascii="Times New Roman" w:eastAsia="SimSu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bugetului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rectificat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al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comunei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Bulz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pentru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anul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100B89F5" w14:textId="377CA20A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0C279A9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0F0C34ED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F749CED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86.</w:t>
            </w:r>
          </w:p>
        </w:tc>
        <w:tc>
          <w:tcPr>
            <w:tcW w:w="1350" w:type="dxa"/>
            <w:vAlign w:val="center"/>
          </w:tcPr>
          <w:p w14:paraId="0C396E3B" w14:textId="0E8F84D4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74C53C4F" w14:textId="32E77D0D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748B7" w14:textId="0A705CA1" w:rsidR="0022037B" w:rsidRPr="0022037B" w:rsidRDefault="0022037B" w:rsidP="0022037B">
            <w:pPr>
              <w:pStyle w:val="NoSpacing1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pt-BR" w:eastAsia="en-US"/>
              </w:rPr>
            </w:pPr>
            <w:r w:rsidRPr="0022037B">
              <w:rPr>
                <w:rFonts w:ascii="Times New Roman" w:hAnsi="Times New Roman" w:cs="Times New Roman"/>
                <w:sz w:val="20"/>
                <w:szCs w:val="20"/>
              </w:rPr>
              <w:t>privind stabilirea taxei de închiriere a utilajului buldoexcavator JCB 3CX aflat în patrimoniul comunei Bulz</w:t>
            </w:r>
          </w:p>
        </w:tc>
        <w:tc>
          <w:tcPr>
            <w:tcW w:w="3750" w:type="dxa"/>
            <w:vAlign w:val="center"/>
          </w:tcPr>
          <w:p w14:paraId="5973C27F" w14:textId="43613B31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7BD201E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049C6BCC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7CC22FA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87.</w:t>
            </w:r>
          </w:p>
        </w:tc>
        <w:tc>
          <w:tcPr>
            <w:tcW w:w="1350" w:type="dxa"/>
            <w:vAlign w:val="center"/>
          </w:tcPr>
          <w:p w14:paraId="1C17E7BD" w14:textId="75B532DC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5782B00A" w14:textId="436D2BA4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B760" w14:textId="139E37E0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  <w:lang w:val="pt-BR" w:eastAsia="en-US"/>
              </w:rPr>
            </w:pP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privind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aprobarea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procedurii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de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repoziționare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a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unei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suprafețe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de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teren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,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situat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în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intravilanul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color w:val="000000"/>
                <w:lang w:bidi="ar"/>
              </w:rPr>
              <w:t>comunei</w:t>
            </w:r>
            <w:proofErr w:type="spellEnd"/>
            <w:r w:rsidRPr="0022037B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  <w:color w:val="000000"/>
                <w:lang w:bidi="ar"/>
              </w:rPr>
              <w:t>Bulz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,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identificat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prin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nr. cad. 53166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înscris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în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CF 53166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Bulz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,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în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suprafață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de 157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mp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cu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categoria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de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folosință</w:t>
            </w:r>
            <w:proofErr w:type="spellEnd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 xml:space="preserve"> </w:t>
            </w:r>
            <w:proofErr w:type="spellStart"/>
            <w:r w:rsidRPr="0022037B">
              <w:rPr>
                <w:rFonts w:ascii="Times New Roman" w:eastAsia="TimesNewRomanPS-BoldMT" w:hAnsi="Times New Roman" w:cs="Times New Roman"/>
                <w:color w:val="000000"/>
                <w:lang w:bidi="ar"/>
              </w:rPr>
              <w:t>neproductiv</w:t>
            </w:r>
            <w:proofErr w:type="spellEnd"/>
          </w:p>
        </w:tc>
        <w:tc>
          <w:tcPr>
            <w:tcW w:w="3750" w:type="dxa"/>
            <w:vAlign w:val="center"/>
          </w:tcPr>
          <w:p w14:paraId="144E12A3" w14:textId="04288D50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9C874B9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69B7D82F" w14:textId="77777777" w:rsidTr="006F04E7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4528B34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88.</w:t>
            </w:r>
          </w:p>
        </w:tc>
        <w:tc>
          <w:tcPr>
            <w:tcW w:w="1350" w:type="dxa"/>
            <w:vAlign w:val="center"/>
          </w:tcPr>
          <w:p w14:paraId="2156484E" w14:textId="4E300706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4F977A94" w14:textId="238A3FDB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B1178" w14:textId="37D2465F" w:rsidR="0022037B" w:rsidRPr="0022037B" w:rsidRDefault="0022037B" w:rsidP="0022037B">
            <w:pPr>
              <w:jc w:val="both"/>
              <w:rPr>
                <w:rFonts w:ascii="Times New Roman" w:hAnsi="Times New Roman" w:cs="Times New Roman"/>
                <w:lang w:val="pt-BR" w:eastAsia="en-US"/>
              </w:rPr>
            </w:pPr>
            <w:proofErr w:type="spellStart"/>
            <w:r w:rsidRPr="0022037B">
              <w:rPr>
                <w:rFonts w:ascii="Times New Roman" w:eastAsia="SimSun" w:hAnsi="Times New Roman" w:cs="Times New Roman"/>
              </w:rPr>
              <w:t>privind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aprobarea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documentației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cadastrale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și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înscrierea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în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Cartea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Funciară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în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favoarea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comunei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Bulz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a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unor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suprafețe</w:t>
            </w:r>
            <w:proofErr w:type="spellEnd"/>
            <w:r w:rsidRPr="0022037B">
              <w:rPr>
                <w:rFonts w:ascii="Times New Roman" w:eastAsia="SimSun" w:hAnsi="Times New Roman" w:cs="Times New Roman"/>
              </w:rPr>
              <w:t xml:space="preserve"> de </w:t>
            </w:r>
            <w:proofErr w:type="spellStart"/>
            <w:r w:rsidRPr="0022037B">
              <w:rPr>
                <w:rFonts w:ascii="Times New Roman" w:eastAsia="SimSun" w:hAnsi="Times New Roman" w:cs="Times New Roman"/>
              </w:rPr>
              <w:t>teren</w:t>
            </w:r>
            <w:proofErr w:type="spellEnd"/>
          </w:p>
        </w:tc>
        <w:tc>
          <w:tcPr>
            <w:tcW w:w="3750" w:type="dxa"/>
            <w:vAlign w:val="center"/>
          </w:tcPr>
          <w:p w14:paraId="7514AF94" w14:textId="22C1E69E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DD033C0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72D54FE6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E6FE344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89.</w:t>
            </w:r>
          </w:p>
        </w:tc>
        <w:tc>
          <w:tcPr>
            <w:tcW w:w="1350" w:type="dxa"/>
            <w:vAlign w:val="center"/>
          </w:tcPr>
          <w:p w14:paraId="4F2DD1F7" w14:textId="09C083C3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1A462CE4" w14:textId="398B831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FC66D" w14:textId="18E2749E" w:rsidR="0022037B" w:rsidRPr="0022037B" w:rsidRDefault="0022037B" w:rsidP="0022037B">
            <w:pPr>
              <w:pStyle w:val="NoSpacing1"/>
              <w:spacing w:afterLines="5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>privind</w:t>
            </w:r>
            <w:proofErr w:type="spellEnd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>atestarea</w:t>
            </w:r>
            <w:proofErr w:type="spellEnd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>inventarului</w:t>
            </w:r>
            <w:proofErr w:type="spellEnd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>bunurilor</w:t>
            </w:r>
            <w:proofErr w:type="spellEnd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 xml:space="preserve"> care </w:t>
            </w:r>
            <w:proofErr w:type="spellStart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>aparțin</w:t>
            </w:r>
            <w:proofErr w:type="spellEnd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>domeniului</w:t>
            </w:r>
            <w:proofErr w:type="spellEnd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 xml:space="preserve"> public al </w:t>
            </w:r>
            <w:proofErr w:type="spellStart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>comunei</w:t>
            </w:r>
            <w:proofErr w:type="spellEnd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>Bulz</w:t>
            </w:r>
            <w:proofErr w:type="spellEnd"/>
            <w:r w:rsidRPr="002203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bdr w:val="nil"/>
                <w:lang w:val="en-US" w:eastAsia="en-US"/>
              </w:rPr>
              <w:t xml:space="preserve">, </w:t>
            </w:r>
            <w:proofErr w:type="spellStart"/>
            <w:r w:rsidRPr="002203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județul</w:t>
            </w:r>
            <w:proofErr w:type="spellEnd"/>
            <w:r w:rsidRPr="0022037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Bihor</w:t>
            </w:r>
          </w:p>
        </w:tc>
        <w:tc>
          <w:tcPr>
            <w:tcW w:w="3750" w:type="dxa"/>
            <w:vAlign w:val="center"/>
          </w:tcPr>
          <w:p w14:paraId="46173401" w14:textId="03B909DA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2A843FF0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3E030D7A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9F4EE4E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90.</w:t>
            </w:r>
          </w:p>
        </w:tc>
        <w:tc>
          <w:tcPr>
            <w:tcW w:w="1350" w:type="dxa"/>
            <w:vAlign w:val="center"/>
          </w:tcPr>
          <w:p w14:paraId="5060C5C2" w14:textId="3830EC7D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21897014" w14:textId="47ED36CD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A3CB2" w14:textId="42A09D87" w:rsidR="0022037B" w:rsidRPr="0022037B" w:rsidRDefault="0022037B" w:rsidP="0022037B">
            <w:pPr>
              <w:pStyle w:val="NoSpacing1"/>
              <w:spacing w:afterLines="5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privind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aprobarea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transferului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microbuzului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școlar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în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gestiunea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Școlii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Gimnaziale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nr. 1 </w:t>
            </w:r>
            <w:proofErr w:type="spellStart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Bulz</w:t>
            </w:r>
            <w:proofErr w:type="spellEnd"/>
            <w:r w:rsidRPr="0022037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750" w:type="dxa"/>
            <w:vAlign w:val="center"/>
          </w:tcPr>
          <w:p w14:paraId="0440B851" w14:textId="6CBBAA7D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728D87C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45B46646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51D502E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91.</w:t>
            </w:r>
          </w:p>
        </w:tc>
        <w:tc>
          <w:tcPr>
            <w:tcW w:w="1350" w:type="dxa"/>
            <w:vAlign w:val="center"/>
          </w:tcPr>
          <w:p w14:paraId="6DDB25DD" w14:textId="725C2392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6537D4ED" w14:textId="53CD94B8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2B5B" w14:textId="26C80C80" w:rsidR="0022037B" w:rsidRPr="00FB5B42" w:rsidRDefault="0022037B" w:rsidP="0022037B">
            <w:pPr>
              <w:pStyle w:val="NoSpacing1"/>
              <w:spacing w:afterLines="5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B4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o-RO"/>
              </w:rPr>
              <w:t xml:space="preserve">privind aprobarea încheierii unui acord de parteneriat între Comuna Bulz, în calitate de  lider,  și  Asociația GAL POARTA TRANSILVANIEI, în calitate de partener,  pentru realizarea proiectului </w:t>
            </w:r>
            <w:bookmarkStart w:id="26" w:name="_Hlk161734409"/>
            <w:r w:rsidRPr="00FB5B42">
              <w:rPr>
                <w:rFonts w:ascii="Times New Roman" w:eastAsia="Courier New" w:hAnsi="Times New Roman" w:cs="Times New Roman"/>
                <w:i/>
                <w:color w:val="000000"/>
                <w:sz w:val="20"/>
                <w:szCs w:val="20"/>
                <w:lang w:eastAsia="ro-RO"/>
              </w:rPr>
              <w:t>,,ALĂTURI DE BUNICII NOȘTRI”</w:t>
            </w:r>
            <w:bookmarkEnd w:id="26"/>
            <w:r w:rsidRPr="00FB5B42">
              <w:rPr>
                <w:rFonts w:ascii="Times New Roman" w:eastAsia="Courier New" w:hAnsi="Times New Roman" w:cs="Times New Roman"/>
                <w:i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FB5B42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val="pt-PT" w:eastAsia="ro-RO"/>
              </w:rPr>
              <w:t>î</w:t>
            </w:r>
            <w:r w:rsidRPr="00FB5B4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o-RO"/>
              </w:rPr>
              <w:t xml:space="preserve">n cadrul PIDS 2021-2027, </w:t>
            </w:r>
            <w:r w:rsidRPr="00FB5B4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pt-BR" w:eastAsia="ro-RO"/>
              </w:rPr>
              <w:t xml:space="preserve">P06 - SERVICII DE SUPORT PENTRU PERSOANE </w:t>
            </w:r>
            <w:r w:rsidRPr="00FB5B4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pt-BR" w:eastAsia="ro-RO"/>
              </w:rPr>
              <w:lastRenderedPageBreak/>
              <w:t xml:space="preserve">VÂRSTNICE, ACȚIUNEA 6.1 – SERVICII DE ÎNGRIJIRE LA DOMICILIU PENTRU PERSOANELE VÂRSTNICE </w:t>
            </w:r>
            <w:r w:rsidRPr="00FB5B4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o-RO"/>
              </w:rPr>
              <w:t>Servicii de suport pentru persoane vârstnice, Acțiunea 6.1 – Servicii de îngrijire la domiciliu pentru persoanele vârstnice</w:t>
            </w:r>
          </w:p>
        </w:tc>
        <w:tc>
          <w:tcPr>
            <w:tcW w:w="3750" w:type="dxa"/>
            <w:vAlign w:val="center"/>
          </w:tcPr>
          <w:p w14:paraId="2CAD6A52" w14:textId="76886362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E14EAC0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2ACAD8A2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54F4A2F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92.</w:t>
            </w:r>
          </w:p>
        </w:tc>
        <w:tc>
          <w:tcPr>
            <w:tcW w:w="1350" w:type="dxa"/>
            <w:vAlign w:val="center"/>
          </w:tcPr>
          <w:p w14:paraId="3133D01B" w14:textId="10CF3A4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7E2AF645" w14:textId="78FB6AB0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BDFEC" w14:textId="639456C6" w:rsidR="0022037B" w:rsidRPr="00FB5B42" w:rsidRDefault="0022037B" w:rsidP="002203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5B42">
              <w:rPr>
                <w:rFonts w:ascii="Times New Roman" w:eastAsia="SimSun" w:hAnsi="Times New Roman" w:cs="Times New Roman"/>
              </w:rPr>
              <w:t>privind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aprobarea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demarării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procedurii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în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vederea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încheierii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unui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acord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de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înfrățire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între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comuna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Bulz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și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comuna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Magyarhomorog</w:t>
            </w:r>
            <w:proofErr w:type="spellEnd"/>
            <w:r w:rsidRPr="00FB5B42">
              <w:rPr>
                <w:rFonts w:ascii="Times New Roman" w:eastAsia="SimSun" w:hAnsi="Times New Roman" w:cs="Times New Roman"/>
              </w:rPr>
              <w:t xml:space="preserve"> din </w:t>
            </w:r>
            <w:proofErr w:type="spellStart"/>
            <w:r w:rsidRPr="00FB5B42">
              <w:rPr>
                <w:rFonts w:ascii="Times New Roman" w:eastAsia="SimSun" w:hAnsi="Times New Roman" w:cs="Times New Roman"/>
              </w:rPr>
              <w:t>Ungaria</w:t>
            </w:r>
            <w:proofErr w:type="spellEnd"/>
          </w:p>
        </w:tc>
        <w:tc>
          <w:tcPr>
            <w:tcW w:w="3750" w:type="dxa"/>
            <w:vAlign w:val="center"/>
          </w:tcPr>
          <w:p w14:paraId="5301F75F" w14:textId="6959AF0B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BB77725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7A6A6E2C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7B1BA62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93.</w:t>
            </w:r>
          </w:p>
        </w:tc>
        <w:tc>
          <w:tcPr>
            <w:tcW w:w="1350" w:type="dxa"/>
            <w:vAlign w:val="center"/>
          </w:tcPr>
          <w:p w14:paraId="04AC3859" w14:textId="6038EB48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44892967" w14:textId="02A7010D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2B5F7" w14:textId="4CD1E6AF" w:rsidR="0022037B" w:rsidRPr="00FB5B42" w:rsidRDefault="0022037B" w:rsidP="0022037B">
            <w:pPr>
              <w:pStyle w:val="NoSpacing1"/>
              <w:spacing w:afterLines="5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aprobarea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executării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lucrărilor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public al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comunei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Bulz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investiția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,,AMENAJARE</w:t>
            </w:r>
            <w:proofErr w:type="gram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PIAȚETĂ, PARC CU LOC DE JOACĂ PENTRU COPII ȘI TEREN DE SPORT MULTIFUNCȚIONAL”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loc.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Remeți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Comuna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Bulz</w:t>
            </w:r>
            <w:proofErr w:type="spellEnd"/>
          </w:p>
        </w:tc>
        <w:tc>
          <w:tcPr>
            <w:tcW w:w="3750" w:type="dxa"/>
            <w:vAlign w:val="center"/>
          </w:tcPr>
          <w:p w14:paraId="10E037E3" w14:textId="309D305C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23F24759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22037B" w14:paraId="14BF99B6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ECD682D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94.</w:t>
            </w:r>
          </w:p>
        </w:tc>
        <w:tc>
          <w:tcPr>
            <w:tcW w:w="1350" w:type="dxa"/>
            <w:vAlign w:val="center"/>
          </w:tcPr>
          <w:p w14:paraId="7F53CBC6" w14:textId="5BE005AB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22.08.2025</w:t>
            </w:r>
          </w:p>
        </w:tc>
        <w:tc>
          <w:tcPr>
            <w:tcW w:w="1456" w:type="dxa"/>
            <w:vAlign w:val="center"/>
          </w:tcPr>
          <w:p w14:paraId="2DC5E61F" w14:textId="3C4668EF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26.08.2025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EF2E0" w14:textId="2B8BB1F9" w:rsidR="0022037B" w:rsidRPr="00FB5B42" w:rsidRDefault="0022037B" w:rsidP="0022037B">
            <w:pPr>
              <w:pStyle w:val="NoSpacing1"/>
              <w:spacing w:afterLines="5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privind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însuşirea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Raportului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referitor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activitatea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asistenţilor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personali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ai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persoanelor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cu handicap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grav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pe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semestrul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II al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anului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2024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și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semestrul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I al </w:t>
            </w:r>
            <w:proofErr w:type="spellStart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anului</w:t>
            </w:r>
            <w:proofErr w:type="spellEnd"/>
            <w:r w:rsidRPr="00FB5B4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1AFFCC84" w14:textId="1954FA76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27E39305" w14:textId="77777777" w:rsidR="0022037B" w:rsidRPr="00EE2AF8" w:rsidRDefault="0022037B" w:rsidP="002203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29BFFCA1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F45703C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95.</w:t>
            </w:r>
          </w:p>
        </w:tc>
        <w:tc>
          <w:tcPr>
            <w:tcW w:w="1350" w:type="dxa"/>
            <w:vAlign w:val="center"/>
          </w:tcPr>
          <w:p w14:paraId="30348436" w14:textId="6141AB0E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543A37D0" w14:textId="0CD600AD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FB2B7" w14:textId="0D7BE4BF" w:rsidR="00FB5B42" w:rsidRPr="00FB5B42" w:rsidRDefault="00FB5B42" w:rsidP="00FB5B42">
            <w:pPr>
              <w:pStyle w:val="NoSpacing1"/>
              <w:spacing w:afterLines="5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_Hlk179538212"/>
            <w:r w:rsidRPr="00FB5B42">
              <w:rPr>
                <w:rFonts w:ascii="Times New Roman" w:hAnsi="Times New Roman" w:cs="Times New Roman"/>
                <w:sz w:val="20"/>
                <w:szCs w:val="20"/>
              </w:rPr>
              <w:t>privind alegerea preşedintelui de şedinţă pentru lunile octombrie, noiembrie și decembrie 2025</w:t>
            </w:r>
            <w:bookmarkEnd w:id="27"/>
          </w:p>
        </w:tc>
        <w:tc>
          <w:tcPr>
            <w:tcW w:w="3750" w:type="dxa"/>
            <w:vAlign w:val="center"/>
          </w:tcPr>
          <w:p w14:paraId="6B20B666" w14:textId="6C194DD1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39578C1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3A90913C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1EEA49A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96.</w:t>
            </w:r>
          </w:p>
        </w:tc>
        <w:tc>
          <w:tcPr>
            <w:tcW w:w="1350" w:type="dxa"/>
            <w:vAlign w:val="center"/>
          </w:tcPr>
          <w:p w14:paraId="4FDCB365" w14:textId="4084EFA6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0E4E3F83" w14:textId="46EA95D6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33E93" w14:textId="650337DF" w:rsidR="00FB5B42" w:rsidRPr="00FB5B42" w:rsidRDefault="00FB5B42" w:rsidP="00FB5B42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lang w:bidi="ar"/>
              </w:rPr>
            </w:pPr>
            <w:r w:rsidRPr="00FB5B42">
              <w:rPr>
                <w:rFonts w:ascii="Times New Roman" w:eastAsia="Times New Roman" w:hAnsi="Times New Roman" w:cs="Times New Roman"/>
                <w:lang w:val="ro-RO"/>
              </w:rPr>
              <w:t>privind aprobarea ordinii de zi pentru şedinţa extraordinară din</w:t>
            </w:r>
            <w:r w:rsidRPr="00FB5B42">
              <w:rPr>
                <w:rFonts w:ascii="Times New Roman" w:eastAsia="Times New Roman" w:hAnsi="Times New Roman" w:cs="Times New Roman"/>
              </w:rPr>
              <w:t xml:space="preserve"> </w:t>
            </w:r>
            <w:r w:rsidRPr="00FB5B42">
              <w:rPr>
                <w:rFonts w:ascii="Times New Roman" w:eastAsia="Times New Roman" w:hAnsi="Times New Roman" w:cs="Times New Roman"/>
                <w:lang w:val="ro-RO"/>
              </w:rPr>
              <w:t>data de 17.10.2025</w:t>
            </w:r>
          </w:p>
        </w:tc>
        <w:tc>
          <w:tcPr>
            <w:tcW w:w="3750" w:type="dxa"/>
            <w:vAlign w:val="center"/>
          </w:tcPr>
          <w:p w14:paraId="3FE6C26C" w14:textId="21CB39AC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3A7D39D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277254D6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80AA421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97.</w:t>
            </w:r>
          </w:p>
        </w:tc>
        <w:tc>
          <w:tcPr>
            <w:tcW w:w="1350" w:type="dxa"/>
            <w:vAlign w:val="center"/>
          </w:tcPr>
          <w:p w14:paraId="699104F9" w14:textId="3083071D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1C96A09D" w14:textId="2DB4AB3E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DD622" w14:textId="4783579A" w:rsidR="00FB5B42" w:rsidRPr="00FB5B42" w:rsidRDefault="00FB5B42" w:rsidP="00FB5B42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aprobarea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procesului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-verbal de la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ședința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ordinară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a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Consiliului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Local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Bulz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din data de 22.08.2025</w:t>
            </w:r>
          </w:p>
        </w:tc>
        <w:tc>
          <w:tcPr>
            <w:tcW w:w="3750" w:type="dxa"/>
            <w:vAlign w:val="center"/>
          </w:tcPr>
          <w:p w14:paraId="18805598" w14:textId="0C7040F2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439956D9" w14:textId="177372F0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3DD83B72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CDBF296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98.</w:t>
            </w:r>
          </w:p>
        </w:tc>
        <w:tc>
          <w:tcPr>
            <w:tcW w:w="1350" w:type="dxa"/>
            <w:vAlign w:val="center"/>
          </w:tcPr>
          <w:p w14:paraId="69463ED3" w14:textId="071A3CD9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23B034F5" w14:textId="149D03B6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DAB3F" w14:textId="14C496E0" w:rsidR="00FB5B42" w:rsidRPr="00FB5B42" w:rsidRDefault="00FB5B42" w:rsidP="00FB5B42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aprobarea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listei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consumatorilor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–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persoane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fizice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care au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domiciliul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stabil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și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locuiesc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efectiv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în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comuna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Bulz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care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beneficiază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de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reducerea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cu 50% a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preţului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final al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energiei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electrice</w:t>
            </w:r>
            <w:proofErr w:type="spellEnd"/>
          </w:p>
        </w:tc>
        <w:tc>
          <w:tcPr>
            <w:tcW w:w="3750" w:type="dxa"/>
            <w:vAlign w:val="center"/>
          </w:tcPr>
          <w:p w14:paraId="35DC2F3C" w14:textId="49784600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3CE32E1" w14:textId="430D26CC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20995F81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E1C1349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99.</w:t>
            </w:r>
          </w:p>
        </w:tc>
        <w:tc>
          <w:tcPr>
            <w:tcW w:w="1350" w:type="dxa"/>
            <w:vAlign w:val="center"/>
          </w:tcPr>
          <w:p w14:paraId="3973FC3B" w14:textId="66A41D6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5979EE6B" w14:textId="4108F2C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6FBBF" w14:textId="54DCC061" w:rsidR="00FB5B42" w:rsidRPr="00FB5B42" w:rsidRDefault="00FB5B42" w:rsidP="00FB5B42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bookmarkStart w:id="28" w:name="_Hlk180596833"/>
            <w:r w:rsidRPr="00FB5B4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 w:eastAsia="ro-RO"/>
              </w:rPr>
              <w:t>privind desemnarea unui reprezentant din cadrul Consiliului Local al comunei Bulz în Consiliul de Administraţie al Şcolii Gimnaziale Nr. 1 Bulz pentru anul școlar 2025-202</w:t>
            </w:r>
            <w:bookmarkEnd w:id="28"/>
            <w:r w:rsidRPr="00FB5B4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 w:eastAsia="ro-RO"/>
              </w:rPr>
              <w:t>6</w:t>
            </w:r>
          </w:p>
        </w:tc>
        <w:tc>
          <w:tcPr>
            <w:tcW w:w="3750" w:type="dxa"/>
            <w:vAlign w:val="center"/>
          </w:tcPr>
          <w:p w14:paraId="0F1BEA68" w14:textId="26224FC9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F3E3F2D" w14:textId="6A963021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11990395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4326DAA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</w:p>
        </w:tc>
        <w:tc>
          <w:tcPr>
            <w:tcW w:w="1350" w:type="dxa"/>
            <w:vAlign w:val="center"/>
          </w:tcPr>
          <w:p w14:paraId="47A686E9" w14:textId="0F568786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336584DA" w14:textId="0599E13F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12D88" w14:textId="33CD1B23" w:rsidR="00FB5B42" w:rsidRPr="00FB5B42" w:rsidRDefault="00FB5B42" w:rsidP="00FB5B42">
            <w:pPr>
              <w:pStyle w:val="BodyText"/>
              <w:jc w:val="both"/>
              <w:rPr>
                <w:rFonts w:ascii="Times New Roman" w:hAnsi="Times New Roman" w:cs="Times New Roman"/>
                <w:sz w:val="20"/>
              </w:rPr>
            </w:pPr>
            <w:bookmarkStart w:id="29" w:name="_Hlk211189077"/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privind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aprobarea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dezmembrării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nr. cad. 52345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si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52623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în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2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loturi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fiecare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și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însușirea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documentației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cadastrale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pentru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formarea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numerelor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cadastrale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rezultate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în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urma</w:t>
            </w:r>
            <w:proofErr w:type="spellEnd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5B42">
              <w:rPr>
                <w:rStyle w:val="Strong"/>
                <w:rFonts w:ascii="Times New Roman" w:hAnsi="Times New Roman" w:cs="Times New Roman"/>
                <w:sz w:val="20"/>
              </w:rPr>
              <w:t>dezmembrărilor</w:t>
            </w:r>
            <w:bookmarkEnd w:id="29"/>
            <w:proofErr w:type="spellEnd"/>
          </w:p>
        </w:tc>
        <w:tc>
          <w:tcPr>
            <w:tcW w:w="3750" w:type="dxa"/>
            <w:vAlign w:val="center"/>
          </w:tcPr>
          <w:p w14:paraId="6376A8A5" w14:textId="0D5B8712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2DA9482" w14:textId="1EC161E5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29966AA9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8D65EB1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101.</w:t>
            </w:r>
          </w:p>
        </w:tc>
        <w:tc>
          <w:tcPr>
            <w:tcW w:w="1350" w:type="dxa"/>
            <w:vAlign w:val="center"/>
          </w:tcPr>
          <w:p w14:paraId="488101A0" w14:textId="7B62DEE3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432919BF" w14:textId="1B0DA2BA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3F83E" w14:textId="0126920F" w:rsidR="00FB5B42" w:rsidRPr="00FB5B42" w:rsidRDefault="00FB5B42" w:rsidP="00FB5B42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FB5B4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/>
              </w:rPr>
              <w:t>privind modificarea și completarea Actului Constitutiv și Regulamentului  privind  organizarea, funcţionarea, atribuţiile  şi  limitele  de competenţă  ale Regiei Autonome Ocolul Silvic ”Brătcuța”</w:t>
            </w:r>
          </w:p>
        </w:tc>
        <w:tc>
          <w:tcPr>
            <w:tcW w:w="3750" w:type="dxa"/>
            <w:vAlign w:val="center"/>
          </w:tcPr>
          <w:p w14:paraId="6A4634BE" w14:textId="0B598819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E135098" w14:textId="7BD543FD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15133852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2660499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102.</w:t>
            </w:r>
          </w:p>
        </w:tc>
        <w:tc>
          <w:tcPr>
            <w:tcW w:w="1350" w:type="dxa"/>
            <w:vAlign w:val="center"/>
          </w:tcPr>
          <w:p w14:paraId="6A8EF74F" w14:textId="75288193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4A0C4AE5" w14:textId="2DFFD399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F9489" w14:textId="3FBDF655" w:rsidR="00FB5B42" w:rsidRPr="00FB5B42" w:rsidRDefault="00FB5B42" w:rsidP="00FB5B42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bookmarkStart w:id="30" w:name="_Hlk177993178"/>
            <w:r w:rsidRPr="00FB5B42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/>
              </w:rPr>
              <w:t>privind aprobarea actelor de punere în valoare, a prețului pentru serviciile de exploatare forestieră de produse principale și a prețului de vânzare a lemnului de foc pentru populația comunei Bulz</w:t>
            </w:r>
            <w:bookmarkEnd w:id="30"/>
          </w:p>
        </w:tc>
        <w:tc>
          <w:tcPr>
            <w:tcW w:w="3750" w:type="dxa"/>
            <w:vAlign w:val="center"/>
          </w:tcPr>
          <w:p w14:paraId="0659DBFB" w14:textId="04C6D04C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8F2B6FD" w14:textId="3F9E2AC9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1BF07D2D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77E4140B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103.</w:t>
            </w:r>
          </w:p>
        </w:tc>
        <w:tc>
          <w:tcPr>
            <w:tcW w:w="1350" w:type="dxa"/>
            <w:vAlign w:val="center"/>
          </w:tcPr>
          <w:p w14:paraId="20AA5FF9" w14:textId="4A655D56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1D658BE7" w14:textId="2DBA9465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09391" w14:textId="759FED26" w:rsidR="00FB5B42" w:rsidRPr="00FB5B42" w:rsidRDefault="00FB5B42" w:rsidP="00FB5B42">
            <w:pPr>
              <w:pStyle w:val="NoSpacing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211265617"/>
            <w:r w:rsidRPr="00FB5B42">
              <w:rPr>
                <w:rFonts w:ascii="Times New Roman" w:hAnsi="Times New Roman" w:cs="Times New Roman"/>
                <w:sz w:val="20"/>
                <w:szCs w:val="20"/>
              </w:rPr>
              <w:t>privind aprobarea actelor de punere în valoare și a prețului de vânzare pe picior a lemnului către agenții economici din produse principale proprietatea comunei Bulz</w:t>
            </w:r>
            <w:bookmarkEnd w:id="31"/>
          </w:p>
        </w:tc>
        <w:tc>
          <w:tcPr>
            <w:tcW w:w="3750" w:type="dxa"/>
            <w:vAlign w:val="center"/>
          </w:tcPr>
          <w:p w14:paraId="48BDB0EC" w14:textId="5A31A356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4C4E44D" w14:textId="31DC2DD2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FB5B42" w14:paraId="0F549A59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27147E0" w14:textId="77777777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104.</w:t>
            </w:r>
          </w:p>
        </w:tc>
        <w:tc>
          <w:tcPr>
            <w:tcW w:w="1350" w:type="dxa"/>
            <w:vAlign w:val="center"/>
          </w:tcPr>
          <w:p w14:paraId="4DFB18DE" w14:textId="69DBAC99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17.10.2025</w:t>
            </w:r>
          </w:p>
        </w:tc>
        <w:tc>
          <w:tcPr>
            <w:tcW w:w="1456" w:type="dxa"/>
            <w:vAlign w:val="center"/>
          </w:tcPr>
          <w:p w14:paraId="094762E6" w14:textId="2B79557B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20C77" w14:textId="1359C10B" w:rsidR="00FB5B42" w:rsidRPr="00FB5B42" w:rsidRDefault="00FB5B42" w:rsidP="00FB5B42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aprobarea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actului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de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punere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în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valoare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Valea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Iadului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și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a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prețului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de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vânzare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pe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picior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a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lastRenderedPageBreak/>
              <w:t>lemnului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către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>agenții</w:t>
            </w:r>
            <w:proofErr w:type="spellEnd"/>
            <w:r w:rsidRPr="00FB5B42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economici</w:t>
            </w:r>
          </w:p>
        </w:tc>
        <w:tc>
          <w:tcPr>
            <w:tcW w:w="3750" w:type="dxa"/>
            <w:vAlign w:val="center"/>
          </w:tcPr>
          <w:p w14:paraId="7CB6AB78" w14:textId="3D540F21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719F5AC" w14:textId="66D6B218" w:rsidR="00FB5B42" w:rsidRPr="00EE2AF8" w:rsidRDefault="00FB5B42" w:rsidP="00FB5B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122D68" w14:paraId="0CFB83C1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A3F82FD" w14:textId="77777777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105.</w:t>
            </w:r>
          </w:p>
        </w:tc>
        <w:tc>
          <w:tcPr>
            <w:tcW w:w="1350" w:type="dxa"/>
            <w:vAlign w:val="center"/>
          </w:tcPr>
          <w:p w14:paraId="610AA896" w14:textId="60970B3C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24.11.2025</w:t>
            </w:r>
          </w:p>
        </w:tc>
        <w:tc>
          <w:tcPr>
            <w:tcW w:w="1456" w:type="dxa"/>
            <w:vAlign w:val="center"/>
          </w:tcPr>
          <w:p w14:paraId="02AF721C" w14:textId="08A60B79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A072A" w14:textId="12E360DC" w:rsidR="00122D68" w:rsidRPr="00122D68" w:rsidRDefault="00122D68" w:rsidP="00122D68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/>
              </w:rPr>
              <w:t>privind aprobarea ordinii de zi pentru şedinţa extraordinară convocată de îndată la data de 24.11.2025</w:t>
            </w:r>
          </w:p>
        </w:tc>
        <w:tc>
          <w:tcPr>
            <w:tcW w:w="3750" w:type="dxa"/>
            <w:vAlign w:val="center"/>
          </w:tcPr>
          <w:p w14:paraId="3D2414D1" w14:textId="5CD54C9D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825D588" w14:textId="557B36A2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122D68" w14:paraId="56AD3F7D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4E52102" w14:textId="77777777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106.</w:t>
            </w:r>
          </w:p>
        </w:tc>
        <w:tc>
          <w:tcPr>
            <w:tcW w:w="1350" w:type="dxa"/>
            <w:vAlign w:val="center"/>
          </w:tcPr>
          <w:p w14:paraId="0B076916" w14:textId="4BD2F665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24.11.2025</w:t>
            </w:r>
          </w:p>
        </w:tc>
        <w:tc>
          <w:tcPr>
            <w:tcW w:w="1456" w:type="dxa"/>
            <w:vAlign w:val="center"/>
          </w:tcPr>
          <w:p w14:paraId="2D222D66" w14:textId="77435C8D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FD085" w14:textId="38078075" w:rsidR="00122D68" w:rsidRPr="00122D68" w:rsidRDefault="00122D68" w:rsidP="00122D68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pacing w:val="10"/>
                <w:sz w:val="20"/>
                <w:lang w:val="ro-RO" w:eastAsia="ro-RO"/>
              </w:rPr>
              <w:t xml:space="preserve">privind </w:t>
            </w:r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/>
              </w:rPr>
              <w:t xml:space="preserve">aprobarea procesului verbal de la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</w:rPr>
              <w:t>ședința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</w:rPr>
              <w:t>Consiliului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</w:rPr>
              <w:t xml:space="preserve"> Local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</w:rPr>
              <w:t>Bulz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</w:rPr>
              <w:t xml:space="preserve"> din data de 17.10.2025</w:t>
            </w:r>
          </w:p>
        </w:tc>
        <w:tc>
          <w:tcPr>
            <w:tcW w:w="3750" w:type="dxa"/>
            <w:vAlign w:val="center"/>
          </w:tcPr>
          <w:p w14:paraId="56328287" w14:textId="7DE904E3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3614E9D" w14:textId="72EBBE9D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122D68" w14:paraId="20D268EF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AEC1CB4" w14:textId="77777777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107.</w:t>
            </w:r>
          </w:p>
        </w:tc>
        <w:tc>
          <w:tcPr>
            <w:tcW w:w="1350" w:type="dxa"/>
            <w:vAlign w:val="center"/>
          </w:tcPr>
          <w:p w14:paraId="43B2831D" w14:textId="6E428195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24.11.2025</w:t>
            </w:r>
          </w:p>
        </w:tc>
        <w:tc>
          <w:tcPr>
            <w:tcW w:w="1456" w:type="dxa"/>
            <w:vAlign w:val="center"/>
          </w:tcPr>
          <w:p w14:paraId="6BFF5525" w14:textId="087234C8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5130A" w14:textId="12D7EC9C" w:rsidR="00122D68" w:rsidRPr="00122D68" w:rsidRDefault="00122D68" w:rsidP="00122D68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privind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aprobarea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utilizării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excedentului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bugetului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gram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local  al</w:t>
            </w:r>
            <w:proofErr w:type="gram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comunei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Bulz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din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anul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gram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2024 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pentru</w:t>
            </w:r>
            <w:proofErr w:type="spellEnd"/>
            <w:proofErr w:type="gram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finanțarea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cheltuielilor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în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anul</w:t>
            </w:r>
            <w:proofErr w:type="spellEnd"/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2025</w:t>
            </w:r>
          </w:p>
        </w:tc>
        <w:tc>
          <w:tcPr>
            <w:tcW w:w="3750" w:type="dxa"/>
            <w:vAlign w:val="center"/>
          </w:tcPr>
          <w:p w14:paraId="6A836046" w14:textId="6F6D8135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4B61222" w14:textId="58FC7E1A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122D68" w14:paraId="0E356371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F95C5DF" w14:textId="77777777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108.</w:t>
            </w:r>
          </w:p>
        </w:tc>
        <w:tc>
          <w:tcPr>
            <w:tcW w:w="1350" w:type="dxa"/>
            <w:vAlign w:val="center"/>
          </w:tcPr>
          <w:p w14:paraId="14847AA6" w14:textId="205F95AE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24.11.2025</w:t>
            </w:r>
          </w:p>
        </w:tc>
        <w:tc>
          <w:tcPr>
            <w:tcW w:w="1456" w:type="dxa"/>
            <w:vAlign w:val="center"/>
          </w:tcPr>
          <w:p w14:paraId="0171DC6D" w14:textId="0DFDF075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60363" w14:textId="009CE9ED" w:rsidR="00122D68" w:rsidRPr="00122D68" w:rsidRDefault="00122D68" w:rsidP="00122D68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pacing w:val="10"/>
                <w:sz w:val="20"/>
                <w:lang w:val="ro-RO" w:eastAsia="ro-RO"/>
              </w:rPr>
              <w:t>privind aprobarea bugetului rectificat al comunei Bulz pentru anul 2025</w:t>
            </w:r>
          </w:p>
        </w:tc>
        <w:tc>
          <w:tcPr>
            <w:tcW w:w="3750" w:type="dxa"/>
            <w:vAlign w:val="center"/>
          </w:tcPr>
          <w:p w14:paraId="28418019" w14:textId="5702BB20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A16141C" w14:textId="697E8907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122D68" w14:paraId="149DFC94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3248907" w14:textId="77777777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109.</w:t>
            </w:r>
          </w:p>
        </w:tc>
        <w:tc>
          <w:tcPr>
            <w:tcW w:w="1350" w:type="dxa"/>
            <w:vAlign w:val="center"/>
          </w:tcPr>
          <w:p w14:paraId="10850E08" w14:textId="61FE6D7A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24.11.2025</w:t>
            </w:r>
          </w:p>
        </w:tc>
        <w:tc>
          <w:tcPr>
            <w:tcW w:w="1456" w:type="dxa"/>
            <w:vAlign w:val="center"/>
          </w:tcPr>
          <w:p w14:paraId="391F2875" w14:textId="78BACB44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871F1" w14:textId="1EC6E6FE" w:rsidR="00122D68" w:rsidRPr="00122D68" w:rsidRDefault="00122D68" w:rsidP="00122D68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pacing w:val="10"/>
                <w:sz w:val="20"/>
                <w:lang w:val="ro-RO" w:eastAsia="ro-RO"/>
              </w:rPr>
              <w:t xml:space="preserve">privind </w:t>
            </w:r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/>
              </w:rPr>
              <w:t>aprobarea actelor de punere în valoare, a prețului pentru serviciile de exploatare forestieră și a prețului de vânzare pe picior a lemnului către agenții economici  din produse principale și accidentale, proprietatea comunei Bulz</w:t>
            </w:r>
          </w:p>
        </w:tc>
        <w:tc>
          <w:tcPr>
            <w:tcW w:w="3750" w:type="dxa"/>
            <w:vAlign w:val="center"/>
          </w:tcPr>
          <w:p w14:paraId="2260C3DC" w14:textId="1ED1919E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F6D0D5A" w14:textId="365BCCBA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122D68" w14:paraId="70C5D944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5C302CA" w14:textId="77777777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110.</w:t>
            </w:r>
          </w:p>
        </w:tc>
        <w:tc>
          <w:tcPr>
            <w:tcW w:w="1350" w:type="dxa"/>
            <w:vAlign w:val="center"/>
          </w:tcPr>
          <w:p w14:paraId="0B1FEE4D" w14:textId="3114E9C3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24.11.2025</w:t>
            </w:r>
          </w:p>
        </w:tc>
        <w:tc>
          <w:tcPr>
            <w:tcW w:w="1456" w:type="dxa"/>
            <w:vAlign w:val="center"/>
          </w:tcPr>
          <w:p w14:paraId="2688F7E6" w14:textId="0A58B3A3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2260A" w14:textId="4F985319" w:rsidR="00122D68" w:rsidRPr="00122D68" w:rsidRDefault="00122D68" w:rsidP="00122D68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pacing w:val="10"/>
                <w:sz w:val="20"/>
                <w:lang w:val="ro-RO" w:eastAsia="ro-RO"/>
              </w:rPr>
              <w:t xml:space="preserve">privind </w:t>
            </w:r>
            <w:r w:rsidRPr="00122D6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/>
              </w:rPr>
              <w:t>stabilirea prețului de vânzare al lemnului de foc pentru populație și pentru agenții economici din Comuna Bulz și aprobarea bugetului rectificat pentru RA Ocolul Silvic Brătcuța</w:t>
            </w:r>
          </w:p>
        </w:tc>
        <w:tc>
          <w:tcPr>
            <w:tcW w:w="3750" w:type="dxa"/>
            <w:vAlign w:val="center"/>
          </w:tcPr>
          <w:p w14:paraId="23631D6B" w14:textId="68CC2FD1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6A16DC1" w14:textId="7AC9C6B8" w:rsidR="00122D68" w:rsidRPr="00EE2AF8" w:rsidRDefault="00122D68" w:rsidP="00122D6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15393" w14:paraId="51BF0F4E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1435CEBA" w14:textId="7777777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111.</w:t>
            </w:r>
          </w:p>
        </w:tc>
        <w:tc>
          <w:tcPr>
            <w:tcW w:w="1350" w:type="dxa"/>
            <w:vAlign w:val="center"/>
          </w:tcPr>
          <w:p w14:paraId="77A5EF9E" w14:textId="7E4A4B49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05.12.2025</w:t>
            </w:r>
          </w:p>
        </w:tc>
        <w:tc>
          <w:tcPr>
            <w:tcW w:w="1456" w:type="dxa"/>
            <w:vAlign w:val="center"/>
          </w:tcPr>
          <w:p w14:paraId="5FA51A27" w14:textId="65F435A4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9F60E" w14:textId="07F33DD4" w:rsidR="00A15393" w:rsidRPr="00D74263" w:rsidRDefault="00A15393" w:rsidP="00A1539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  <w:lang w:val="ro-RO"/>
              </w:rPr>
              <w:t>privind aprobarea ordinii de zi pentru şedinţa extraordinară convocată de îndată la data de 05.12.2025</w:t>
            </w:r>
          </w:p>
        </w:tc>
        <w:tc>
          <w:tcPr>
            <w:tcW w:w="3750" w:type="dxa"/>
            <w:vAlign w:val="center"/>
          </w:tcPr>
          <w:p w14:paraId="7932ABD2" w14:textId="7C534175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F5EA5B3" w14:textId="29D9882A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15393" w14:paraId="3071D97E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1175A3F" w14:textId="7777777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112.</w:t>
            </w:r>
          </w:p>
        </w:tc>
        <w:tc>
          <w:tcPr>
            <w:tcW w:w="1350" w:type="dxa"/>
            <w:vAlign w:val="center"/>
          </w:tcPr>
          <w:p w14:paraId="70E8D322" w14:textId="0B7F53F3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05.12.2025</w:t>
            </w:r>
          </w:p>
        </w:tc>
        <w:tc>
          <w:tcPr>
            <w:tcW w:w="1456" w:type="dxa"/>
            <w:vAlign w:val="center"/>
          </w:tcPr>
          <w:p w14:paraId="03634DE8" w14:textId="2EC445E1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45263" w14:textId="0035A35A" w:rsidR="00A15393" w:rsidRPr="00D74263" w:rsidRDefault="00D74263" w:rsidP="00A1539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D7426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/>
              </w:rPr>
              <w:t xml:space="preserve">privind aprobarea procesului verbal de la ședința Consiliului Local Bulz din data de 24.11.2025 și neaprobarea procesului verbal de la ședința </w:t>
            </w:r>
            <w:r w:rsidRPr="00D7426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val="ro-RO"/>
              </w:rPr>
              <w:lastRenderedPageBreak/>
              <w:t>Consiliului Local Bulz din data de 21.11.2025</w:t>
            </w:r>
          </w:p>
        </w:tc>
        <w:tc>
          <w:tcPr>
            <w:tcW w:w="3750" w:type="dxa"/>
            <w:vAlign w:val="center"/>
          </w:tcPr>
          <w:p w14:paraId="6AC9CBDE" w14:textId="21033239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55BC3C2" w14:textId="19498EE6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15393" w14:paraId="61584AB7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C7A4085" w14:textId="7777777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113.</w:t>
            </w:r>
          </w:p>
        </w:tc>
        <w:tc>
          <w:tcPr>
            <w:tcW w:w="1350" w:type="dxa"/>
            <w:vAlign w:val="center"/>
          </w:tcPr>
          <w:p w14:paraId="0C663112" w14:textId="3AB98FD9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05.12.2025</w:t>
            </w:r>
          </w:p>
        </w:tc>
        <w:tc>
          <w:tcPr>
            <w:tcW w:w="1456" w:type="dxa"/>
            <w:vAlign w:val="center"/>
          </w:tcPr>
          <w:p w14:paraId="257759C4" w14:textId="7BD039C4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9622C" w14:textId="694EEE1D" w:rsidR="00A15393" w:rsidRPr="00D74263" w:rsidRDefault="00A15393" w:rsidP="00A1539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aprobarea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listei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consumatorilor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–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persoane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fizice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care au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domiciliul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stabil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și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locuiesc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efectiv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în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comuna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Bulz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care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beneficiază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de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reducerea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cu 50% a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preţului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final al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energiei</w:t>
            </w:r>
            <w:proofErr w:type="spellEnd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</w:rPr>
              <w:t>electrice</w:t>
            </w:r>
            <w:proofErr w:type="spellEnd"/>
          </w:p>
        </w:tc>
        <w:tc>
          <w:tcPr>
            <w:tcW w:w="3750" w:type="dxa"/>
            <w:vAlign w:val="center"/>
          </w:tcPr>
          <w:p w14:paraId="5E03F4B7" w14:textId="12AA6CFB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57FF7E67" w14:textId="35FBC6A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15393" w14:paraId="6961052C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602FCB6" w14:textId="7777777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114.</w:t>
            </w:r>
          </w:p>
        </w:tc>
        <w:tc>
          <w:tcPr>
            <w:tcW w:w="1350" w:type="dxa"/>
            <w:vAlign w:val="center"/>
          </w:tcPr>
          <w:p w14:paraId="1CC9BD09" w14:textId="7E450E68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05.12.2025</w:t>
            </w:r>
          </w:p>
        </w:tc>
        <w:tc>
          <w:tcPr>
            <w:tcW w:w="1456" w:type="dxa"/>
            <w:vAlign w:val="center"/>
          </w:tcPr>
          <w:p w14:paraId="2DFBC607" w14:textId="3A46B5E0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76F84" w14:textId="1411D0D7" w:rsidR="00A15393" w:rsidRPr="00A15393" w:rsidRDefault="00A15393" w:rsidP="00A1539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  <w:lang w:val="ro-RO"/>
              </w:rPr>
              <w:t>privind aprobarea actelor de punere în valoare, a prețului pentru serviciile de exploatare forestieră și a prețului de vânzare pe picior a lemnului către agenții economici  din produse principale și accidentale, proprietatea comunei Bulz</w:t>
            </w:r>
          </w:p>
        </w:tc>
        <w:tc>
          <w:tcPr>
            <w:tcW w:w="3750" w:type="dxa"/>
            <w:vAlign w:val="center"/>
          </w:tcPr>
          <w:p w14:paraId="2F182ECA" w14:textId="2F239C78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641DDBB" w14:textId="1700B7E2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15393" w14:paraId="52F775CD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5EB3F6F" w14:textId="7777777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115.</w:t>
            </w:r>
          </w:p>
        </w:tc>
        <w:tc>
          <w:tcPr>
            <w:tcW w:w="1350" w:type="dxa"/>
            <w:vAlign w:val="center"/>
          </w:tcPr>
          <w:p w14:paraId="212DF647" w14:textId="45BC2339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05.12.2025</w:t>
            </w:r>
          </w:p>
        </w:tc>
        <w:tc>
          <w:tcPr>
            <w:tcW w:w="1456" w:type="dxa"/>
            <w:vAlign w:val="center"/>
          </w:tcPr>
          <w:p w14:paraId="27527146" w14:textId="5DA01B2C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E3FF3" w14:textId="0A8576B7" w:rsidR="00A15393" w:rsidRPr="00A15393" w:rsidRDefault="00A15393" w:rsidP="00A1539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  <w:lang w:val="ro-RO"/>
              </w:rPr>
              <w:t xml:space="preserve">privind aprobarea încheierii unui acord de înfrățire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între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Comuna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Bulz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,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Județul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Bihor din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România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și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Satul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Magyarhomorog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,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Districtul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Berettyóújfalu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,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Județul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Hajdú-Bihar din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Ungaria</w:t>
            </w:r>
            <w:proofErr w:type="spellEnd"/>
          </w:p>
        </w:tc>
        <w:tc>
          <w:tcPr>
            <w:tcW w:w="3750" w:type="dxa"/>
            <w:vAlign w:val="center"/>
          </w:tcPr>
          <w:p w14:paraId="7D67EA7A" w14:textId="043685C8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82F2FCE" w14:textId="119B09F5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15393" w14:paraId="4E556A53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5FEA8AE6" w14:textId="7777777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116.</w:t>
            </w:r>
          </w:p>
        </w:tc>
        <w:tc>
          <w:tcPr>
            <w:tcW w:w="1350" w:type="dxa"/>
            <w:vAlign w:val="center"/>
          </w:tcPr>
          <w:p w14:paraId="30AD8AF8" w14:textId="623F3C2D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05.12.2025</w:t>
            </w:r>
          </w:p>
        </w:tc>
        <w:tc>
          <w:tcPr>
            <w:tcW w:w="1456" w:type="dxa"/>
            <w:vAlign w:val="center"/>
          </w:tcPr>
          <w:p w14:paraId="393B0A8A" w14:textId="2EF47858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8CDF1" w14:textId="3D27FD35" w:rsidR="00A15393" w:rsidRPr="00A15393" w:rsidRDefault="00A15393" w:rsidP="00A1539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bookmarkStart w:id="32" w:name="_Hlk215495330"/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privind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aprobarea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transferului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microbuzului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școlar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din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gestiunea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Școlii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Gimnaziale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nr. 1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Bulz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în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gestiunea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Primăriei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Comunei</w:t>
            </w:r>
            <w:proofErr w:type="spellEnd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A15393">
              <w:rPr>
                <w:rFonts w:ascii="Times New Roman" w:eastAsia="Times New Roman" w:hAnsi="Times New Roman" w:cs="Times New Roman"/>
                <w:b w:val="0"/>
                <w:bCs w:val="0"/>
                <w:sz w:val="20"/>
                <w:lang w:eastAsia="en-US"/>
              </w:rPr>
              <w:t>Bulz</w:t>
            </w:r>
            <w:bookmarkEnd w:id="32"/>
            <w:proofErr w:type="spellEnd"/>
          </w:p>
        </w:tc>
        <w:tc>
          <w:tcPr>
            <w:tcW w:w="3750" w:type="dxa"/>
            <w:vAlign w:val="center"/>
          </w:tcPr>
          <w:p w14:paraId="59391028" w14:textId="3AB7097F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20BC24AC" w14:textId="03D9BFF8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15393" w14:paraId="3ACAEF6A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B3316DD" w14:textId="7777777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117.</w:t>
            </w:r>
          </w:p>
        </w:tc>
        <w:tc>
          <w:tcPr>
            <w:tcW w:w="1350" w:type="dxa"/>
            <w:vAlign w:val="center"/>
          </w:tcPr>
          <w:p w14:paraId="36BE812B" w14:textId="73B99451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05.12.2025</w:t>
            </w:r>
          </w:p>
        </w:tc>
        <w:tc>
          <w:tcPr>
            <w:tcW w:w="1456" w:type="dxa"/>
            <w:vAlign w:val="center"/>
          </w:tcPr>
          <w:p w14:paraId="03A62B89" w14:textId="317BEB2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A7092" w14:textId="69AF227A" w:rsidR="00A15393" w:rsidRPr="00A15393" w:rsidRDefault="00A15393" w:rsidP="00A1539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suplimentarea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ordinii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de zi a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ședinței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extraordinare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convocată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de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îndată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la data de 05.12.2025</w:t>
            </w:r>
          </w:p>
        </w:tc>
        <w:tc>
          <w:tcPr>
            <w:tcW w:w="3750" w:type="dxa"/>
            <w:vAlign w:val="center"/>
          </w:tcPr>
          <w:p w14:paraId="42FCC246" w14:textId="1AF41DB0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852AE87" w14:textId="53A636E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15393" w14:paraId="7C0F60A9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B27CDDF" w14:textId="7777777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118.</w:t>
            </w:r>
          </w:p>
        </w:tc>
        <w:tc>
          <w:tcPr>
            <w:tcW w:w="1350" w:type="dxa"/>
            <w:vAlign w:val="center"/>
          </w:tcPr>
          <w:p w14:paraId="70C5CF15" w14:textId="79F8F73A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05.12.2025</w:t>
            </w:r>
          </w:p>
        </w:tc>
        <w:tc>
          <w:tcPr>
            <w:tcW w:w="1456" w:type="dxa"/>
            <w:vAlign w:val="center"/>
          </w:tcPr>
          <w:p w14:paraId="3C3D9304" w14:textId="5F3177E3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7D685" w14:textId="3BBEC366" w:rsidR="00A15393" w:rsidRPr="00A15393" w:rsidRDefault="00A15393" w:rsidP="00A1539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modificarea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Anexei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nr. 1 la HCL nr. 138 din 15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noiembrie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2024 </w:t>
            </w:r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  <w:lang w:val="ro-RO"/>
              </w:rPr>
              <w:t xml:space="preserve"> privind participarea la „Programul privind creșterea eficienței energetice a infrastructurii de iluminat public”,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aprobarea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documentaţiei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şi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a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indicatorilor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tehnico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-economici, a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cheltuielilor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aferente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proiectului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,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asigurarea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cofinanţării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proiectului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,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asigurarea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lastRenderedPageBreak/>
              <w:t>fluxului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financiar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şi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acoperirea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contravalorii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cheltuielilor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neeligibile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pentru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</w:t>
            </w:r>
            <w:proofErr w:type="spellStart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>proiectul</w:t>
            </w:r>
            <w:proofErr w:type="spellEnd"/>
            <w:r w:rsidRPr="00A15393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14:ligatures w14:val="standardContextual"/>
              </w:rPr>
              <w:t xml:space="preserve">  „EXTINDEREA ȘI MODERNIZAREA SISTEMULUI DE ILUMINAT PRIN EFICIENTIZAREA INFRASTRUCTURII DE ILUMINAT PUBLIC ÎN COMUNA BULZ, JUDEȚUL BIHOR”</w:t>
            </w:r>
          </w:p>
        </w:tc>
        <w:tc>
          <w:tcPr>
            <w:tcW w:w="3750" w:type="dxa"/>
            <w:vAlign w:val="center"/>
          </w:tcPr>
          <w:p w14:paraId="76BF45C6" w14:textId="2223A688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ADEB02D" w14:textId="2A952365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A15393" w14:paraId="4C0B8D87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0FD93A6" w14:textId="77777777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119.</w:t>
            </w:r>
          </w:p>
        </w:tc>
        <w:tc>
          <w:tcPr>
            <w:tcW w:w="1350" w:type="dxa"/>
            <w:vAlign w:val="center"/>
          </w:tcPr>
          <w:p w14:paraId="1FFF9EAD" w14:textId="07D11736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05.12.2025</w:t>
            </w:r>
          </w:p>
        </w:tc>
        <w:tc>
          <w:tcPr>
            <w:tcW w:w="1456" w:type="dxa"/>
            <w:vAlign w:val="center"/>
          </w:tcPr>
          <w:p w14:paraId="5157B8EE" w14:textId="7B741AA0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5E20A" w14:textId="5DC71123" w:rsidR="00A15393" w:rsidRPr="00A15393" w:rsidRDefault="00A15393" w:rsidP="00A1539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modificarea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Anexei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nr. 1 la HCL nr. 160 din 18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>decembrie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2024 </w:t>
            </w:r>
            <w:r w:rsidRPr="00A15393">
              <w:rPr>
                <w:rFonts w:ascii="Times New Roman" w:hAnsi="Times New Roman" w:cs="Times New Roman"/>
                <w:b w:val="0"/>
                <w:bCs w:val="0"/>
                <w:sz w:val="20"/>
                <w:lang w:val="ro-RO"/>
              </w:rPr>
              <w:t xml:space="preserve"> privind participarea la „Programul privind creșterea eficienței energetice a infrastructurii de iluminat public”,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aprobarea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documentaţiei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şi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a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indicatorilor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tehnico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-economici, a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cheltuielilor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aferente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proiectului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,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asigurarea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cofinanţării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proiectului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,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asigurarea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fluxului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financiar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şi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acoperirea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contravalorii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cheltuielilor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neeligibile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pentru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</w:t>
            </w:r>
            <w:proofErr w:type="spellStart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>proiectul</w:t>
            </w:r>
            <w:proofErr w:type="spellEnd"/>
            <w:r w:rsidRPr="00A15393">
              <w:rPr>
                <w:rFonts w:ascii="Times New Roman" w:hAnsi="Times New Roman" w:cs="Times New Roman"/>
                <w:b w:val="0"/>
                <w:bCs w:val="0"/>
                <w:kern w:val="2"/>
                <w:sz w:val="20"/>
              </w:rPr>
              <w:t xml:space="preserve">  „MODERNIZAREA ȘI EXTINDEREA  SISTEMULUI DE ILUMINAT PUBLIC ÎN LOCALITATEA REMEȚI, COMUNA BULZ, JUDEȚUL BIHOR – ZONA III”</w:t>
            </w:r>
          </w:p>
        </w:tc>
        <w:tc>
          <w:tcPr>
            <w:tcW w:w="3750" w:type="dxa"/>
            <w:vAlign w:val="center"/>
          </w:tcPr>
          <w:p w14:paraId="5DF32D9F" w14:textId="4CB86EB8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8EEA451" w14:textId="367BAD9D" w:rsidR="00A15393" w:rsidRPr="00EE2AF8" w:rsidRDefault="00A15393" w:rsidP="00A15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C3F08" w14:paraId="2DF30DCE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4E80C93D" w14:textId="77777777" w:rsidR="005C3F08" w:rsidRPr="00EE2AF8" w:rsidRDefault="005C3F08" w:rsidP="005C3F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120.</w:t>
            </w:r>
          </w:p>
        </w:tc>
        <w:tc>
          <w:tcPr>
            <w:tcW w:w="1350" w:type="dxa"/>
            <w:vAlign w:val="center"/>
          </w:tcPr>
          <w:p w14:paraId="1DFDC764" w14:textId="2552890B" w:rsidR="005C3F08" w:rsidRPr="00EE2AF8" w:rsidRDefault="005C3F08" w:rsidP="005C3F0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18.12.2025</w:t>
            </w:r>
          </w:p>
        </w:tc>
        <w:tc>
          <w:tcPr>
            <w:tcW w:w="1456" w:type="dxa"/>
            <w:vAlign w:val="center"/>
          </w:tcPr>
          <w:p w14:paraId="003E97F3" w14:textId="46DF6348" w:rsidR="005C3F08" w:rsidRPr="00EE2AF8" w:rsidRDefault="005C3F08" w:rsidP="005C3F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BE3C9" w14:textId="5D10CD9F" w:rsidR="005C3F08" w:rsidRPr="00A15393" w:rsidRDefault="005C3F08" w:rsidP="005C3F08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  <w:lang w:val="ro-RO"/>
              </w:rPr>
              <w:t xml:space="preserve">privind aprobarea ordinii de zi pentru şedinţa extraordinară convocată de îndată la data de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lang w:val="ro-RO"/>
              </w:rPr>
              <w:t>18</w:t>
            </w:r>
            <w:r w:rsidRPr="00D74263">
              <w:rPr>
                <w:rFonts w:ascii="Times New Roman" w:hAnsi="Times New Roman" w:cs="Times New Roman"/>
                <w:b w:val="0"/>
                <w:bCs w:val="0"/>
                <w:sz w:val="20"/>
                <w:lang w:val="ro-RO"/>
              </w:rPr>
              <w:t>.12.2025</w:t>
            </w:r>
          </w:p>
        </w:tc>
        <w:tc>
          <w:tcPr>
            <w:tcW w:w="3750" w:type="dxa"/>
            <w:vAlign w:val="center"/>
          </w:tcPr>
          <w:p w14:paraId="3CF7898E" w14:textId="5A7C7557" w:rsidR="005C3F08" w:rsidRPr="00EE2AF8" w:rsidRDefault="005C3F08" w:rsidP="005C3F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0D75330F" w14:textId="41C0244C" w:rsidR="005C3F08" w:rsidRPr="00EE2AF8" w:rsidRDefault="005C3F08" w:rsidP="005C3F0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B4805" w14:paraId="48BA2E09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6B1A09F4" w14:textId="79CC5278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121.</w:t>
            </w:r>
          </w:p>
        </w:tc>
        <w:tc>
          <w:tcPr>
            <w:tcW w:w="1350" w:type="dxa"/>
            <w:vAlign w:val="center"/>
          </w:tcPr>
          <w:p w14:paraId="60FCD53E" w14:textId="5CC2D5DD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29.12.2025</w:t>
            </w:r>
          </w:p>
        </w:tc>
        <w:tc>
          <w:tcPr>
            <w:tcW w:w="1456" w:type="dxa"/>
            <w:vAlign w:val="center"/>
          </w:tcPr>
          <w:p w14:paraId="5E8D9240" w14:textId="7DA23390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07C36" w14:textId="167A009A" w:rsidR="005B4805" w:rsidRPr="005B4805" w:rsidRDefault="005B4805" w:rsidP="005B4805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aprobarea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ordinii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de zi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pentru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şedinţa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>ordinară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 din data de 29.12.2025</w:t>
            </w:r>
          </w:p>
        </w:tc>
        <w:tc>
          <w:tcPr>
            <w:tcW w:w="3750" w:type="dxa"/>
            <w:vAlign w:val="center"/>
          </w:tcPr>
          <w:p w14:paraId="771A1116" w14:textId="73AE650B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3E0E615E" w14:textId="24057217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B4805" w14:paraId="0082FB93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0FEAD856" w14:textId="0525D559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122.</w:t>
            </w:r>
          </w:p>
        </w:tc>
        <w:tc>
          <w:tcPr>
            <w:tcW w:w="1350" w:type="dxa"/>
            <w:vAlign w:val="center"/>
          </w:tcPr>
          <w:p w14:paraId="3F7A0354" w14:textId="63CCE51A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29.12.2025</w:t>
            </w:r>
          </w:p>
        </w:tc>
        <w:tc>
          <w:tcPr>
            <w:tcW w:w="1456" w:type="dxa"/>
            <w:vAlign w:val="center"/>
          </w:tcPr>
          <w:p w14:paraId="46DE8E2C" w14:textId="467E02F1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113F6" w14:textId="6175C984" w:rsidR="005B4805" w:rsidRPr="005B4805" w:rsidRDefault="005B4805" w:rsidP="005B4805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aprobarea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proceselor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-verbale de la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ședințele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Consiliului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Local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Bulz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din data de 05.12.2025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și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18.12.2025</w:t>
            </w:r>
          </w:p>
        </w:tc>
        <w:tc>
          <w:tcPr>
            <w:tcW w:w="3750" w:type="dxa"/>
            <w:vAlign w:val="center"/>
          </w:tcPr>
          <w:p w14:paraId="3B67A660" w14:textId="04673A0E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2667AD5" w14:textId="577CA414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B4805" w14:paraId="4784C16E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3163DF55" w14:textId="7B0E78A0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123.</w:t>
            </w:r>
          </w:p>
        </w:tc>
        <w:tc>
          <w:tcPr>
            <w:tcW w:w="1350" w:type="dxa"/>
            <w:vAlign w:val="center"/>
          </w:tcPr>
          <w:p w14:paraId="5F7B9C1D" w14:textId="6B43B1FD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29.12.2025</w:t>
            </w:r>
          </w:p>
        </w:tc>
        <w:tc>
          <w:tcPr>
            <w:tcW w:w="1456" w:type="dxa"/>
            <w:vAlign w:val="center"/>
          </w:tcPr>
          <w:p w14:paraId="2420F561" w14:textId="1F1019F8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52D9" w14:textId="7EC0C848" w:rsidR="005B4805" w:rsidRPr="005B4805" w:rsidRDefault="005B4805" w:rsidP="005B4805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privind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aprobarea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listei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consumatorilor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–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persoane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fizice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care au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domiciliul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stabil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și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locuiesc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efectiv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în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comuna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Bulz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care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beneficiază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de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reducerea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cu 50% a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preţului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final al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energiei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</w:rPr>
              <w:t>electrice</w:t>
            </w:r>
            <w:proofErr w:type="spellEnd"/>
          </w:p>
        </w:tc>
        <w:tc>
          <w:tcPr>
            <w:tcW w:w="3750" w:type="dxa"/>
            <w:vAlign w:val="center"/>
          </w:tcPr>
          <w:p w14:paraId="7FE102AE" w14:textId="072AE3A9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7630C1B9" w14:textId="63AF76EB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B4805" w14:paraId="5E14DDAB" w14:textId="77777777" w:rsidTr="00CF68AA">
        <w:trPr>
          <w:trHeight w:val="738"/>
          <w:tblCellSpacing w:w="15" w:type="dxa"/>
        </w:trPr>
        <w:tc>
          <w:tcPr>
            <w:tcW w:w="993" w:type="dxa"/>
            <w:vAlign w:val="center"/>
          </w:tcPr>
          <w:p w14:paraId="0F0282CD" w14:textId="455E246C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124.</w:t>
            </w:r>
          </w:p>
        </w:tc>
        <w:tc>
          <w:tcPr>
            <w:tcW w:w="1350" w:type="dxa"/>
            <w:vAlign w:val="center"/>
          </w:tcPr>
          <w:p w14:paraId="6E60B18F" w14:textId="47C0F7AA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29.12.2025</w:t>
            </w:r>
          </w:p>
        </w:tc>
        <w:tc>
          <w:tcPr>
            <w:tcW w:w="1456" w:type="dxa"/>
            <w:vAlign w:val="center"/>
          </w:tcPr>
          <w:p w14:paraId="0E88B8E8" w14:textId="50EA13EB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A5CCC" w14:textId="44D0719C" w:rsidR="005B4805" w:rsidRPr="005B4805" w:rsidRDefault="005B4805" w:rsidP="005B4805">
            <w:pPr>
              <w:suppressAutoHyphens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privind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aprobarea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structurii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rețelei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școlare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la </w:t>
            </w: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nivelul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UAT </w:t>
            </w: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Bulz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pentru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anul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lang w:eastAsia="en-US"/>
              </w:rPr>
              <w:t>școlar</w:t>
            </w:r>
            <w:proofErr w:type="spellEnd"/>
            <w:r w:rsidRPr="005B4805">
              <w:rPr>
                <w:rFonts w:ascii="Times New Roman" w:hAnsi="Times New Roman" w:cs="Times New Roman"/>
                <w:lang w:eastAsia="en-US"/>
              </w:rPr>
              <w:t xml:space="preserve"> 2026-2027</w:t>
            </w:r>
          </w:p>
        </w:tc>
        <w:tc>
          <w:tcPr>
            <w:tcW w:w="3750" w:type="dxa"/>
            <w:vAlign w:val="center"/>
          </w:tcPr>
          <w:p w14:paraId="2A36C0A6" w14:textId="136C8331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11895F2C" w14:textId="5D72058A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  <w:tr w:rsidR="005B4805" w14:paraId="2A610D28" w14:textId="77777777" w:rsidTr="00CF68AA">
        <w:trPr>
          <w:trHeight w:val="360"/>
          <w:tblCellSpacing w:w="15" w:type="dxa"/>
        </w:trPr>
        <w:tc>
          <w:tcPr>
            <w:tcW w:w="993" w:type="dxa"/>
            <w:vAlign w:val="center"/>
          </w:tcPr>
          <w:p w14:paraId="23C9A67A" w14:textId="73029CE5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</w:rPr>
              <w:t>125.</w:t>
            </w:r>
          </w:p>
        </w:tc>
        <w:tc>
          <w:tcPr>
            <w:tcW w:w="1350" w:type="dxa"/>
            <w:vAlign w:val="center"/>
          </w:tcPr>
          <w:p w14:paraId="0A046599" w14:textId="3F0AEC12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29.12.2025</w:t>
            </w:r>
          </w:p>
        </w:tc>
        <w:tc>
          <w:tcPr>
            <w:tcW w:w="1456" w:type="dxa"/>
            <w:vAlign w:val="center"/>
          </w:tcPr>
          <w:p w14:paraId="65BA58CD" w14:textId="210F563E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30.12.2025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D8F7C" w14:textId="0BA34677" w:rsidR="005B4805" w:rsidRPr="005B4805" w:rsidRDefault="005B4805" w:rsidP="005B4805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privind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aprobarea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cotelor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și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nivelurilor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impozitelor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și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taxelor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locale, la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nivelul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UAT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Bulz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,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pentru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</w:t>
            </w:r>
            <w:proofErr w:type="spellStart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>anul</w:t>
            </w:r>
            <w:proofErr w:type="spellEnd"/>
            <w:r w:rsidRPr="005B4805">
              <w:rPr>
                <w:rFonts w:ascii="Times New Roman" w:hAnsi="Times New Roman" w:cs="Times New Roman"/>
                <w:b w:val="0"/>
                <w:bCs w:val="0"/>
                <w:sz w:val="20"/>
                <w:lang w:eastAsia="en-US"/>
              </w:rPr>
              <w:t xml:space="preserve"> fiscal 2026</w:t>
            </w:r>
          </w:p>
        </w:tc>
        <w:tc>
          <w:tcPr>
            <w:tcW w:w="3750" w:type="dxa"/>
            <w:vAlign w:val="center"/>
          </w:tcPr>
          <w:p w14:paraId="0CA647D0" w14:textId="44F1BC80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3BA">
              <w:rPr>
                <w:rFonts w:ascii="Times New Roman" w:hAnsi="Times New Roman" w:cs="Times New Roman"/>
                <w:sz w:val="22"/>
                <w:szCs w:val="22"/>
              </w:rPr>
              <w:t>Primar</w:t>
            </w:r>
            <w:r w:rsidRPr="003913B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- Cosmina-Lenuța PIȚ-DOGAR</w:t>
            </w:r>
          </w:p>
        </w:tc>
        <w:tc>
          <w:tcPr>
            <w:tcW w:w="2376" w:type="dxa"/>
            <w:vAlign w:val="center"/>
          </w:tcPr>
          <w:p w14:paraId="621DC024" w14:textId="7A4B55BF" w:rsidR="005B4805" w:rsidRPr="00EE2AF8" w:rsidRDefault="005B4805" w:rsidP="005B48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EE2AF8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-</w:t>
            </w:r>
          </w:p>
        </w:tc>
      </w:tr>
    </w:tbl>
    <w:p w14:paraId="295FCCA6" w14:textId="77777777" w:rsidR="00941B02" w:rsidRDefault="00941B02">
      <w:pPr>
        <w:contextualSpacing/>
      </w:pPr>
    </w:p>
    <w:p w14:paraId="6A7F481E" w14:textId="77777777" w:rsidR="00941B02" w:rsidRDefault="00000000">
      <w:pPr>
        <w:pStyle w:val="NormalWeb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care ulterior </w:t>
      </w:r>
      <w:proofErr w:type="spellStart"/>
      <w:r>
        <w:rPr>
          <w:rFonts w:ascii="Times New Roman" w:hAnsi="Times New Roman" w:cs="Times New Roman"/>
        </w:rPr>
        <w:t>adoptării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hotărârii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aceasta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suferă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modificări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completări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abrogare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această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coloană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trec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aceste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</w:rPr>
        <w:t>evenimente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menţionându</w:t>
      </w:r>
      <w:proofErr w:type="spellEnd"/>
      <w:r>
        <w:rPr>
          <w:rFonts w:ascii="Times New Roman" w:hAnsi="Times New Roman" w:cs="Times New Roman"/>
        </w:rPr>
        <w:t xml:space="preserve">-se,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cronologică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tipul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evenimentului</w:t>
      </w:r>
      <w:proofErr w:type="spellEnd"/>
      <w:r>
        <w:rPr>
          <w:rFonts w:ascii="Times New Roman" w:hAnsi="Times New Roman" w:cs="Times New Roman"/>
        </w:rPr>
        <w:t xml:space="preserve">, precum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numărul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hotărârii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care </w:t>
      </w:r>
      <w:proofErr w:type="spellStart"/>
      <w:r>
        <w:rPr>
          <w:rFonts w:ascii="Times New Roman" w:hAnsi="Times New Roman" w:cs="Times New Roman"/>
        </w:rPr>
        <w:t>afectează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cauză</w:t>
      </w:r>
      <w:proofErr w:type="spellEnd"/>
      <w:r>
        <w:rPr>
          <w:rFonts w:ascii="Times New Roman" w:hAnsi="Times New Roman" w:cs="Times New Roman"/>
        </w:rPr>
        <w:t>.</w:t>
      </w:r>
    </w:p>
    <w:p w14:paraId="1CAC07D8" w14:textId="77777777" w:rsidR="00CF68AA" w:rsidRDefault="00CF68AA">
      <w:pPr>
        <w:pStyle w:val="NormalWeb"/>
        <w:contextualSpacing/>
        <w:jc w:val="both"/>
        <w:rPr>
          <w:rFonts w:ascii="Times New Roman" w:hAnsi="Times New Roman" w:cs="Times New Roman"/>
        </w:rPr>
      </w:pPr>
    </w:p>
    <w:p w14:paraId="04DF6937" w14:textId="77777777" w:rsidR="00941B02" w:rsidRDefault="00000000">
      <w:pPr>
        <w:pStyle w:val="NormalWeb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exemplu</w:t>
      </w:r>
      <w:proofErr w:type="spellEnd"/>
      <w:r>
        <w:rPr>
          <w:rFonts w:ascii="Times New Roman" w:hAnsi="Times New Roman" w:cs="Times New Roman"/>
        </w:rPr>
        <w:t>:</w:t>
      </w:r>
    </w:p>
    <w:p w14:paraId="261704FB" w14:textId="77777777" w:rsidR="00941B02" w:rsidRDefault="00000000">
      <w:pPr>
        <w:pStyle w:val="NormalWeb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modificată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Hotărârea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nr. 45/2019;</w:t>
      </w:r>
    </w:p>
    <w:p w14:paraId="00BD947E" w14:textId="77777777" w:rsidR="00941B02" w:rsidRDefault="00000000">
      <w:pPr>
        <w:pStyle w:val="NormalWeb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modificată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Hotărârea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nr. 55/2019;</w:t>
      </w:r>
    </w:p>
    <w:p w14:paraId="79C05BEC" w14:textId="77777777" w:rsidR="00941B02" w:rsidRDefault="00000000">
      <w:pPr>
        <w:pStyle w:val="NormalWeb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abrogată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Hotărârea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nr. 82/2019".</w:t>
      </w:r>
    </w:p>
    <w:p w14:paraId="35EF28C9" w14:textId="77777777" w:rsidR="00941B02" w:rsidRDefault="00941B02"/>
    <w:sectPr w:rsidR="00941B02" w:rsidSect="008A36E6">
      <w:headerReference w:type="default" r:id="rId6"/>
      <w:pgSz w:w="16838" w:h="11906" w:orient="landscape"/>
      <w:pgMar w:top="1800" w:right="1440" w:bottom="18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49AA" w14:textId="77777777" w:rsidR="00C85783" w:rsidRDefault="00C85783">
      <w:r>
        <w:separator/>
      </w:r>
    </w:p>
  </w:endnote>
  <w:endnote w:type="continuationSeparator" w:id="0">
    <w:p w14:paraId="54FE97B3" w14:textId="77777777" w:rsidR="00C85783" w:rsidRDefault="00C8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Segoe Print"/>
    <w:charset w:val="00"/>
    <w:family w:val="auto"/>
    <w:pitch w:val="default"/>
  </w:font>
  <w:font w:name="Times-Bold">
    <w:altName w:val="Segoe Print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F627" w14:textId="77777777" w:rsidR="00C85783" w:rsidRDefault="00C85783">
      <w:r>
        <w:separator/>
      </w:r>
    </w:p>
  </w:footnote>
  <w:footnote w:type="continuationSeparator" w:id="0">
    <w:p w14:paraId="4FF1614C" w14:textId="77777777" w:rsidR="00C85783" w:rsidRDefault="00C8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AF1" w14:textId="5534EE7F" w:rsidR="00941B02" w:rsidRDefault="008A36E6" w:rsidP="008A36E6">
    <w:pPr>
      <w:pStyle w:val="Header"/>
      <w:rPr>
        <w:rFonts w:ascii="Times New Roman" w:hAnsi="Times New Roman" w:cs="Times New Roman"/>
        <w:sz w:val="32"/>
        <w:szCs w:val="32"/>
        <w:lang w:val="ro-RO"/>
      </w:rPr>
    </w:pPr>
    <w:r>
      <w:rPr>
        <w:rFonts w:ascii="Times New Roman" w:hAnsi="Times New Roman" w:cs="Times New Roman"/>
        <w:sz w:val="32"/>
        <w:szCs w:val="32"/>
      </w:rPr>
      <w:ptab w:relativeTo="margin" w:alignment="center" w:leader="none"/>
    </w:r>
    <w:r>
      <w:rPr>
        <w:rFonts w:ascii="Times New Roman" w:hAnsi="Times New Roman" w:cs="Times New Roman"/>
        <w:sz w:val="32"/>
        <w:szCs w:val="32"/>
      </w:rPr>
      <w:t xml:space="preserve">REGISTRUL </w:t>
    </w:r>
    <w:proofErr w:type="spellStart"/>
    <w:r>
      <w:rPr>
        <w:rFonts w:ascii="Times New Roman" w:hAnsi="Times New Roman" w:cs="Times New Roman"/>
        <w:sz w:val="32"/>
        <w:szCs w:val="32"/>
      </w:rPr>
      <w:t>pentru</w:t>
    </w:r>
    <w:proofErr w:type="spellEnd"/>
    <w:r>
      <w:rPr>
        <w:rFonts w:ascii="Times New Roman" w:hAnsi="Times New Roman" w:cs="Times New Roman"/>
        <w:sz w:val="32"/>
        <w:szCs w:val="32"/>
      </w:rPr>
      <w:t xml:space="preserve"> </w:t>
    </w:r>
    <w:proofErr w:type="spellStart"/>
    <w:r>
      <w:rPr>
        <w:rFonts w:ascii="Times New Roman" w:hAnsi="Times New Roman" w:cs="Times New Roman"/>
        <w:sz w:val="32"/>
        <w:szCs w:val="32"/>
      </w:rPr>
      <w:t>eviden</w:t>
    </w:r>
    <w:proofErr w:type="spellEnd"/>
    <w:r>
      <w:rPr>
        <w:rFonts w:ascii="Times New Roman" w:hAnsi="Times New Roman" w:cs="Times New Roman"/>
        <w:sz w:val="32"/>
        <w:szCs w:val="32"/>
        <w:lang w:val="ro-RO"/>
      </w:rPr>
      <w:t xml:space="preserve">ța hotărârilor de Consiliu Local </w:t>
    </w:r>
  </w:p>
  <w:p w14:paraId="4D187014" w14:textId="0A3FFAC3" w:rsidR="00941B02" w:rsidRDefault="00000000">
    <w:pPr>
      <w:pStyle w:val="Header"/>
      <w:jc w:val="center"/>
      <w:rPr>
        <w:rFonts w:ascii="Times New Roman" w:hAnsi="Times New Roman" w:cs="Times New Roman"/>
        <w:sz w:val="32"/>
        <w:szCs w:val="32"/>
        <w:lang w:val="ro-RO"/>
      </w:rPr>
    </w:pPr>
    <w:r>
      <w:rPr>
        <w:rFonts w:ascii="Times New Roman" w:hAnsi="Times New Roman" w:cs="Times New Roman"/>
        <w:sz w:val="32"/>
        <w:szCs w:val="32"/>
        <w:lang w:val="ro-RO"/>
      </w:rPr>
      <w:t>Anul 202</w:t>
    </w:r>
    <w:r w:rsidR="00BC585F">
      <w:rPr>
        <w:rFonts w:ascii="Times New Roman" w:hAnsi="Times New Roman" w:cs="Times New Roman"/>
        <w:sz w:val="32"/>
        <w:szCs w:val="32"/>
      </w:rPr>
      <w:t>5</w:t>
    </w:r>
    <w:r>
      <w:rPr>
        <w:rFonts w:ascii="Times New Roman" w:hAnsi="Times New Roman" w:cs="Times New Roman"/>
        <w:sz w:val="32"/>
        <w:szCs w:val="32"/>
        <w:lang w:val="ro-RO"/>
      </w:rPr>
      <w:t xml:space="preserve">                                         </w:t>
    </w:r>
  </w:p>
  <w:p w14:paraId="6EDE5311" w14:textId="77777777" w:rsidR="00941B02" w:rsidRDefault="00000000">
    <w:pPr>
      <w:pStyle w:val="Header"/>
      <w:jc w:val="right"/>
      <w:rPr>
        <w:rFonts w:ascii="Times New Roman" w:hAnsi="Times New Roman" w:cs="Times New Roman"/>
        <w:sz w:val="32"/>
        <w:szCs w:val="32"/>
        <w:lang w:val="ro-RO"/>
      </w:rPr>
    </w:pPr>
    <w:r>
      <w:rPr>
        <w:rFonts w:ascii="Times New Roman" w:hAnsi="Times New Roman" w:cs="Times New Roman"/>
        <w:sz w:val="32"/>
        <w:szCs w:val="32"/>
        <w:lang w:val="ro-RO"/>
      </w:rPr>
      <w:t>B29</w:t>
    </w:r>
  </w:p>
  <w:p w14:paraId="67523429" w14:textId="77777777" w:rsidR="00941B02" w:rsidRDefault="00941B02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B02"/>
    <w:rsid w:val="00047CC6"/>
    <w:rsid w:val="000740FB"/>
    <w:rsid w:val="000914C4"/>
    <w:rsid w:val="00092085"/>
    <w:rsid w:val="000B57DA"/>
    <w:rsid w:val="00100EBC"/>
    <w:rsid w:val="001110EB"/>
    <w:rsid w:val="001157BB"/>
    <w:rsid w:val="00122260"/>
    <w:rsid w:val="00122D68"/>
    <w:rsid w:val="001B4C2D"/>
    <w:rsid w:val="001E5A9C"/>
    <w:rsid w:val="002021C3"/>
    <w:rsid w:val="0022037B"/>
    <w:rsid w:val="00231E73"/>
    <w:rsid w:val="00256B93"/>
    <w:rsid w:val="00315F31"/>
    <w:rsid w:val="003558F6"/>
    <w:rsid w:val="003561C9"/>
    <w:rsid w:val="003613F8"/>
    <w:rsid w:val="00370BFD"/>
    <w:rsid w:val="00393326"/>
    <w:rsid w:val="003F7594"/>
    <w:rsid w:val="00402422"/>
    <w:rsid w:val="00411F23"/>
    <w:rsid w:val="004170B0"/>
    <w:rsid w:val="00430AC3"/>
    <w:rsid w:val="004324C6"/>
    <w:rsid w:val="00436F54"/>
    <w:rsid w:val="004445A1"/>
    <w:rsid w:val="00456E01"/>
    <w:rsid w:val="00497D4C"/>
    <w:rsid w:val="004D6515"/>
    <w:rsid w:val="004E2F48"/>
    <w:rsid w:val="004E3097"/>
    <w:rsid w:val="00525A2D"/>
    <w:rsid w:val="005338AD"/>
    <w:rsid w:val="0053566B"/>
    <w:rsid w:val="005509DD"/>
    <w:rsid w:val="00552DD8"/>
    <w:rsid w:val="005B4805"/>
    <w:rsid w:val="005C3F08"/>
    <w:rsid w:val="005F5B3D"/>
    <w:rsid w:val="00624B7B"/>
    <w:rsid w:val="006340E9"/>
    <w:rsid w:val="00636B35"/>
    <w:rsid w:val="00641D7D"/>
    <w:rsid w:val="00656051"/>
    <w:rsid w:val="00665702"/>
    <w:rsid w:val="006933B0"/>
    <w:rsid w:val="006C3994"/>
    <w:rsid w:val="00724DB9"/>
    <w:rsid w:val="00767515"/>
    <w:rsid w:val="00795409"/>
    <w:rsid w:val="007A7AE2"/>
    <w:rsid w:val="007C286E"/>
    <w:rsid w:val="007D4710"/>
    <w:rsid w:val="007E2C6D"/>
    <w:rsid w:val="0080159D"/>
    <w:rsid w:val="0080326B"/>
    <w:rsid w:val="008333C5"/>
    <w:rsid w:val="00835A36"/>
    <w:rsid w:val="00861232"/>
    <w:rsid w:val="00874DBA"/>
    <w:rsid w:val="00882E8D"/>
    <w:rsid w:val="00894EE5"/>
    <w:rsid w:val="008A36E6"/>
    <w:rsid w:val="008F5523"/>
    <w:rsid w:val="00941B02"/>
    <w:rsid w:val="009614B6"/>
    <w:rsid w:val="00966D25"/>
    <w:rsid w:val="00975CB7"/>
    <w:rsid w:val="009C370B"/>
    <w:rsid w:val="009C3735"/>
    <w:rsid w:val="009F2850"/>
    <w:rsid w:val="00A00332"/>
    <w:rsid w:val="00A11F18"/>
    <w:rsid w:val="00A15393"/>
    <w:rsid w:val="00A24BEE"/>
    <w:rsid w:val="00A478A8"/>
    <w:rsid w:val="00A50F12"/>
    <w:rsid w:val="00A62D21"/>
    <w:rsid w:val="00A645B4"/>
    <w:rsid w:val="00A81186"/>
    <w:rsid w:val="00B609B2"/>
    <w:rsid w:val="00B67651"/>
    <w:rsid w:val="00B74D7D"/>
    <w:rsid w:val="00B75BC8"/>
    <w:rsid w:val="00B92AF5"/>
    <w:rsid w:val="00B96A0B"/>
    <w:rsid w:val="00BA427D"/>
    <w:rsid w:val="00BB7246"/>
    <w:rsid w:val="00BC585F"/>
    <w:rsid w:val="00BD30B5"/>
    <w:rsid w:val="00BE6809"/>
    <w:rsid w:val="00C03185"/>
    <w:rsid w:val="00C500A8"/>
    <w:rsid w:val="00C85783"/>
    <w:rsid w:val="00C86676"/>
    <w:rsid w:val="00CD7D57"/>
    <w:rsid w:val="00CE7344"/>
    <w:rsid w:val="00CF68AA"/>
    <w:rsid w:val="00D0109C"/>
    <w:rsid w:val="00D028E1"/>
    <w:rsid w:val="00D24034"/>
    <w:rsid w:val="00D47AAE"/>
    <w:rsid w:val="00D74263"/>
    <w:rsid w:val="00D8367A"/>
    <w:rsid w:val="00D9587F"/>
    <w:rsid w:val="00DC1D09"/>
    <w:rsid w:val="00E00738"/>
    <w:rsid w:val="00E107E2"/>
    <w:rsid w:val="00E14B7A"/>
    <w:rsid w:val="00E40C59"/>
    <w:rsid w:val="00E71A00"/>
    <w:rsid w:val="00E71C00"/>
    <w:rsid w:val="00EB1001"/>
    <w:rsid w:val="00EE2AF8"/>
    <w:rsid w:val="00F03776"/>
    <w:rsid w:val="00FA381F"/>
    <w:rsid w:val="00FB5B42"/>
    <w:rsid w:val="00FE773C"/>
    <w:rsid w:val="00FF0ED9"/>
    <w:rsid w:val="04AC50F3"/>
    <w:rsid w:val="05316093"/>
    <w:rsid w:val="073C5CBD"/>
    <w:rsid w:val="0A2D4513"/>
    <w:rsid w:val="0AD95BB7"/>
    <w:rsid w:val="0B424B01"/>
    <w:rsid w:val="0C901C9B"/>
    <w:rsid w:val="0CBB357A"/>
    <w:rsid w:val="0EC0609A"/>
    <w:rsid w:val="0F1A11FC"/>
    <w:rsid w:val="111E498D"/>
    <w:rsid w:val="19731F93"/>
    <w:rsid w:val="1A99045E"/>
    <w:rsid w:val="1B730C16"/>
    <w:rsid w:val="1EA364F6"/>
    <w:rsid w:val="2AE14EA7"/>
    <w:rsid w:val="2C3F5C68"/>
    <w:rsid w:val="2C955B1D"/>
    <w:rsid w:val="2D4E2DD0"/>
    <w:rsid w:val="322B189F"/>
    <w:rsid w:val="327E6F69"/>
    <w:rsid w:val="3A13532D"/>
    <w:rsid w:val="40B41007"/>
    <w:rsid w:val="427F485E"/>
    <w:rsid w:val="46CD17DF"/>
    <w:rsid w:val="47DA62A2"/>
    <w:rsid w:val="47DE6017"/>
    <w:rsid w:val="49311182"/>
    <w:rsid w:val="4B3D5A20"/>
    <w:rsid w:val="4E547D34"/>
    <w:rsid w:val="4E8E7D8E"/>
    <w:rsid w:val="500E5D4F"/>
    <w:rsid w:val="51D149F2"/>
    <w:rsid w:val="55153433"/>
    <w:rsid w:val="56AC1241"/>
    <w:rsid w:val="57E740B5"/>
    <w:rsid w:val="5A4433DF"/>
    <w:rsid w:val="617D4D91"/>
    <w:rsid w:val="638D3D10"/>
    <w:rsid w:val="63DD638D"/>
    <w:rsid w:val="646E3852"/>
    <w:rsid w:val="64925A90"/>
    <w:rsid w:val="66286259"/>
    <w:rsid w:val="6CF571E7"/>
    <w:rsid w:val="71C1607C"/>
    <w:rsid w:val="77820250"/>
    <w:rsid w:val="794527BE"/>
    <w:rsid w:val="7AFF5C2F"/>
    <w:rsid w:val="7BC22EE6"/>
    <w:rsid w:val="7D5E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291CE"/>
  <w15:docId w15:val="{DD080EE3-4D19-4886-A94C-1A3621B5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center"/>
    </w:pPr>
    <w:rPr>
      <w:b/>
      <w:bCs/>
      <w:sz w:val="28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paragraph" w:styleId="NormalWeb">
    <w:name w:val="Normal (Web)"/>
    <w:basedOn w:val="Normal"/>
    <w:autoRedefine/>
    <w:qFormat/>
    <w:rPr>
      <w:sz w:val="24"/>
      <w:szCs w:val="24"/>
    </w:rPr>
  </w:style>
  <w:style w:type="character" w:customStyle="1" w:styleId="WW8Num1z0">
    <w:name w:val="WW8Num1z0"/>
    <w:autoRedefine/>
    <w:qFormat/>
    <w:rPr>
      <w:rFonts w:ascii="Times New Roman" w:eastAsia="Times New Roman" w:hAnsi="Times New Roman" w:cs="Times New Roman" w:hint="default"/>
    </w:rPr>
  </w:style>
  <w:style w:type="character" w:customStyle="1" w:styleId="CharacterStyle2">
    <w:name w:val="Character Style 2"/>
    <w:qFormat/>
    <w:rPr>
      <w:sz w:val="20"/>
      <w:szCs w:val="20"/>
    </w:rPr>
  </w:style>
  <w:style w:type="paragraph" w:customStyle="1" w:styleId="NoSpacing1">
    <w:name w:val="No Spacing1"/>
    <w:qFormat/>
    <w:pPr>
      <w:suppressAutoHyphens/>
    </w:pPr>
    <w:rPr>
      <w:rFonts w:ascii="Calibri" w:hAnsi="Calibri" w:cs="Calibri"/>
      <w:sz w:val="22"/>
      <w:szCs w:val="22"/>
      <w:lang w:val="ro-RO" w:eastAsia="zh-CN"/>
    </w:rPr>
  </w:style>
  <w:style w:type="character" w:customStyle="1" w:styleId="FontStyle28">
    <w:name w:val="Font Style28"/>
    <w:autoRedefine/>
    <w:uiPriority w:val="99"/>
    <w:qFormat/>
    <w:rPr>
      <w:rFonts w:ascii="Tahoma" w:hAnsi="Tahoma" w:cs="Tahoma"/>
      <w:sz w:val="18"/>
      <w:szCs w:val="18"/>
    </w:rPr>
  </w:style>
  <w:style w:type="character" w:customStyle="1" w:styleId="FontStyle46">
    <w:name w:val="Font Style46"/>
    <w:basedOn w:val="DefaultParagraphFont"/>
    <w:uiPriority w:val="99"/>
    <w:qFormat/>
    <w:rPr>
      <w:rFonts w:ascii="Arial Narrow" w:hAnsi="Arial Narrow" w:cs="Arial Narrow"/>
      <w:i/>
      <w:iCs/>
      <w:sz w:val="22"/>
      <w:szCs w:val="22"/>
    </w:rPr>
  </w:style>
  <w:style w:type="character" w:customStyle="1" w:styleId="FontStyle27">
    <w:name w:val="Font Style27"/>
    <w:basedOn w:val="DefaultParagraphFont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DefaultParagraphFont"/>
    <w:autoRedefine/>
    <w:uiPriority w:val="99"/>
    <w:qFormat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68">
    <w:name w:val="Font Style68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3">
    <w:name w:val="Font Style33"/>
    <w:uiPriority w:val="99"/>
    <w:qFormat/>
    <w:rPr>
      <w:rFonts w:ascii="Tahoma" w:hAnsi="Tahoma" w:cs="Tahoma"/>
      <w:spacing w:val="10"/>
      <w:sz w:val="16"/>
      <w:szCs w:val="16"/>
    </w:rPr>
  </w:style>
  <w:style w:type="character" w:styleId="Strong">
    <w:name w:val="Strong"/>
    <w:uiPriority w:val="22"/>
    <w:qFormat/>
    <w:rsid w:val="007E2C6D"/>
    <w:rPr>
      <w:b/>
      <w:bCs/>
    </w:rPr>
  </w:style>
  <w:style w:type="paragraph" w:customStyle="1" w:styleId="CaracterCaracter">
    <w:name w:val="Caracter Caracter"/>
    <w:basedOn w:val="Normal"/>
    <w:rsid w:val="0066570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Char">
    <w:name w:val="Body Text Char"/>
    <w:basedOn w:val="DefaultParagraphFont"/>
    <w:link w:val="BodyText"/>
    <w:rsid w:val="00FB5B42"/>
    <w:rPr>
      <w:rFonts w:asciiTheme="minorHAnsi" w:eastAsiaTheme="minorEastAsia" w:hAnsiTheme="minorHAnsi" w:cstheme="minorBidi"/>
      <w:b/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19</Pages>
  <Words>4376</Words>
  <Characters>24947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primariabulz@gmail.com</cp:lastModifiedBy>
  <cp:revision>44</cp:revision>
  <cp:lastPrinted>2025-12-30T12:51:00Z</cp:lastPrinted>
  <dcterms:created xsi:type="dcterms:W3CDTF">2023-05-24T08:53:00Z</dcterms:created>
  <dcterms:modified xsi:type="dcterms:W3CDTF">2025-12-30T12:51:00Z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DC0904DD14B849948FC6F050462F5E26</vt:lpwstr>
  </property>
</Properties>
</file>